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68F" w:rsidRPr="00FC2943" w:rsidRDefault="00FD668F" w:rsidP="00FD668F">
      <w:pPr>
        <w:ind w:left="4070" w:right="408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23900" cy="7620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68F" w:rsidRPr="00FC2943" w:rsidRDefault="00FD668F" w:rsidP="00FD668F">
      <w:pPr>
        <w:shd w:val="clear" w:color="auto" w:fill="FFFFFF"/>
        <w:spacing w:before="34" w:line="326" w:lineRule="exact"/>
        <w:ind w:left="19"/>
        <w:jc w:val="center"/>
        <w:rPr>
          <w:rFonts w:ascii="Arial" w:hAnsi="Arial" w:cs="Arial"/>
          <w:sz w:val="28"/>
          <w:szCs w:val="28"/>
        </w:rPr>
      </w:pPr>
      <w:r w:rsidRPr="00FC2943">
        <w:rPr>
          <w:b/>
          <w:bCs/>
          <w:spacing w:val="4"/>
          <w:sz w:val="28"/>
          <w:szCs w:val="28"/>
        </w:rPr>
        <w:t>Ростовская область Егорлыкский район</w:t>
      </w:r>
    </w:p>
    <w:p w:rsidR="00FD668F" w:rsidRPr="00FC2943" w:rsidRDefault="00FD668F" w:rsidP="00FD668F">
      <w:pPr>
        <w:shd w:val="clear" w:color="auto" w:fill="FFFFFF"/>
        <w:spacing w:line="326" w:lineRule="exact"/>
        <w:ind w:left="24"/>
        <w:jc w:val="center"/>
        <w:rPr>
          <w:sz w:val="28"/>
          <w:szCs w:val="28"/>
        </w:rPr>
      </w:pPr>
      <w:r w:rsidRPr="00FC2943">
        <w:rPr>
          <w:b/>
          <w:bCs/>
          <w:spacing w:val="4"/>
          <w:sz w:val="28"/>
          <w:szCs w:val="28"/>
        </w:rPr>
        <w:t>Администрация Шаумяновского</w:t>
      </w:r>
    </w:p>
    <w:p w:rsidR="00FD668F" w:rsidRPr="00FC2943" w:rsidRDefault="00FD668F" w:rsidP="00FD668F">
      <w:pPr>
        <w:shd w:val="clear" w:color="auto" w:fill="FFFFFF"/>
        <w:spacing w:line="326" w:lineRule="exact"/>
        <w:ind w:left="29"/>
        <w:jc w:val="center"/>
        <w:rPr>
          <w:sz w:val="28"/>
          <w:szCs w:val="28"/>
        </w:rPr>
      </w:pPr>
      <w:r w:rsidRPr="00FC2943">
        <w:rPr>
          <w:b/>
          <w:bCs/>
          <w:spacing w:val="3"/>
          <w:sz w:val="28"/>
          <w:szCs w:val="28"/>
        </w:rPr>
        <w:t>сельского поселения</w:t>
      </w:r>
    </w:p>
    <w:p w:rsidR="00D201A7" w:rsidRDefault="00D201A7" w:rsidP="00D201A7">
      <w:pPr>
        <w:jc w:val="center"/>
        <w:rPr>
          <w:b/>
          <w:color w:val="333333"/>
          <w:sz w:val="38"/>
          <w:szCs w:val="38"/>
        </w:rPr>
      </w:pPr>
    </w:p>
    <w:p w:rsidR="00D201A7" w:rsidRPr="00C10D8E" w:rsidRDefault="00C10D8E" w:rsidP="00D201A7">
      <w:pPr>
        <w:jc w:val="center"/>
        <w:rPr>
          <w:b/>
          <w:color w:val="333333"/>
          <w:sz w:val="32"/>
          <w:szCs w:val="32"/>
        </w:rPr>
      </w:pPr>
      <w:r w:rsidRPr="00C10D8E">
        <w:rPr>
          <w:b/>
          <w:color w:val="333333"/>
          <w:sz w:val="32"/>
          <w:szCs w:val="32"/>
        </w:rPr>
        <w:t>ПОСТАНОВЛЕНИЕ</w:t>
      </w:r>
    </w:p>
    <w:p w:rsidR="00EF4D21" w:rsidRDefault="00EF4D21" w:rsidP="00EF4D21">
      <w:pPr>
        <w:jc w:val="both"/>
        <w:rPr>
          <w:b/>
          <w:sz w:val="28"/>
          <w:szCs w:val="28"/>
        </w:rPr>
      </w:pPr>
    </w:p>
    <w:p w:rsidR="00283612" w:rsidRPr="00C10D8E" w:rsidRDefault="00C10D8E" w:rsidP="00EF4D21">
      <w:pPr>
        <w:jc w:val="both"/>
        <w:rPr>
          <w:b/>
          <w:color w:val="000000" w:themeColor="text1"/>
          <w:sz w:val="28"/>
          <w:szCs w:val="28"/>
        </w:rPr>
      </w:pPr>
      <w:r w:rsidRPr="00C10D8E">
        <w:rPr>
          <w:b/>
          <w:color w:val="000000" w:themeColor="text1"/>
          <w:sz w:val="28"/>
          <w:szCs w:val="28"/>
        </w:rPr>
        <w:t xml:space="preserve">30 декабря 2016 </w:t>
      </w:r>
      <w:r w:rsidR="00705E64" w:rsidRPr="00C10D8E">
        <w:rPr>
          <w:b/>
          <w:color w:val="000000" w:themeColor="text1"/>
          <w:sz w:val="28"/>
          <w:szCs w:val="28"/>
        </w:rPr>
        <w:t xml:space="preserve"> года</w:t>
      </w:r>
      <w:r w:rsidR="00283612" w:rsidRPr="00C10D8E">
        <w:rPr>
          <w:b/>
          <w:color w:val="000000" w:themeColor="text1"/>
          <w:sz w:val="28"/>
          <w:szCs w:val="28"/>
        </w:rPr>
        <w:tab/>
        <w:t xml:space="preserve">                      №</w:t>
      </w:r>
      <w:r w:rsidR="00EF4D21" w:rsidRPr="00C10D8E">
        <w:rPr>
          <w:b/>
          <w:color w:val="000000" w:themeColor="text1"/>
          <w:sz w:val="28"/>
          <w:szCs w:val="28"/>
        </w:rPr>
        <w:t xml:space="preserve"> </w:t>
      </w:r>
      <w:r w:rsidRPr="00C10D8E">
        <w:rPr>
          <w:b/>
          <w:color w:val="000000" w:themeColor="text1"/>
          <w:sz w:val="28"/>
          <w:szCs w:val="28"/>
        </w:rPr>
        <w:t xml:space="preserve">177  </w:t>
      </w:r>
      <w:r w:rsidR="00283612" w:rsidRPr="00C10D8E">
        <w:rPr>
          <w:b/>
          <w:color w:val="000000" w:themeColor="text1"/>
          <w:sz w:val="28"/>
          <w:szCs w:val="28"/>
        </w:rPr>
        <w:t xml:space="preserve">                      </w:t>
      </w:r>
      <w:r w:rsidR="0023082A" w:rsidRPr="00C10D8E">
        <w:rPr>
          <w:b/>
          <w:color w:val="000000" w:themeColor="text1"/>
          <w:sz w:val="28"/>
          <w:szCs w:val="28"/>
        </w:rPr>
        <w:t xml:space="preserve"> </w:t>
      </w:r>
      <w:r w:rsidR="00FD668F" w:rsidRPr="00C10D8E">
        <w:rPr>
          <w:b/>
          <w:color w:val="000000" w:themeColor="text1"/>
          <w:sz w:val="28"/>
          <w:szCs w:val="28"/>
        </w:rPr>
        <w:t xml:space="preserve">   х. Шаумяновский</w:t>
      </w:r>
    </w:p>
    <w:p w:rsidR="00283612" w:rsidRDefault="00283612" w:rsidP="009D3690">
      <w:pPr>
        <w:jc w:val="center"/>
        <w:rPr>
          <w:sz w:val="28"/>
          <w:szCs w:val="28"/>
        </w:rPr>
      </w:pPr>
    </w:p>
    <w:p w:rsidR="00EF4D21" w:rsidRDefault="00283612" w:rsidP="009D3690">
      <w:pPr>
        <w:rPr>
          <w:b/>
          <w:bCs/>
          <w:sz w:val="28"/>
          <w:szCs w:val="28"/>
        </w:rPr>
      </w:pPr>
      <w:r w:rsidRPr="00A658EE">
        <w:rPr>
          <w:b/>
          <w:bCs/>
          <w:sz w:val="28"/>
          <w:szCs w:val="28"/>
        </w:rPr>
        <w:t xml:space="preserve">Об утверждении </w:t>
      </w:r>
      <w:r w:rsidRPr="00AC3BC4">
        <w:rPr>
          <w:b/>
          <w:bCs/>
          <w:sz w:val="28"/>
          <w:szCs w:val="28"/>
        </w:rPr>
        <w:t>План</w:t>
      </w:r>
      <w:r w:rsidR="0023082A">
        <w:rPr>
          <w:b/>
          <w:bCs/>
          <w:sz w:val="28"/>
          <w:szCs w:val="28"/>
        </w:rPr>
        <w:t>а</w:t>
      </w:r>
      <w:r w:rsidRPr="00AC3BC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мероприятий по реализации </w:t>
      </w:r>
    </w:p>
    <w:p w:rsidR="00283612" w:rsidRDefault="00283612" w:rsidP="009D369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2017-2018</w:t>
      </w:r>
      <w:r w:rsidRPr="00AC3BC4">
        <w:rPr>
          <w:b/>
          <w:bCs/>
          <w:sz w:val="28"/>
          <w:szCs w:val="28"/>
        </w:rPr>
        <w:t xml:space="preserve"> годах «Стратегии государственной </w:t>
      </w:r>
    </w:p>
    <w:p w:rsidR="00EF4D21" w:rsidRDefault="00283612" w:rsidP="009D3690">
      <w:pPr>
        <w:rPr>
          <w:b/>
          <w:bCs/>
          <w:sz w:val="28"/>
          <w:szCs w:val="28"/>
        </w:rPr>
      </w:pPr>
      <w:r w:rsidRPr="00AC3BC4">
        <w:rPr>
          <w:b/>
          <w:bCs/>
          <w:sz w:val="28"/>
          <w:szCs w:val="28"/>
        </w:rPr>
        <w:t>национальной политики Российской</w:t>
      </w:r>
      <w:r w:rsidR="00EF4D21">
        <w:rPr>
          <w:b/>
          <w:bCs/>
          <w:sz w:val="28"/>
          <w:szCs w:val="28"/>
        </w:rPr>
        <w:t xml:space="preserve"> </w:t>
      </w:r>
      <w:r w:rsidRPr="00AC3BC4">
        <w:rPr>
          <w:b/>
          <w:bCs/>
          <w:sz w:val="28"/>
          <w:szCs w:val="28"/>
        </w:rPr>
        <w:t xml:space="preserve"> Федерации </w:t>
      </w:r>
    </w:p>
    <w:p w:rsidR="00283612" w:rsidRDefault="00283612" w:rsidP="009D3690">
      <w:pPr>
        <w:rPr>
          <w:b/>
          <w:bCs/>
          <w:sz w:val="28"/>
          <w:szCs w:val="28"/>
        </w:rPr>
      </w:pPr>
      <w:r w:rsidRPr="00AC3BC4">
        <w:rPr>
          <w:b/>
          <w:bCs/>
          <w:sz w:val="28"/>
          <w:szCs w:val="28"/>
        </w:rPr>
        <w:t xml:space="preserve">на период до 2025 года» </w:t>
      </w:r>
      <w:proofErr w:type="gramStart"/>
      <w:r w:rsidRPr="00AC3BC4">
        <w:rPr>
          <w:b/>
          <w:bCs/>
          <w:sz w:val="28"/>
          <w:szCs w:val="28"/>
        </w:rPr>
        <w:t>в</w:t>
      </w:r>
      <w:proofErr w:type="gramEnd"/>
      <w:r w:rsidRPr="00AC3BC4">
        <w:rPr>
          <w:b/>
          <w:bCs/>
          <w:sz w:val="28"/>
          <w:szCs w:val="28"/>
        </w:rPr>
        <w:t xml:space="preserve"> </w:t>
      </w:r>
      <w:proofErr w:type="gramStart"/>
      <w:r w:rsidR="00FD668F">
        <w:rPr>
          <w:b/>
          <w:bCs/>
          <w:sz w:val="28"/>
          <w:szCs w:val="28"/>
        </w:rPr>
        <w:t>Шаумяновском</w:t>
      </w:r>
      <w:proofErr w:type="gramEnd"/>
      <w:r w:rsidR="00FD668F">
        <w:rPr>
          <w:b/>
          <w:bCs/>
          <w:sz w:val="28"/>
          <w:szCs w:val="28"/>
        </w:rPr>
        <w:t xml:space="preserve"> сельском поселении</w:t>
      </w:r>
      <w:r w:rsidRPr="00AC3BC4">
        <w:rPr>
          <w:b/>
          <w:bCs/>
          <w:sz w:val="28"/>
          <w:szCs w:val="28"/>
        </w:rPr>
        <w:t xml:space="preserve"> </w:t>
      </w:r>
    </w:p>
    <w:p w:rsidR="00283612" w:rsidRDefault="00283612" w:rsidP="009D3690">
      <w:pPr>
        <w:tabs>
          <w:tab w:val="left" w:pos="1944"/>
        </w:tabs>
        <w:rPr>
          <w:sz w:val="28"/>
          <w:szCs w:val="28"/>
        </w:rPr>
      </w:pPr>
    </w:p>
    <w:p w:rsidR="00283612" w:rsidRDefault="00283612" w:rsidP="006A0AF2">
      <w:pPr>
        <w:jc w:val="both"/>
        <w:rPr>
          <w:sz w:val="28"/>
          <w:szCs w:val="28"/>
        </w:rPr>
      </w:pPr>
    </w:p>
    <w:p w:rsidR="00C40D80" w:rsidRDefault="00C40D80" w:rsidP="006A0AF2">
      <w:pPr>
        <w:jc w:val="both"/>
        <w:rPr>
          <w:sz w:val="28"/>
          <w:szCs w:val="28"/>
        </w:rPr>
      </w:pPr>
    </w:p>
    <w:p w:rsidR="00283612" w:rsidRPr="00EF4D21" w:rsidRDefault="00283612" w:rsidP="009E5514">
      <w:pPr>
        <w:ind w:firstLine="709"/>
        <w:jc w:val="both"/>
        <w:rPr>
          <w:sz w:val="28"/>
          <w:szCs w:val="28"/>
        </w:rPr>
      </w:pPr>
      <w:r w:rsidRPr="00EF4D21">
        <w:rPr>
          <w:kern w:val="2"/>
          <w:sz w:val="28"/>
          <w:szCs w:val="28"/>
        </w:rPr>
        <w:t xml:space="preserve">В </w:t>
      </w:r>
      <w:proofErr w:type="gramStart"/>
      <w:r w:rsidRPr="00EF4D21">
        <w:rPr>
          <w:kern w:val="2"/>
          <w:sz w:val="28"/>
          <w:szCs w:val="28"/>
        </w:rPr>
        <w:t>соответствии</w:t>
      </w:r>
      <w:proofErr w:type="gramEnd"/>
      <w:r w:rsidRPr="00EF4D21">
        <w:rPr>
          <w:kern w:val="2"/>
          <w:sz w:val="28"/>
          <w:szCs w:val="28"/>
        </w:rPr>
        <w:t xml:space="preserve"> с распоряжением Правительства Российской Федерации от 23.12.2015 № 2648-р, </w:t>
      </w:r>
      <w:r w:rsidR="00FD668F">
        <w:rPr>
          <w:sz w:val="28"/>
          <w:szCs w:val="28"/>
        </w:rPr>
        <w:t xml:space="preserve">руководствуясь </w:t>
      </w:r>
      <w:r w:rsidRPr="00EF4D21">
        <w:rPr>
          <w:sz w:val="28"/>
          <w:szCs w:val="28"/>
        </w:rPr>
        <w:t>Устав</w:t>
      </w:r>
      <w:r w:rsidR="00FD668F">
        <w:rPr>
          <w:sz w:val="28"/>
          <w:szCs w:val="28"/>
        </w:rPr>
        <w:t>ом</w:t>
      </w:r>
      <w:r w:rsidRPr="00EF4D21">
        <w:rPr>
          <w:sz w:val="28"/>
          <w:szCs w:val="28"/>
        </w:rPr>
        <w:t xml:space="preserve"> муниципального образования «</w:t>
      </w:r>
      <w:r w:rsidR="00FD668F">
        <w:rPr>
          <w:sz w:val="28"/>
          <w:szCs w:val="28"/>
        </w:rPr>
        <w:t>Шаумяновское сельское поселение</w:t>
      </w:r>
      <w:r w:rsidRPr="00EF4D21">
        <w:rPr>
          <w:sz w:val="28"/>
          <w:szCs w:val="28"/>
        </w:rPr>
        <w:t>»</w:t>
      </w:r>
      <w:r w:rsidR="009E5514">
        <w:rPr>
          <w:sz w:val="28"/>
          <w:szCs w:val="28"/>
        </w:rPr>
        <w:t>:</w:t>
      </w:r>
    </w:p>
    <w:p w:rsidR="00283612" w:rsidRDefault="00283612" w:rsidP="00EF4D21">
      <w:pPr>
        <w:ind w:firstLine="709"/>
        <w:jc w:val="both"/>
        <w:rPr>
          <w:sz w:val="28"/>
          <w:szCs w:val="28"/>
        </w:rPr>
      </w:pPr>
    </w:p>
    <w:p w:rsidR="00C40D80" w:rsidRPr="00EF4D21" w:rsidRDefault="00C40D80" w:rsidP="00EF4D21">
      <w:pPr>
        <w:ind w:firstLine="709"/>
        <w:jc w:val="both"/>
        <w:rPr>
          <w:sz w:val="28"/>
          <w:szCs w:val="28"/>
        </w:rPr>
      </w:pPr>
    </w:p>
    <w:p w:rsidR="00283612" w:rsidRPr="00EF4D21" w:rsidRDefault="00283612" w:rsidP="00EF4D21">
      <w:pPr>
        <w:ind w:firstLine="709"/>
        <w:jc w:val="both"/>
        <w:rPr>
          <w:bCs/>
          <w:sz w:val="28"/>
          <w:szCs w:val="28"/>
        </w:rPr>
      </w:pPr>
      <w:r w:rsidRPr="00EF4D21">
        <w:rPr>
          <w:sz w:val="28"/>
          <w:szCs w:val="28"/>
        </w:rPr>
        <w:t xml:space="preserve">1. Утвердить </w:t>
      </w:r>
      <w:r w:rsidRPr="00EF4D21">
        <w:rPr>
          <w:bCs/>
          <w:sz w:val="28"/>
          <w:szCs w:val="28"/>
        </w:rPr>
        <w:t xml:space="preserve">План мероприятий по реализации в 2017-2018 годах  «Стратегии государственной национальной политики Российской Федерации на период до 2025 года» </w:t>
      </w:r>
      <w:proofErr w:type="gramStart"/>
      <w:r w:rsidRPr="00EF4D21">
        <w:rPr>
          <w:bCs/>
          <w:sz w:val="28"/>
          <w:szCs w:val="28"/>
        </w:rPr>
        <w:t>в</w:t>
      </w:r>
      <w:proofErr w:type="gramEnd"/>
      <w:r w:rsidRPr="00EF4D21">
        <w:rPr>
          <w:bCs/>
          <w:sz w:val="28"/>
          <w:szCs w:val="28"/>
        </w:rPr>
        <w:t xml:space="preserve"> </w:t>
      </w:r>
      <w:proofErr w:type="gramStart"/>
      <w:r w:rsidR="00FD668F">
        <w:rPr>
          <w:bCs/>
          <w:sz w:val="28"/>
          <w:szCs w:val="28"/>
        </w:rPr>
        <w:t>Шаумяновском</w:t>
      </w:r>
      <w:proofErr w:type="gramEnd"/>
      <w:r w:rsidR="00FD668F">
        <w:rPr>
          <w:bCs/>
          <w:sz w:val="28"/>
          <w:szCs w:val="28"/>
        </w:rPr>
        <w:t xml:space="preserve"> селськом поселении</w:t>
      </w:r>
      <w:r w:rsidRPr="00EF4D21">
        <w:rPr>
          <w:bCs/>
          <w:sz w:val="28"/>
          <w:szCs w:val="28"/>
        </w:rPr>
        <w:t xml:space="preserve"> </w:t>
      </w:r>
      <w:r w:rsidRPr="00EF4D21">
        <w:rPr>
          <w:sz w:val="28"/>
          <w:szCs w:val="28"/>
        </w:rPr>
        <w:t>согласно приложению к настоящему распоряжению.</w:t>
      </w:r>
    </w:p>
    <w:p w:rsidR="00283612" w:rsidRPr="00EF4D21" w:rsidRDefault="00283612" w:rsidP="00EF4D21">
      <w:pPr>
        <w:tabs>
          <w:tab w:val="num" w:pos="180"/>
        </w:tabs>
        <w:ind w:firstLine="709"/>
        <w:jc w:val="both"/>
        <w:rPr>
          <w:sz w:val="28"/>
          <w:szCs w:val="28"/>
        </w:rPr>
      </w:pPr>
      <w:r w:rsidRPr="00EF4D21">
        <w:rPr>
          <w:sz w:val="28"/>
          <w:szCs w:val="28"/>
        </w:rPr>
        <w:t>2. Распоряжение вступает в силу с</w:t>
      </w:r>
      <w:r w:rsidR="000667AC">
        <w:rPr>
          <w:sz w:val="28"/>
          <w:szCs w:val="28"/>
        </w:rPr>
        <w:t>о дня его официально</w:t>
      </w:r>
      <w:r w:rsidR="005F7E09">
        <w:rPr>
          <w:sz w:val="28"/>
          <w:szCs w:val="28"/>
        </w:rPr>
        <w:t>го</w:t>
      </w:r>
      <w:r w:rsidR="000667AC">
        <w:rPr>
          <w:sz w:val="28"/>
          <w:szCs w:val="28"/>
        </w:rPr>
        <w:t xml:space="preserve"> опубликования</w:t>
      </w:r>
      <w:r w:rsidRPr="00EF4D21">
        <w:rPr>
          <w:sz w:val="28"/>
          <w:szCs w:val="28"/>
        </w:rPr>
        <w:t>.</w:t>
      </w:r>
    </w:p>
    <w:p w:rsidR="00283612" w:rsidRPr="00D56B98" w:rsidRDefault="00283612" w:rsidP="00EF4D21">
      <w:pPr>
        <w:ind w:firstLine="709"/>
        <w:jc w:val="both"/>
        <w:rPr>
          <w:sz w:val="28"/>
          <w:szCs w:val="28"/>
        </w:rPr>
      </w:pPr>
      <w:r w:rsidRPr="00D56B98">
        <w:rPr>
          <w:sz w:val="28"/>
          <w:szCs w:val="28"/>
        </w:rPr>
        <w:t xml:space="preserve">3. </w:t>
      </w:r>
      <w:proofErr w:type="gramStart"/>
      <w:r w:rsidRPr="00D56B98">
        <w:rPr>
          <w:sz w:val="28"/>
          <w:szCs w:val="28"/>
        </w:rPr>
        <w:t>Контроль  за</w:t>
      </w:r>
      <w:proofErr w:type="gramEnd"/>
      <w:r w:rsidRPr="00D56B98">
        <w:rPr>
          <w:sz w:val="28"/>
          <w:szCs w:val="28"/>
        </w:rPr>
        <w:t xml:space="preserve"> выполнением распоряжения </w:t>
      </w:r>
      <w:r w:rsidR="00D56B98" w:rsidRPr="00D56B98">
        <w:rPr>
          <w:sz w:val="28"/>
          <w:szCs w:val="28"/>
        </w:rPr>
        <w:t>оставляю за собой.</w:t>
      </w:r>
    </w:p>
    <w:p w:rsidR="00283612" w:rsidRPr="00EF4D21" w:rsidRDefault="00283612" w:rsidP="00EF4D21">
      <w:pPr>
        <w:ind w:firstLine="709"/>
        <w:jc w:val="both"/>
        <w:rPr>
          <w:sz w:val="28"/>
          <w:szCs w:val="28"/>
        </w:rPr>
      </w:pPr>
    </w:p>
    <w:p w:rsidR="00283612" w:rsidRDefault="00283612" w:rsidP="00EF4D21">
      <w:pPr>
        <w:ind w:firstLine="709"/>
        <w:jc w:val="both"/>
        <w:rPr>
          <w:sz w:val="28"/>
          <w:szCs w:val="28"/>
        </w:rPr>
      </w:pPr>
    </w:p>
    <w:p w:rsidR="00C40D80" w:rsidRPr="00EF4D21" w:rsidRDefault="00C40D80" w:rsidP="00EF4D21">
      <w:pPr>
        <w:ind w:firstLine="709"/>
        <w:jc w:val="both"/>
        <w:rPr>
          <w:sz w:val="28"/>
          <w:szCs w:val="28"/>
        </w:rPr>
      </w:pPr>
    </w:p>
    <w:p w:rsidR="00283612" w:rsidRPr="00EF4D21" w:rsidRDefault="00283612" w:rsidP="00EF4D21">
      <w:pPr>
        <w:ind w:firstLine="709"/>
        <w:jc w:val="both"/>
        <w:rPr>
          <w:sz w:val="28"/>
          <w:szCs w:val="28"/>
        </w:rPr>
      </w:pPr>
    </w:p>
    <w:p w:rsidR="00283612" w:rsidRPr="001E6463" w:rsidRDefault="00FD668F" w:rsidP="00FD668F">
      <w:pPr>
        <w:rPr>
          <w:sz w:val="28"/>
          <w:szCs w:val="28"/>
        </w:rPr>
      </w:pPr>
      <w:r w:rsidRPr="001E6463">
        <w:rPr>
          <w:sz w:val="28"/>
          <w:szCs w:val="28"/>
        </w:rPr>
        <w:t>Глава</w:t>
      </w:r>
      <w:r w:rsidR="001E6463" w:rsidRPr="001E6463">
        <w:rPr>
          <w:sz w:val="28"/>
          <w:szCs w:val="28"/>
        </w:rPr>
        <w:t xml:space="preserve"> Администрации</w:t>
      </w:r>
      <w:r w:rsidRPr="001E6463">
        <w:rPr>
          <w:sz w:val="28"/>
          <w:szCs w:val="28"/>
        </w:rPr>
        <w:t xml:space="preserve"> Шаумяновского</w:t>
      </w:r>
      <w:r w:rsidRPr="001E6463">
        <w:rPr>
          <w:sz w:val="28"/>
          <w:szCs w:val="28"/>
        </w:rPr>
        <w:br/>
        <w:t>селського поселения                                                                               С.Л. Аванесян</w:t>
      </w:r>
    </w:p>
    <w:p w:rsidR="00283612" w:rsidRPr="001E6463" w:rsidRDefault="00283612" w:rsidP="00EF4D21">
      <w:pPr>
        <w:ind w:firstLine="709"/>
        <w:jc w:val="center"/>
        <w:rPr>
          <w:b/>
          <w:bCs/>
          <w:sz w:val="28"/>
          <w:szCs w:val="28"/>
        </w:rPr>
      </w:pPr>
    </w:p>
    <w:p w:rsidR="00283612" w:rsidRPr="001E6463" w:rsidRDefault="00283612" w:rsidP="00EF4D21">
      <w:pPr>
        <w:ind w:firstLine="709"/>
        <w:rPr>
          <w:b/>
          <w:bCs/>
          <w:sz w:val="28"/>
          <w:szCs w:val="28"/>
        </w:rPr>
        <w:sectPr w:rsidR="00283612" w:rsidRPr="001E6463" w:rsidSect="00EF4D21">
          <w:pgSz w:w="11906" w:h="16838"/>
          <w:pgMar w:top="1134" w:right="851" w:bottom="1134" w:left="1134" w:header="720" w:footer="720" w:gutter="0"/>
          <w:cols w:space="708"/>
          <w:docGrid w:linePitch="360"/>
        </w:sectPr>
      </w:pPr>
    </w:p>
    <w:p w:rsidR="00283612" w:rsidRPr="00577D70" w:rsidRDefault="00283612" w:rsidP="00577D70">
      <w:pPr>
        <w:jc w:val="right"/>
        <w:rPr>
          <w:bCs/>
          <w:sz w:val="28"/>
          <w:szCs w:val="28"/>
        </w:rPr>
      </w:pPr>
      <w:r w:rsidRPr="00577D70">
        <w:rPr>
          <w:bCs/>
          <w:sz w:val="28"/>
          <w:szCs w:val="28"/>
        </w:rPr>
        <w:lastRenderedPageBreak/>
        <w:t xml:space="preserve">Приложение </w:t>
      </w:r>
    </w:p>
    <w:p w:rsidR="00283612" w:rsidRPr="00577D70" w:rsidRDefault="00283612" w:rsidP="00577D70">
      <w:pPr>
        <w:jc w:val="right"/>
        <w:rPr>
          <w:bCs/>
          <w:sz w:val="28"/>
          <w:szCs w:val="28"/>
        </w:rPr>
      </w:pPr>
      <w:r w:rsidRPr="00577D70">
        <w:rPr>
          <w:bCs/>
          <w:sz w:val="28"/>
          <w:szCs w:val="28"/>
        </w:rPr>
        <w:t>к распоряжению</w:t>
      </w:r>
      <w:r w:rsidR="00F32267">
        <w:rPr>
          <w:bCs/>
          <w:sz w:val="28"/>
          <w:szCs w:val="28"/>
        </w:rPr>
        <w:t xml:space="preserve"> </w:t>
      </w:r>
      <w:r w:rsidRPr="00577D70">
        <w:rPr>
          <w:bCs/>
          <w:sz w:val="28"/>
          <w:szCs w:val="28"/>
        </w:rPr>
        <w:t xml:space="preserve">Администрации </w:t>
      </w:r>
    </w:p>
    <w:p w:rsidR="00283612" w:rsidRPr="00577D70" w:rsidRDefault="00FD668F" w:rsidP="00577D70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Шаумяновского селського поселения</w:t>
      </w:r>
    </w:p>
    <w:p w:rsidR="00283612" w:rsidRPr="00C10D8E" w:rsidRDefault="00283612" w:rsidP="00577D70">
      <w:pPr>
        <w:jc w:val="right"/>
        <w:rPr>
          <w:bCs/>
          <w:color w:val="000000" w:themeColor="text1"/>
          <w:sz w:val="28"/>
          <w:szCs w:val="28"/>
        </w:rPr>
      </w:pPr>
      <w:r w:rsidRPr="00C10D8E">
        <w:rPr>
          <w:bCs/>
          <w:color w:val="000000" w:themeColor="text1"/>
          <w:sz w:val="28"/>
          <w:szCs w:val="28"/>
        </w:rPr>
        <w:t xml:space="preserve">от </w:t>
      </w:r>
      <w:r w:rsidR="00C10D8E" w:rsidRPr="00C10D8E">
        <w:rPr>
          <w:bCs/>
          <w:color w:val="000000" w:themeColor="text1"/>
          <w:sz w:val="28"/>
          <w:szCs w:val="28"/>
        </w:rPr>
        <w:t>30.12.2016 года №177</w:t>
      </w:r>
    </w:p>
    <w:p w:rsidR="00283612" w:rsidRDefault="00283612" w:rsidP="00577D70">
      <w:pPr>
        <w:jc w:val="right"/>
        <w:rPr>
          <w:b/>
          <w:bCs/>
          <w:sz w:val="28"/>
          <w:szCs w:val="28"/>
        </w:rPr>
      </w:pPr>
    </w:p>
    <w:p w:rsidR="00283612" w:rsidRPr="00F37535" w:rsidRDefault="00283612" w:rsidP="0080102F">
      <w:pPr>
        <w:jc w:val="center"/>
        <w:rPr>
          <w:bCs/>
          <w:sz w:val="28"/>
          <w:szCs w:val="28"/>
        </w:rPr>
      </w:pPr>
      <w:r w:rsidRPr="00F37535">
        <w:rPr>
          <w:bCs/>
          <w:sz w:val="28"/>
          <w:szCs w:val="28"/>
        </w:rPr>
        <w:t xml:space="preserve">План мероприятий по реализации в 2017-2018 годах </w:t>
      </w:r>
    </w:p>
    <w:p w:rsidR="00F37535" w:rsidRPr="00F37535" w:rsidRDefault="00283612" w:rsidP="0080102F">
      <w:pPr>
        <w:jc w:val="center"/>
        <w:rPr>
          <w:bCs/>
          <w:sz w:val="28"/>
          <w:szCs w:val="28"/>
        </w:rPr>
      </w:pPr>
      <w:r w:rsidRPr="00F37535">
        <w:rPr>
          <w:bCs/>
          <w:sz w:val="28"/>
          <w:szCs w:val="28"/>
        </w:rPr>
        <w:t xml:space="preserve">«Стратегии государственной национальной политики Российской Федерации </w:t>
      </w:r>
    </w:p>
    <w:p w:rsidR="00283612" w:rsidRPr="00F37535" w:rsidRDefault="00283612" w:rsidP="0080102F">
      <w:pPr>
        <w:jc w:val="center"/>
        <w:rPr>
          <w:bCs/>
          <w:sz w:val="28"/>
          <w:szCs w:val="28"/>
        </w:rPr>
      </w:pPr>
      <w:r w:rsidRPr="00F37535">
        <w:rPr>
          <w:bCs/>
          <w:sz w:val="28"/>
          <w:szCs w:val="28"/>
        </w:rPr>
        <w:t xml:space="preserve">на период до 2025 года» </w:t>
      </w:r>
      <w:proofErr w:type="gramStart"/>
      <w:r w:rsidRPr="00F37535">
        <w:rPr>
          <w:bCs/>
          <w:sz w:val="28"/>
          <w:szCs w:val="28"/>
        </w:rPr>
        <w:t>в</w:t>
      </w:r>
      <w:proofErr w:type="gramEnd"/>
      <w:r w:rsidRPr="00F37535">
        <w:rPr>
          <w:bCs/>
          <w:sz w:val="28"/>
          <w:szCs w:val="28"/>
        </w:rPr>
        <w:t xml:space="preserve"> </w:t>
      </w:r>
      <w:proofErr w:type="gramStart"/>
      <w:r w:rsidR="00FD668F">
        <w:rPr>
          <w:bCs/>
          <w:sz w:val="28"/>
          <w:szCs w:val="28"/>
        </w:rPr>
        <w:t>Шаумяновском</w:t>
      </w:r>
      <w:proofErr w:type="gramEnd"/>
      <w:r w:rsidR="00FD668F">
        <w:rPr>
          <w:bCs/>
          <w:sz w:val="28"/>
          <w:szCs w:val="28"/>
        </w:rPr>
        <w:t xml:space="preserve"> селськом поселении</w:t>
      </w:r>
      <w:r w:rsidRPr="00F37535">
        <w:rPr>
          <w:bCs/>
          <w:sz w:val="28"/>
          <w:szCs w:val="28"/>
        </w:rPr>
        <w:t xml:space="preserve"> </w:t>
      </w:r>
    </w:p>
    <w:p w:rsidR="00283612" w:rsidRPr="0050316A" w:rsidRDefault="00283612">
      <w:pPr>
        <w:jc w:val="center"/>
        <w:rPr>
          <w:b/>
          <w:sz w:val="16"/>
          <w:szCs w:val="16"/>
        </w:rPr>
      </w:pPr>
    </w:p>
    <w:p w:rsidR="00283612" w:rsidRPr="00F33C79" w:rsidRDefault="00283612">
      <w:pPr>
        <w:rPr>
          <w:sz w:val="8"/>
          <w:szCs w:val="8"/>
        </w:rPr>
      </w:pPr>
    </w:p>
    <w:tbl>
      <w:tblPr>
        <w:tblW w:w="15124" w:type="dxa"/>
        <w:tblInd w:w="-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6"/>
        <w:gridCol w:w="2456"/>
        <w:gridCol w:w="1558"/>
        <w:gridCol w:w="2069"/>
        <w:gridCol w:w="1736"/>
        <w:gridCol w:w="2812"/>
        <w:gridCol w:w="2126"/>
        <w:gridCol w:w="1701"/>
      </w:tblGrid>
      <w:tr w:rsidR="00A40828" w:rsidRPr="003D1C4E" w:rsidTr="004F5254">
        <w:tc>
          <w:tcPr>
            <w:tcW w:w="666" w:type="dxa"/>
          </w:tcPr>
          <w:p w:rsidR="00A40828" w:rsidRPr="003D1C4E" w:rsidRDefault="00A40828" w:rsidP="004F5254">
            <w:pPr>
              <w:jc w:val="center"/>
              <w:rPr>
                <w:sz w:val="23"/>
                <w:szCs w:val="23"/>
              </w:rPr>
            </w:pPr>
            <w:r w:rsidRPr="003D1C4E">
              <w:rPr>
                <w:sz w:val="23"/>
                <w:szCs w:val="23"/>
              </w:rPr>
              <w:t>№</w:t>
            </w:r>
          </w:p>
          <w:p w:rsidR="00A40828" w:rsidRPr="003D1C4E" w:rsidRDefault="00A40828" w:rsidP="004F5254">
            <w:pPr>
              <w:jc w:val="center"/>
              <w:rPr>
                <w:sz w:val="23"/>
                <w:szCs w:val="23"/>
              </w:rPr>
            </w:pPr>
            <w:proofErr w:type="gramStart"/>
            <w:r w:rsidRPr="003D1C4E">
              <w:rPr>
                <w:sz w:val="23"/>
                <w:szCs w:val="23"/>
              </w:rPr>
              <w:t>п</w:t>
            </w:r>
            <w:proofErr w:type="gramEnd"/>
            <w:r w:rsidRPr="003D1C4E">
              <w:rPr>
                <w:sz w:val="23"/>
                <w:szCs w:val="23"/>
              </w:rPr>
              <w:t>/п</w:t>
            </w:r>
          </w:p>
        </w:tc>
        <w:tc>
          <w:tcPr>
            <w:tcW w:w="2456" w:type="dxa"/>
          </w:tcPr>
          <w:p w:rsidR="00A40828" w:rsidRPr="003D1C4E" w:rsidRDefault="00A40828" w:rsidP="004F5254">
            <w:pPr>
              <w:jc w:val="center"/>
              <w:rPr>
                <w:sz w:val="23"/>
                <w:szCs w:val="23"/>
              </w:rPr>
            </w:pPr>
            <w:r w:rsidRPr="003D1C4E">
              <w:rPr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1558" w:type="dxa"/>
          </w:tcPr>
          <w:p w:rsidR="00A40828" w:rsidRPr="003D1C4E" w:rsidRDefault="00A40828" w:rsidP="004F5254">
            <w:pPr>
              <w:jc w:val="center"/>
              <w:rPr>
                <w:sz w:val="23"/>
                <w:szCs w:val="23"/>
              </w:rPr>
            </w:pPr>
            <w:r w:rsidRPr="003D1C4E">
              <w:rPr>
                <w:sz w:val="23"/>
                <w:szCs w:val="23"/>
              </w:rPr>
              <w:t>Срок исполнения</w:t>
            </w:r>
          </w:p>
        </w:tc>
        <w:tc>
          <w:tcPr>
            <w:tcW w:w="2069" w:type="dxa"/>
          </w:tcPr>
          <w:p w:rsidR="00A40828" w:rsidRPr="003D1C4E" w:rsidRDefault="00A40828" w:rsidP="004F5254">
            <w:pPr>
              <w:jc w:val="center"/>
              <w:rPr>
                <w:sz w:val="23"/>
                <w:szCs w:val="23"/>
              </w:rPr>
            </w:pPr>
            <w:r w:rsidRPr="003D1C4E">
              <w:rPr>
                <w:sz w:val="23"/>
                <w:szCs w:val="23"/>
              </w:rPr>
              <w:t>Ответственные исполнители</w:t>
            </w:r>
          </w:p>
        </w:tc>
        <w:tc>
          <w:tcPr>
            <w:tcW w:w="1736" w:type="dxa"/>
          </w:tcPr>
          <w:p w:rsidR="00A40828" w:rsidRPr="003D1C4E" w:rsidRDefault="00A40828" w:rsidP="004F5254">
            <w:pPr>
              <w:ind w:left="-96" w:right="-85"/>
              <w:jc w:val="center"/>
              <w:rPr>
                <w:sz w:val="23"/>
                <w:szCs w:val="23"/>
              </w:rPr>
            </w:pPr>
            <w:r w:rsidRPr="003D1C4E">
              <w:rPr>
                <w:sz w:val="23"/>
                <w:szCs w:val="23"/>
              </w:rPr>
              <w:t>Источники финансирования</w:t>
            </w:r>
          </w:p>
        </w:tc>
        <w:tc>
          <w:tcPr>
            <w:tcW w:w="2812" w:type="dxa"/>
          </w:tcPr>
          <w:p w:rsidR="00A40828" w:rsidRPr="003D1C4E" w:rsidRDefault="00A40828" w:rsidP="004F5254">
            <w:pPr>
              <w:jc w:val="center"/>
              <w:rPr>
                <w:sz w:val="23"/>
                <w:szCs w:val="23"/>
              </w:rPr>
            </w:pPr>
            <w:r w:rsidRPr="003D1C4E">
              <w:rPr>
                <w:sz w:val="23"/>
                <w:szCs w:val="23"/>
              </w:rPr>
              <w:t>Задача Стратегии</w:t>
            </w:r>
          </w:p>
        </w:tc>
        <w:tc>
          <w:tcPr>
            <w:tcW w:w="2126" w:type="dxa"/>
          </w:tcPr>
          <w:p w:rsidR="00A40828" w:rsidRPr="003D1C4E" w:rsidRDefault="00A40828" w:rsidP="004F5254">
            <w:pPr>
              <w:jc w:val="center"/>
              <w:rPr>
                <w:sz w:val="23"/>
                <w:szCs w:val="23"/>
              </w:rPr>
            </w:pPr>
            <w:proofErr w:type="gramStart"/>
            <w:r w:rsidRPr="003D1C4E">
              <w:rPr>
                <w:sz w:val="23"/>
                <w:szCs w:val="23"/>
              </w:rPr>
              <w:t>Индикаторы (количественные или качественные для контроля исполнения мероприятия</w:t>
            </w:r>
            <w:proofErr w:type="gramEnd"/>
          </w:p>
        </w:tc>
        <w:tc>
          <w:tcPr>
            <w:tcW w:w="1701" w:type="dxa"/>
          </w:tcPr>
          <w:p w:rsidR="00A40828" w:rsidRPr="003D1C4E" w:rsidRDefault="00A40828" w:rsidP="004F5254">
            <w:pPr>
              <w:jc w:val="center"/>
              <w:rPr>
                <w:sz w:val="23"/>
                <w:szCs w:val="23"/>
              </w:rPr>
            </w:pPr>
            <w:r w:rsidRPr="003D1C4E">
              <w:rPr>
                <w:sz w:val="23"/>
                <w:szCs w:val="23"/>
              </w:rPr>
              <w:t>Документы, подтверждающие исполнение мероприятия</w:t>
            </w:r>
          </w:p>
        </w:tc>
      </w:tr>
    </w:tbl>
    <w:p w:rsidR="00A40828" w:rsidRPr="00F33C79" w:rsidRDefault="00A40828" w:rsidP="00A40828">
      <w:pPr>
        <w:rPr>
          <w:sz w:val="8"/>
          <w:szCs w:val="8"/>
        </w:rPr>
      </w:pPr>
    </w:p>
    <w:tbl>
      <w:tblPr>
        <w:tblW w:w="15249" w:type="dxa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0"/>
        <w:gridCol w:w="141"/>
        <w:gridCol w:w="2315"/>
        <w:gridCol w:w="1558"/>
        <w:gridCol w:w="2210"/>
        <w:gridCol w:w="12"/>
        <w:gridCol w:w="1724"/>
        <w:gridCol w:w="14"/>
        <w:gridCol w:w="2798"/>
        <w:gridCol w:w="2126"/>
        <w:gridCol w:w="1701"/>
      </w:tblGrid>
      <w:tr w:rsidR="00A40828" w:rsidRPr="009B208B" w:rsidTr="004F5254">
        <w:trPr>
          <w:tblHeader/>
        </w:trPr>
        <w:tc>
          <w:tcPr>
            <w:tcW w:w="650" w:type="dxa"/>
          </w:tcPr>
          <w:p w:rsidR="00A40828" w:rsidRPr="009B208B" w:rsidRDefault="00A40828" w:rsidP="004F5254">
            <w:pPr>
              <w:jc w:val="center"/>
              <w:rPr>
                <w:sz w:val="28"/>
                <w:szCs w:val="28"/>
              </w:rPr>
            </w:pPr>
            <w:r w:rsidRPr="009B208B">
              <w:rPr>
                <w:sz w:val="28"/>
                <w:szCs w:val="28"/>
              </w:rPr>
              <w:t>1</w:t>
            </w:r>
          </w:p>
        </w:tc>
        <w:tc>
          <w:tcPr>
            <w:tcW w:w="2456" w:type="dxa"/>
            <w:gridSpan w:val="2"/>
          </w:tcPr>
          <w:p w:rsidR="00A40828" w:rsidRPr="009B208B" w:rsidRDefault="00A40828" w:rsidP="004F5254">
            <w:pPr>
              <w:jc w:val="center"/>
              <w:rPr>
                <w:sz w:val="28"/>
                <w:szCs w:val="28"/>
              </w:rPr>
            </w:pPr>
            <w:r w:rsidRPr="009B208B">
              <w:rPr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:rsidR="00A40828" w:rsidRPr="009B208B" w:rsidRDefault="00A40828" w:rsidP="004F5254">
            <w:pPr>
              <w:jc w:val="center"/>
              <w:rPr>
                <w:sz w:val="28"/>
                <w:szCs w:val="28"/>
              </w:rPr>
            </w:pPr>
            <w:r w:rsidRPr="009B208B">
              <w:rPr>
                <w:sz w:val="28"/>
                <w:szCs w:val="28"/>
              </w:rPr>
              <w:t>3</w:t>
            </w:r>
          </w:p>
        </w:tc>
        <w:tc>
          <w:tcPr>
            <w:tcW w:w="2210" w:type="dxa"/>
          </w:tcPr>
          <w:p w:rsidR="00A40828" w:rsidRPr="009B208B" w:rsidRDefault="00A40828" w:rsidP="004F5254">
            <w:pPr>
              <w:jc w:val="center"/>
              <w:rPr>
                <w:sz w:val="28"/>
                <w:szCs w:val="28"/>
              </w:rPr>
            </w:pPr>
            <w:r w:rsidRPr="009B208B">
              <w:rPr>
                <w:sz w:val="28"/>
                <w:szCs w:val="28"/>
              </w:rPr>
              <w:t>4</w:t>
            </w:r>
          </w:p>
        </w:tc>
        <w:tc>
          <w:tcPr>
            <w:tcW w:w="1736" w:type="dxa"/>
            <w:gridSpan w:val="2"/>
          </w:tcPr>
          <w:p w:rsidR="00A40828" w:rsidRPr="009B208B" w:rsidRDefault="00A40828" w:rsidP="004F5254">
            <w:pPr>
              <w:ind w:left="-96" w:right="-85"/>
              <w:jc w:val="center"/>
              <w:rPr>
                <w:sz w:val="28"/>
                <w:szCs w:val="28"/>
              </w:rPr>
            </w:pPr>
            <w:r w:rsidRPr="009B208B">
              <w:rPr>
                <w:sz w:val="28"/>
                <w:szCs w:val="28"/>
              </w:rPr>
              <w:t>5</w:t>
            </w:r>
          </w:p>
        </w:tc>
        <w:tc>
          <w:tcPr>
            <w:tcW w:w="2812" w:type="dxa"/>
            <w:gridSpan w:val="2"/>
          </w:tcPr>
          <w:p w:rsidR="00A40828" w:rsidRPr="009B208B" w:rsidRDefault="00A40828" w:rsidP="004F5254">
            <w:pPr>
              <w:jc w:val="center"/>
              <w:rPr>
                <w:sz w:val="28"/>
                <w:szCs w:val="28"/>
              </w:rPr>
            </w:pPr>
            <w:r w:rsidRPr="009B208B"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A40828" w:rsidRPr="009B208B" w:rsidRDefault="00A40828" w:rsidP="004F5254">
            <w:pPr>
              <w:jc w:val="center"/>
              <w:rPr>
                <w:sz w:val="28"/>
                <w:szCs w:val="28"/>
              </w:rPr>
            </w:pPr>
            <w:r w:rsidRPr="009B208B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A40828" w:rsidRPr="009B208B" w:rsidRDefault="00A40828" w:rsidP="004F5254">
            <w:pPr>
              <w:jc w:val="center"/>
              <w:rPr>
                <w:sz w:val="28"/>
                <w:szCs w:val="28"/>
              </w:rPr>
            </w:pPr>
            <w:r w:rsidRPr="009B208B">
              <w:rPr>
                <w:sz w:val="28"/>
                <w:szCs w:val="28"/>
              </w:rPr>
              <w:t>8</w:t>
            </w:r>
          </w:p>
        </w:tc>
      </w:tr>
      <w:tr w:rsidR="00A40828" w:rsidRPr="009B208B" w:rsidTr="004F5254">
        <w:tc>
          <w:tcPr>
            <w:tcW w:w="15249" w:type="dxa"/>
            <w:gridSpan w:val="11"/>
          </w:tcPr>
          <w:p w:rsidR="00A40828" w:rsidRPr="009B208B" w:rsidRDefault="00A40828" w:rsidP="004F5254">
            <w:pPr>
              <w:jc w:val="center"/>
              <w:rPr>
                <w:b/>
                <w:sz w:val="28"/>
                <w:szCs w:val="28"/>
              </w:rPr>
            </w:pPr>
            <w:r w:rsidRPr="009B208B">
              <w:rPr>
                <w:b/>
                <w:sz w:val="28"/>
                <w:szCs w:val="28"/>
              </w:rPr>
              <w:t>1. Совершенствование государственного управления на территории Ростовской области</w:t>
            </w:r>
          </w:p>
          <w:p w:rsidR="00A40828" w:rsidRPr="009B208B" w:rsidRDefault="00A40828" w:rsidP="004F5254">
            <w:pPr>
              <w:jc w:val="center"/>
              <w:rPr>
                <w:sz w:val="28"/>
                <w:szCs w:val="28"/>
              </w:rPr>
            </w:pPr>
            <w:r w:rsidRPr="009B208B">
              <w:rPr>
                <w:b/>
                <w:sz w:val="28"/>
                <w:szCs w:val="28"/>
              </w:rPr>
              <w:t>в сфере реализации государственной национальной политики Российской Федерации</w:t>
            </w:r>
          </w:p>
        </w:tc>
      </w:tr>
      <w:tr w:rsidR="00A40828" w:rsidRPr="00037598" w:rsidTr="004F5254">
        <w:tc>
          <w:tcPr>
            <w:tcW w:w="650" w:type="dxa"/>
          </w:tcPr>
          <w:p w:rsidR="00A40828" w:rsidRPr="00037598" w:rsidRDefault="00A40828" w:rsidP="00C10D8E">
            <w:pPr>
              <w:jc w:val="center"/>
            </w:pPr>
            <w:r w:rsidRPr="00037598">
              <w:t>1.</w:t>
            </w:r>
            <w:r w:rsidR="00C10D8E">
              <w:t>1</w:t>
            </w:r>
          </w:p>
        </w:tc>
        <w:tc>
          <w:tcPr>
            <w:tcW w:w="2456" w:type="dxa"/>
            <w:gridSpan w:val="2"/>
          </w:tcPr>
          <w:p w:rsidR="00A40828" w:rsidRPr="00037598" w:rsidRDefault="00A40828" w:rsidP="004F5254">
            <w:pPr>
              <w:ind w:left="-30" w:right="-26"/>
            </w:pPr>
            <w:r w:rsidRPr="00037598">
              <w:t xml:space="preserve">Участие в  зональных совещаниях и семинарах по вопросам сохранения межэтнической стабильности и профилактики экстремистских проявлений и  вопросам гармонизации межэтнических отношений </w:t>
            </w:r>
          </w:p>
        </w:tc>
        <w:tc>
          <w:tcPr>
            <w:tcW w:w="1558" w:type="dxa"/>
          </w:tcPr>
          <w:p w:rsidR="00A40828" w:rsidRPr="00037598" w:rsidRDefault="00A40828" w:rsidP="004F5254">
            <w:pPr>
              <w:ind w:left="-22" w:right="-79"/>
              <w:jc w:val="center"/>
            </w:pPr>
            <w:r w:rsidRPr="00037598">
              <w:t xml:space="preserve">по плану министерства внутренней и информационной политики Ростовской </w:t>
            </w:r>
          </w:p>
          <w:p w:rsidR="00A40828" w:rsidRPr="00037598" w:rsidRDefault="00A40828" w:rsidP="004F5254">
            <w:pPr>
              <w:ind w:left="-22" w:right="-79"/>
              <w:jc w:val="center"/>
            </w:pPr>
            <w:r w:rsidRPr="00037598">
              <w:t xml:space="preserve">области  </w:t>
            </w:r>
          </w:p>
        </w:tc>
        <w:tc>
          <w:tcPr>
            <w:tcW w:w="2210" w:type="dxa"/>
          </w:tcPr>
          <w:p w:rsidR="00FD668F" w:rsidRDefault="00211EB1" w:rsidP="004F5254">
            <w:pPr>
              <w:ind w:left="-53" w:right="-38"/>
              <w:jc w:val="center"/>
            </w:pPr>
            <w:r>
              <w:t xml:space="preserve">Глава </w:t>
            </w:r>
            <w:r w:rsidR="00D56B98">
              <w:t xml:space="preserve">Администрации </w:t>
            </w:r>
            <w:r w:rsidR="00FD668F">
              <w:t>Шаумяновского селського поселения</w:t>
            </w:r>
          </w:p>
          <w:p w:rsidR="00FD668F" w:rsidRPr="00037598" w:rsidRDefault="00A40828" w:rsidP="00FD668F">
            <w:pPr>
              <w:ind w:left="-53" w:right="-38"/>
              <w:jc w:val="center"/>
            </w:pPr>
            <w:r w:rsidRPr="00037598">
              <w:t xml:space="preserve">  </w:t>
            </w:r>
          </w:p>
          <w:p w:rsidR="00A40828" w:rsidRPr="00037598" w:rsidRDefault="00A40828" w:rsidP="004F5254">
            <w:pPr>
              <w:ind w:left="-53" w:right="-38"/>
              <w:jc w:val="center"/>
            </w:pPr>
          </w:p>
        </w:tc>
        <w:tc>
          <w:tcPr>
            <w:tcW w:w="1750" w:type="dxa"/>
            <w:gridSpan w:val="3"/>
          </w:tcPr>
          <w:p w:rsidR="00A40828" w:rsidRPr="00037598" w:rsidRDefault="00A40828" w:rsidP="004F5254">
            <w:pPr>
              <w:jc w:val="center"/>
            </w:pPr>
            <w:proofErr w:type="gramStart"/>
            <w:r w:rsidRPr="00037598">
              <w:t>финанси</w:t>
            </w:r>
            <w:r>
              <w:t>-</w:t>
            </w:r>
            <w:r w:rsidRPr="00037598">
              <w:t>рование</w:t>
            </w:r>
            <w:proofErr w:type="gramEnd"/>
            <w:r w:rsidRPr="00037598">
              <w:t xml:space="preserve"> не требуется</w:t>
            </w:r>
          </w:p>
        </w:tc>
        <w:tc>
          <w:tcPr>
            <w:tcW w:w="2798" w:type="dxa"/>
          </w:tcPr>
          <w:p w:rsidR="00A40828" w:rsidRPr="00037598" w:rsidRDefault="00A40828" w:rsidP="004F5254">
            <w:pPr>
              <w:jc w:val="center"/>
            </w:pPr>
            <w:r w:rsidRPr="00037598">
              <w:t>совершенствование муниципального</w:t>
            </w:r>
          </w:p>
          <w:p w:rsidR="00A40828" w:rsidRPr="00037598" w:rsidRDefault="00A40828" w:rsidP="004F5254">
            <w:pPr>
              <w:jc w:val="center"/>
            </w:pPr>
            <w:r w:rsidRPr="00037598">
              <w:t xml:space="preserve">управления </w:t>
            </w:r>
            <w:proofErr w:type="gramStart"/>
            <w:r w:rsidRPr="00037598">
              <w:t>на</w:t>
            </w:r>
            <w:proofErr w:type="gramEnd"/>
            <w:r w:rsidRPr="00037598">
              <w:t xml:space="preserve"> </w:t>
            </w:r>
          </w:p>
          <w:p w:rsidR="00A40828" w:rsidRPr="00037598" w:rsidRDefault="00A40828" w:rsidP="004F5254">
            <w:pPr>
              <w:jc w:val="center"/>
            </w:pPr>
            <w:r w:rsidRPr="00037598">
              <w:t xml:space="preserve">территории </w:t>
            </w:r>
          </w:p>
          <w:p w:rsidR="00A40828" w:rsidRPr="00037598" w:rsidRDefault="00211EB1" w:rsidP="004F5254">
            <w:pPr>
              <w:jc w:val="center"/>
            </w:pPr>
            <w:r w:rsidRPr="00211EB1">
              <w:t>Шаумяновского сельского поселения</w:t>
            </w:r>
            <w:r w:rsidR="00A40828" w:rsidRPr="00037598">
              <w:t xml:space="preserve"> в </w:t>
            </w:r>
          </w:p>
          <w:p w:rsidR="00A40828" w:rsidRPr="00037598" w:rsidRDefault="00A40828" w:rsidP="004F5254">
            <w:pPr>
              <w:jc w:val="center"/>
            </w:pPr>
            <w:r w:rsidRPr="00037598">
              <w:t xml:space="preserve">сфере реализации государственной национальной </w:t>
            </w:r>
          </w:p>
          <w:p w:rsidR="00A40828" w:rsidRPr="00037598" w:rsidRDefault="00A40828" w:rsidP="004F5254">
            <w:pPr>
              <w:jc w:val="center"/>
            </w:pPr>
            <w:r w:rsidRPr="00037598">
              <w:t xml:space="preserve">политики </w:t>
            </w:r>
          </w:p>
          <w:p w:rsidR="00A40828" w:rsidRPr="00037598" w:rsidRDefault="00A40828" w:rsidP="004F5254">
            <w:pPr>
              <w:jc w:val="center"/>
            </w:pPr>
            <w:r w:rsidRPr="00037598">
              <w:t xml:space="preserve">Российской </w:t>
            </w:r>
          </w:p>
          <w:p w:rsidR="00A40828" w:rsidRPr="00037598" w:rsidRDefault="00A40828" w:rsidP="004F5254">
            <w:pPr>
              <w:jc w:val="center"/>
            </w:pPr>
            <w:r w:rsidRPr="00037598">
              <w:t>Федерации</w:t>
            </w:r>
          </w:p>
        </w:tc>
        <w:tc>
          <w:tcPr>
            <w:tcW w:w="2126" w:type="dxa"/>
          </w:tcPr>
          <w:p w:rsidR="00A40828" w:rsidRPr="00037598" w:rsidRDefault="00A40828" w:rsidP="004F5254">
            <w:pPr>
              <w:ind w:left="-22" w:right="-27"/>
              <w:jc w:val="center"/>
            </w:pPr>
            <w:r w:rsidRPr="00037598">
              <w:t>не менее 3 человек</w:t>
            </w:r>
          </w:p>
        </w:tc>
        <w:tc>
          <w:tcPr>
            <w:tcW w:w="1701" w:type="dxa"/>
          </w:tcPr>
          <w:p w:rsidR="00A40828" w:rsidRPr="00037598" w:rsidRDefault="00A40828" w:rsidP="004F5254">
            <w:pPr>
              <w:jc w:val="center"/>
            </w:pPr>
            <w:r w:rsidRPr="00037598">
              <w:t xml:space="preserve">отчет о проделанной работе </w:t>
            </w:r>
            <w:proofErr w:type="gramStart"/>
            <w:r w:rsidRPr="00037598">
              <w:t>согласно протоколов</w:t>
            </w:r>
            <w:proofErr w:type="gramEnd"/>
            <w:r w:rsidRPr="00037598">
              <w:t xml:space="preserve"> указанных совещаний</w:t>
            </w:r>
          </w:p>
        </w:tc>
      </w:tr>
      <w:tr w:rsidR="00A40828" w:rsidRPr="00037598" w:rsidTr="004F5254">
        <w:tc>
          <w:tcPr>
            <w:tcW w:w="650" w:type="dxa"/>
          </w:tcPr>
          <w:p w:rsidR="00A40828" w:rsidRPr="00037598" w:rsidRDefault="00A40828" w:rsidP="00C10D8E">
            <w:pPr>
              <w:jc w:val="center"/>
            </w:pPr>
            <w:r w:rsidRPr="00037598">
              <w:t>1.</w:t>
            </w:r>
            <w:r w:rsidR="00C10D8E">
              <w:t>2</w:t>
            </w:r>
          </w:p>
        </w:tc>
        <w:tc>
          <w:tcPr>
            <w:tcW w:w="2456" w:type="dxa"/>
            <w:gridSpan w:val="2"/>
          </w:tcPr>
          <w:p w:rsidR="00A40828" w:rsidRPr="00037598" w:rsidRDefault="00A40828" w:rsidP="004F5254">
            <w:pPr>
              <w:ind w:left="-30" w:right="-26"/>
            </w:pPr>
            <w:r w:rsidRPr="00037598">
              <w:rPr>
                <w:color w:val="000000"/>
              </w:rPr>
              <w:t xml:space="preserve">Разработка планов мероприятий по профилактике </w:t>
            </w:r>
            <w:r w:rsidRPr="00037598">
              <w:rPr>
                <w:color w:val="000000"/>
              </w:rPr>
              <w:lastRenderedPageBreak/>
              <w:t>экстремизма и формированию толерантности в подростковой и молодежной среде</w:t>
            </w:r>
          </w:p>
        </w:tc>
        <w:tc>
          <w:tcPr>
            <w:tcW w:w="1558" w:type="dxa"/>
          </w:tcPr>
          <w:p w:rsidR="00A40828" w:rsidRPr="00037598" w:rsidRDefault="00A40828" w:rsidP="004F5254">
            <w:pPr>
              <w:ind w:left="-22" w:right="-79"/>
              <w:jc w:val="center"/>
            </w:pPr>
            <w:r w:rsidRPr="00037598">
              <w:rPr>
                <w:color w:val="000000"/>
              </w:rPr>
              <w:lastRenderedPageBreak/>
              <w:t xml:space="preserve">ежегодно в конце отчетного  </w:t>
            </w:r>
            <w:r w:rsidRPr="00037598">
              <w:rPr>
                <w:color w:val="000000"/>
              </w:rPr>
              <w:lastRenderedPageBreak/>
              <w:t>года</w:t>
            </w:r>
          </w:p>
        </w:tc>
        <w:tc>
          <w:tcPr>
            <w:tcW w:w="2210" w:type="dxa"/>
          </w:tcPr>
          <w:p w:rsidR="00A40828" w:rsidRPr="00037598" w:rsidRDefault="00A40828" w:rsidP="00211EB1">
            <w:pPr>
              <w:ind w:left="-53" w:right="-38"/>
              <w:jc w:val="center"/>
            </w:pPr>
            <w:r w:rsidRPr="00037598">
              <w:lastRenderedPageBreak/>
              <w:t xml:space="preserve">Администрация </w:t>
            </w:r>
            <w:r w:rsidR="00211EB1">
              <w:t xml:space="preserve">Шаумяновского сельского </w:t>
            </w:r>
            <w:r w:rsidR="00211EB1">
              <w:lastRenderedPageBreak/>
              <w:t>поселения</w:t>
            </w:r>
          </w:p>
        </w:tc>
        <w:tc>
          <w:tcPr>
            <w:tcW w:w="1750" w:type="dxa"/>
            <w:gridSpan w:val="3"/>
          </w:tcPr>
          <w:p w:rsidR="00A40828" w:rsidRPr="00037598" w:rsidRDefault="00A40828" w:rsidP="004F5254">
            <w:pPr>
              <w:ind w:left="-96" w:right="-71"/>
              <w:jc w:val="center"/>
            </w:pPr>
            <w:proofErr w:type="gramStart"/>
            <w:r w:rsidRPr="00037598">
              <w:lastRenderedPageBreak/>
              <w:t>финанси</w:t>
            </w:r>
            <w:r>
              <w:t>-</w:t>
            </w:r>
            <w:r w:rsidRPr="00037598">
              <w:t>рование</w:t>
            </w:r>
            <w:proofErr w:type="gramEnd"/>
            <w:r w:rsidRPr="00037598">
              <w:t xml:space="preserve"> не требуется</w:t>
            </w:r>
          </w:p>
        </w:tc>
        <w:tc>
          <w:tcPr>
            <w:tcW w:w="2798" w:type="dxa"/>
          </w:tcPr>
          <w:p w:rsidR="00A40828" w:rsidRPr="00037598" w:rsidRDefault="00A40828" w:rsidP="004F5254">
            <w:pPr>
              <w:jc w:val="center"/>
            </w:pPr>
            <w:r w:rsidRPr="00037598">
              <w:t xml:space="preserve">повышение эффективности  и качества деятельности в </w:t>
            </w:r>
            <w:r w:rsidRPr="00037598">
              <w:lastRenderedPageBreak/>
              <w:t>сфере урегулирования конфликтных ситуаций на национальной почве</w:t>
            </w:r>
          </w:p>
        </w:tc>
        <w:tc>
          <w:tcPr>
            <w:tcW w:w="2126" w:type="dxa"/>
          </w:tcPr>
          <w:p w:rsidR="00A40828" w:rsidRPr="00037598" w:rsidRDefault="00A40828" w:rsidP="004F5254">
            <w:pPr>
              <w:ind w:left="-22" w:right="-27"/>
              <w:jc w:val="center"/>
            </w:pPr>
            <w:r w:rsidRPr="00037598">
              <w:lastRenderedPageBreak/>
              <w:t xml:space="preserve">охват мероприятиями всех </w:t>
            </w:r>
            <w:r w:rsidRPr="00037598">
              <w:lastRenderedPageBreak/>
              <w:t>муниципальных образовательных учреждений</w:t>
            </w:r>
          </w:p>
        </w:tc>
        <w:tc>
          <w:tcPr>
            <w:tcW w:w="1701" w:type="dxa"/>
          </w:tcPr>
          <w:p w:rsidR="00A40828" w:rsidRPr="00037598" w:rsidRDefault="00A40828" w:rsidP="004F5254">
            <w:pPr>
              <w:jc w:val="center"/>
            </w:pPr>
            <w:r w:rsidRPr="00037598">
              <w:lastRenderedPageBreak/>
              <w:t xml:space="preserve">ежеквартальный отчет о проделанной </w:t>
            </w:r>
            <w:r w:rsidRPr="00037598">
              <w:lastRenderedPageBreak/>
              <w:t>работе</w:t>
            </w:r>
          </w:p>
        </w:tc>
      </w:tr>
      <w:tr w:rsidR="00A40828" w:rsidRPr="00037598" w:rsidTr="004F5254">
        <w:tc>
          <w:tcPr>
            <w:tcW w:w="650" w:type="dxa"/>
          </w:tcPr>
          <w:p w:rsidR="00A40828" w:rsidRPr="00037598" w:rsidRDefault="00A40828" w:rsidP="00C10D8E">
            <w:pPr>
              <w:jc w:val="center"/>
            </w:pPr>
            <w:r w:rsidRPr="00037598">
              <w:lastRenderedPageBreak/>
              <w:t>1.</w:t>
            </w:r>
            <w:r w:rsidR="00C10D8E">
              <w:t>3</w:t>
            </w:r>
            <w:r w:rsidRPr="00037598">
              <w:t>.</w:t>
            </w:r>
          </w:p>
        </w:tc>
        <w:tc>
          <w:tcPr>
            <w:tcW w:w="2456" w:type="dxa"/>
            <w:gridSpan w:val="2"/>
          </w:tcPr>
          <w:p w:rsidR="00A40828" w:rsidRPr="00037598" w:rsidRDefault="00A40828" w:rsidP="004F5254">
            <w:pPr>
              <w:rPr>
                <w:rStyle w:val="onenewstext"/>
              </w:rPr>
            </w:pPr>
            <w:r w:rsidRPr="00037598">
              <w:rPr>
                <w:rStyle w:val="onenewstext"/>
              </w:rPr>
              <w:t xml:space="preserve">Осуществление оперативного обмена информацией между Администрацией </w:t>
            </w:r>
            <w:r w:rsidR="001E6463">
              <w:rPr>
                <w:rStyle w:val="onenewstext"/>
              </w:rPr>
              <w:t>Шаумяновского сельского поселения</w:t>
            </w:r>
            <w:r w:rsidRPr="00037598">
              <w:rPr>
                <w:rStyle w:val="onenewstext"/>
              </w:rPr>
              <w:t>,</w:t>
            </w:r>
          </w:p>
          <w:p w:rsidR="00A40828" w:rsidRPr="00037598" w:rsidRDefault="00A40828" w:rsidP="004F5254">
            <w:r w:rsidRPr="00037598">
              <w:rPr>
                <w:rStyle w:val="onenewstext"/>
              </w:rPr>
              <w:t>ОМВД России по Егорлыкскому району</w:t>
            </w:r>
          </w:p>
        </w:tc>
        <w:tc>
          <w:tcPr>
            <w:tcW w:w="1558" w:type="dxa"/>
          </w:tcPr>
          <w:p w:rsidR="00A40828" w:rsidRPr="00037598" w:rsidRDefault="00A40828" w:rsidP="004F5254">
            <w:pPr>
              <w:jc w:val="center"/>
            </w:pPr>
            <w:r w:rsidRPr="00037598">
              <w:t>ежегодно</w:t>
            </w:r>
          </w:p>
          <w:p w:rsidR="00A40828" w:rsidRPr="00037598" w:rsidRDefault="00A40828" w:rsidP="004F5254">
            <w:pPr>
              <w:jc w:val="center"/>
            </w:pPr>
            <w:r w:rsidRPr="00037598">
              <w:t>один раз в полугодие</w:t>
            </w:r>
          </w:p>
        </w:tc>
        <w:tc>
          <w:tcPr>
            <w:tcW w:w="2210" w:type="dxa"/>
          </w:tcPr>
          <w:p w:rsidR="00A40828" w:rsidRPr="00037598" w:rsidRDefault="00A40828" w:rsidP="004F5254">
            <w:pPr>
              <w:ind w:left="-25" w:right="-66"/>
              <w:jc w:val="center"/>
            </w:pPr>
            <w:r w:rsidRPr="00037598">
              <w:t>ОМВД России по Егорлыкскому району</w:t>
            </w:r>
          </w:p>
          <w:p w:rsidR="00A40828" w:rsidRPr="00037598" w:rsidRDefault="00A40828" w:rsidP="004F5254">
            <w:pPr>
              <w:ind w:left="-25" w:right="-66"/>
              <w:jc w:val="center"/>
            </w:pPr>
            <w:r w:rsidRPr="00037598">
              <w:t>(по согласованию),</w:t>
            </w:r>
          </w:p>
          <w:p w:rsidR="00A40828" w:rsidRPr="00037598" w:rsidRDefault="00D56B98" w:rsidP="004F5254">
            <w:pPr>
              <w:jc w:val="center"/>
            </w:pPr>
            <w:r>
              <w:t>Глава Админитсрации</w:t>
            </w:r>
            <w:r w:rsidR="00A40828" w:rsidRPr="00037598">
              <w:t xml:space="preserve"> </w:t>
            </w:r>
            <w:r w:rsidR="001E6463">
              <w:t>Шаумяновсокого сельского поселения</w:t>
            </w:r>
          </w:p>
          <w:p w:rsidR="001E6463" w:rsidRPr="00037598" w:rsidRDefault="001E6463" w:rsidP="00D56B98">
            <w:pPr>
              <w:jc w:val="center"/>
            </w:pPr>
          </w:p>
        </w:tc>
        <w:tc>
          <w:tcPr>
            <w:tcW w:w="1750" w:type="dxa"/>
            <w:gridSpan w:val="3"/>
          </w:tcPr>
          <w:p w:rsidR="00A40828" w:rsidRPr="00037598" w:rsidRDefault="00A40828" w:rsidP="004F5254">
            <w:pPr>
              <w:jc w:val="center"/>
            </w:pPr>
            <w:proofErr w:type="gramStart"/>
            <w:r w:rsidRPr="00037598">
              <w:t>финанси</w:t>
            </w:r>
            <w:r>
              <w:t>-</w:t>
            </w:r>
            <w:r w:rsidRPr="00037598">
              <w:t>рование</w:t>
            </w:r>
            <w:proofErr w:type="gramEnd"/>
            <w:r w:rsidRPr="00037598">
              <w:t xml:space="preserve"> не требуется</w:t>
            </w:r>
          </w:p>
        </w:tc>
        <w:tc>
          <w:tcPr>
            <w:tcW w:w="2798" w:type="dxa"/>
          </w:tcPr>
          <w:p w:rsidR="00A40828" w:rsidRPr="00037598" w:rsidRDefault="00A40828" w:rsidP="00D56B98">
            <w:pPr>
              <w:jc w:val="center"/>
            </w:pPr>
            <w:r w:rsidRPr="00037598">
              <w:rPr>
                <w:rStyle w:val="onenewstext"/>
              </w:rPr>
              <w:t xml:space="preserve">организация совместного оперативного влияния на ситуацию в сфере межэтнических отношений на территории </w:t>
            </w:r>
            <w:r w:rsidR="00D56B98">
              <w:rPr>
                <w:rStyle w:val="onenewstext"/>
              </w:rPr>
              <w:t>Шаумяновского селського поселения</w:t>
            </w:r>
          </w:p>
        </w:tc>
        <w:tc>
          <w:tcPr>
            <w:tcW w:w="2126" w:type="dxa"/>
          </w:tcPr>
          <w:p w:rsidR="00A40828" w:rsidRPr="00037598" w:rsidRDefault="00D56B98" w:rsidP="00D56B98">
            <w:pPr>
              <w:jc w:val="center"/>
            </w:pPr>
            <w:r>
              <w:t>Администрация Шаумяновского сельского послеения</w:t>
            </w:r>
          </w:p>
        </w:tc>
        <w:tc>
          <w:tcPr>
            <w:tcW w:w="1701" w:type="dxa"/>
          </w:tcPr>
          <w:p w:rsidR="00A40828" w:rsidRPr="00037598" w:rsidRDefault="00A40828" w:rsidP="004F5254">
            <w:pPr>
              <w:jc w:val="center"/>
            </w:pPr>
            <w:r w:rsidRPr="00037598">
              <w:t>отчет о проделанной работе</w:t>
            </w:r>
          </w:p>
        </w:tc>
      </w:tr>
      <w:tr w:rsidR="00A40828" w:rsidRPr="00951566" w:rsidTr="004F5254">
        <w:tc>
          <w:tcPr>
            <w:tcW w:w="15249" w:type="dxa"/>
            <w:gridSpan w:val="11"/>
          </w:tcPr>
          <w:p w:rsidR="00A40828" w:rsidRPr="00951566" w:rsidRDefault="00A40828" w:rsidP="004F5254">
            <w:pPr>
              <w:jc w:val="center"/>
              <w:rPr>
                <w:b/>
                <w:color w:val="000000" w:themeColor="text1"/>
              </w:rPr>
            </w:pPr>
            <w:r w:rsidRPr="00951566">
              <w:rPr>
                <w:b/>
                <w:color w:val="000000" w:themeColor="text1"/>
              </w:rPr>
              <w:t>2. Обеспечение равноправия граждан, реализации их конституционных прав</w:t>
            </w:r>
          </w:p>
          <w:p w:rsidR="00A40828" w:rsidRPr="00951566" w:rsidRDefault="00A40828" w:rsidP="004F5254">
            <w:pPr>
              <w:jc w:val="center"/>
              <w:rPr>
                <w:color w:val="000000" w:themeColor="text1"/>
              </w:rPr>
            </w:pPr>
            <w:r w:rsidRPr="00951566">
              <w:rPr>
                <w:b/>
                <w:color w:val="000000" w:themeColor="text1"/>
              </w:rPr>
              <w:t>на территории Егорлыкского района в сфере государственной национальной политики Российской Федерации</w:t>
            </w:r>
          </w:p>
        </w:tc>
      </w:tr>
      <w:tr w:rsidR="00A40828" w:rsidRPr="00037598" w:rsidTr="004F5254">
        <w:tc>
          <w:tcPr>
            <w:tcW w:w="650" w:type="dxa"/>
          </w:tcPr>
          <w:p w:rsidR="00A40828" w:rsidRPr="00037598" w:rsidRDefault="00A40828" w:rsidP="004F5254">
            <w:pPr>
              <w:jc w:val="center"/>
            </w:pPr>
            <w:r w:rsidRPr="00037598">
              <w:t>2.1</w:t>
            </w:r>
          </w:p>
        </w:tc>
        <w:tc>
          <w:tcPr>
            <w:tcW w:w="2456" w:type="dxa"/>
            <w:gridSpan w:val="2"/>
          </w:tcPr>
          <w:p w:rsidR="00A40828" w:rsidRPr="00037598" w:rsidRDefault="00A40828" w:rsidP="004F5254">
            <w:pPr>
              <w:ind w:left="-72" w:right="-54"/>
            </w:pPr>
            <w:r w:rsidRPr="00037598">
              <w:t xml:space="preserve">Мониторинг обращений граждан </w:t>
            </w:r>
          </w:p>
          <w:p w:rsidR="00A40828" w:rsidRPr="00037598" w:rsidRDefault="00A40828" w:rsidP="004F5254">
            <w:pPr>
              <w:ind w:left="-72" w:right="-54"/>
            </w:pPr>
            <w:r w:rsidRPr="00037598">
              <w:t xml:space="preserve">о фактах нарушения принципа </w:t>
            </w:r>
          </w:p>
          <w:p w:rsidR="00A40828" w:rsidRPr="00037598" w:rsidRDefault="00A40828" w:rsidP="004F5254">
            <w:pPr>
              <w:ind w:left="-72" w:right="-54"/>
            </w:pPr>
            <w:r w:rsidRPr="00037598">
              <w:t xml:space="preserve">равноправия </w:t>
            </w:r>
          </w:p>
          <w:p w:rsidR="00A40828" w:rsidRPr="00037598" w:rsidRDefault="00A40828" w:rsidP="004F5254">
            <w:pPr>
              <w:ind w:left="-72" w:right="-54"/>
            </w:pPr>
            <w:r w:rsidRPr="00037598">
              <w:t xml:space="preserve">граждан независимо от расы, этнической принадлежности, языка, </w:t>
            </w:r>
          </w:p>
          <w:p w:rsidR="00A40828" w:rsidRPr="00037598" w:rsidRDefault="00A40828" w:rsidP="004F5254">
            <w:pPr>
              <w:ind w:left="-72" w:right="-54"/>
            </w:pPr>
            <w:r w:rsidRPr="00037598">
              <w:t>отношения к религии, убеждений, принадлежности к общественным объединениям</w:t>
            </w:r>
          </w:p>
        </w:tc>
        <w:tc>
          <w:tcPr>
            <w:tcW w:w="1558" w:type="dxa"/>
          </w:tcPr>
          <w:p w:rsidR="00A40828" w:rsidRPr="00037598" w:rsidRDefault="00A40828" w:rsidP="004F5254">
            <w:pPr>
              <w:ind w:left="-36" w:right="-37"/>
              <w:jc w:val="center"/>
            </w:pPr>
            <w:r w:rsidRPr="00037598">
              <w:t xml:space="preserve">весь период отчет - до 10 февраля года, следующего за </w:t>
            </w:r>
            <w:proofErr w:type="gramStart"/>
            <w:r w:rsidRPr="00037598">
              <w:t>отчетным</w:t>
            </w:r>
            <w:proofErr w:type="gramEnd"/>
          </w:p>
        </w:tc>
        <w:tc>
          <w:tcPr>
            <w:tcW w:w="2222" w:type="dxa"/>
            <w:gridSpan w:val="2"/>
          </w:tcPr>
          <w:p w:rsidR="00A40828" w:rsidRPr="00037598" w:rsidRDefault="00A40828" w:rsidP="00951566">
            <w:pPr>
              <w:ind w:left="-53" w:right="-52"/>
              <w:jc w:val="center"/>
            </w:pPr>
            <w:r w:rsidRPr="00037598">
              <w:t xml:space="preserve">Администрация </w:t>
            </w:r>
            <w:r w:rsidR="00951566">
              <w:t>Шаумяновского селського поселения</w:t>
            </w:r>
          </w:p>
        </w:tc>
        <w:tc>
          <w:tcPr>
            <w:tcW w:w="1724" w:type="dxa"/>
          </w:tcPr>
          <w:p w:rsidR="00A40828" w:rsidRPr="00037598" w:rsidRDefault="00A40828" w:rsidP="004F5254">
            <w:pPr>
              <w:jc w:val="center"/>
            </w:pPr>
            <w:proofErr w:type="gramStart"/>
            <w:r w:rsidRPr="00037598">
              <w:t>финанси</w:t>
            </w:r>
            <w:r>
              <w:t>-</w:t>
            </w:r>
            <w:r w:rsidRPr="00037598">
              <w:t>рование</w:t>
            </w:r>
            <w:proofErr w:type="gramEnd"/>
            <w:r w:rsidRPr="00037598">
              <w:t xml:space="preserve"> не требуется</w:t>
            </w:r>
          </w:p>
        </w:tc>
        <w:tc>
          <w:tcPr>
            <w:tcW w:w="2812" w:type="dxa"/>
            <w:gridSpan w:val="2"/>
          </w:tcPr>
          <w:p w:rsidR="00A40828" w:rsidRPr="00037598" w:rsidRDefault="00A40828" w:rsidP="004F5254">
            <w:pPr>
              <w:jc w:val="center"/>
            </w:pPr>
            <w:r w:rsidRPr="00037598">
              <w:t xml:space="preserve">обеспечение </w:t>
            </w:r>
          </w:p>
          <w:p w:rsidR="00A40828" w:rsidRPr="00037598" w:rsidRDefault="00A40828" w:rsidP="004F5254">
            <w:pPr>
              <w:jc w:val="center"/>
            </w:pPr>
            <w:r w:rsidRPr="00037598">
              <w:t xml:space="preserve">реализации </w:t>
            </w:r>
          </w:p>
          <w:p w:rsidR="00A40828" w:rsidRPr="00037598" w:rsidRDefault="00A40828" w:rsidP="004F5254">
            <w:pPr>
              <w:jc w:val="center"/>
            </w:pPr>
            <w:r w:rsidRPr="00037598">
              <w:t xml:space="preserve">принципа равноправия граждан независимо </w:t>
            </w:r>
          </w:p>
          <w:p w:rsidR="00A40828" w:rsidRPr="00037598" w:rsidRDefault="00A40828" w:rsidP="004F5254">
            <w:pPr>
              <w:jc w:val="center"/>
            </w:pPr>
            <w:r w:rsidRPr="00037598">
              <w:t xml:space="preserve">от расы, этнической принадлежности, </w:t>
            </w:r>
          </w:p>
          <w:p w:rsidR="00A40828" w:rsidRPr="00037598" w:rsidRDefault="00A40828" w:rsidP="004F5254">
            <w:pPr>
              <w:jc w:val="center"/>
            </w:pPr>
            <w:r w:rsidRPr="00037598">
              <w:t xml:space="preserve">языка, отношения к религии, </w:t>
            </w:r>
          </w:p>
          <w:p w:rsidR="00A40828" w:rsidRPr="00037598" w:rsidRDefault="00A40828" w:rsidP="004F5254">
            <w:pPr>
              <w:jc w:val="center"/>
            </w:pPr>
            <w:r w:rsidRPr="00037598">
              <w:t xml:space="preserve">убеждений, </w:t>
            </w:r>
          </w:p>
          <w:p w:rsidR="00A40828" w:rsidRPr="00037598" w:rsidRDefault="00A40828" w:rsidP="004F5254">
            <w:pPr>
              <w:jc w:val="center"/>
            </w:pPr>
            <w:r w:rsidRPr="00037598">
              <w:t>принадлежности к общественным объединениям</w:t>
            </w:r>
          </w:p>
          <w:p w:rsidR="00A40828" w:rsidRPr="00037598" w:rsidRDefault="00A40828" w:rsidP="004F5254">
            <w:pPr>
              <w:jc w:val="center"/>
            </w:pPr>
          </w:p>
        </w:tc>
        <w:tc>
          <w:tcPr>
            <w:tcW w:w="2126" w:type="dxa"/>
          </w:tcPr>
          <w:p w:rsidR="00A40828" w:rsidRPr="00037598" w:rsidRDefault="00A40828" w:rsidP="004F5254">
            <w:pPr>
              <w:ind w:left="708" w:hanging="708"/>
              <w:jc w:val="center"/>
            </w:pPr>
            <w:r w:rsidRPr="00037598">
              <w:t xml:space="preserve">Охват жителей </w:t>
            </w:r>
          </w:p>
          <w:p w:rsidR="00A40828" w:rsidRPr="00037598" w:rsidRDefault="00951566" w:rsidP="004F5254">
            <w:pPr>
              <w:jc w:val="center"/>
            </w:pPr>
            <w:r>
              <w:t>поселения</w:t>
            </w:r>
          </w:p>
        </w:tc>
        <w:tc>
          <w:tcPr>
            <w:tcW w:w="1701" w:type="dxa"/>
          </w:tcPr>
          <w:p w:rsidR="00A40828" w:rsidRPr="00037598" w:rsidRDefault="00A40828" w:rsidP="00951566">
            <w:pPr>
              <w:ind w:left="-77" w:right="-34"/>
              <w:jc w:val="center"/>
            </w:pPr>
            <w:r w:rsidRPr="00037598">
              <w:t xml:space="preserve">аналитические отчеты на официальном сайте Администрации </w:t>
            </w:r>
            <w:r w:rsidR="00951566">
              <w:t>Шаумяновского сельского поселения</w:t>
            </w:r>
            <w:r w:rsidRPr="00037598">
              <w:t xml:space="preserve"> в сети «Интернет»</w:t>
            </w:r>
          </w:p>
        </w:tc>
      </w:tr>
      <w:tr w:rsidR="00A40828" w:rsidRPr="00037598" w:rsidTr="004F5254">
        <w:tc>
          <w:tcPr>
            <w:tcW w:w="650" w:type="dxa"/>
          </w:tcPr>
          <w:p w:rsidR="00A40828" w:rsidRPr="00037598" w:rsidRDefault="00A40828" w:rsidP="004F5254">
            <w:pPr>
              <w:jc w:val="center"/>
            </w:pPr>
            <w:r w:rsidRPr="00037598">
              <w:t>2.2</w:t>
            </w:r>
          </w:p>
        </w:tc>
        <w:tc>
          <w:tcPr>
            <w:tcW w:w="2456" w:type="dxa"/>
            <w:gridSpan w:val="2"/>
          </w:tcPr>
          <w:p w:rsidR="00A40828" w:rsidRPr="00037598" w:rsidRDefault="00A40828" w:rsidP="00951566">
            <w:pPr>
              <w:ind w:left="-72" w:right="-54"/>
            </w:pPr>
            <w:r w:rsidRPr="00037598">
              <w:t xml:space="preserve">Незамедлительное информирование Главы Администрации </w:t>
            </w:r>
            <w:r w:rsidR="00951566">
              <w:t xml:space="preserve">Шаумяновского </w:t>
            </w:r>
            <w:r w:rsidR="00951566">
              <w:lastRenderedPageBreak/>
              <w:t>сельского поселения</w:t>
            </w:r>
            <w:r w:rsidRPr="00037598">
              <w:t xml:space="preserve"> в </w:t>
            </w:r>
            <w:r w:rsidRPr="00037598">
              <w:rPr>
                <w:rStyle w:val="onenewstext"/>
              </w:rPr>
              <w:t xml:space="preserve"> случае обострения ситуации в сфере межэтнических отношений, при появлении явных признаков ухудшения ситуации</w:t>
            </w:r>
          </w:p>
        </w:tc>
        <w:tc>
          <w:tcPr>
            <w:tcW w:w="1558" w:type="dxa"/>
          </w:tcPr>
          <w:p w:rsidR="00A40828" w:rsidRPr="00037598" w:rsidRDefault="00A40828" w:rsidP="004F5254">
            <w:pPr>
              <w:jc w:val="center"/>
            </w:pPr>
            <w:r w:rsidRPr="00037598">
              <w:lastRenderedPageBreak/>
              <w:t>весь период</w:t>
            </w:r>
          </w:p>
        </w:tc>
        <w:tc>
          <w:tcPr>
            <w:tcW w:w="2222" w:type="dxa"/>
            <w:gridSpan w:val="2"/>
          </w:tcPr>
          <w:p w:rsidR="00A40828" w:rsidRPr="00037598" w:rsidRDefault="00A40828" w:rsidP="004F5254">
            <w:pPr>
              <w:ind w:left="-53" w:right="-52"/>
              <w:jc w:val="center"/>
            </w:pPr>
            <w:r w:rsidRPr="00037598">
              <w:t xml:space="preserve"> ОМВД России по Егорлыкскому району</w:t>
            </w:r>
          </w:p>
        </w:tc>
        <w:tc>
          <w:tcPr>
            <w:tcW w:w="1724" w:type="dxa"/>
          </w:tcPr>
          <w:p w:rsidR="00A40828" w:rsidRPr="00037598" w:rsidRDefault="00A40828" w:rsidP="004F5254">
            <w:pPr>
              <w:jc w:val="center"/>
            </w:pPr>
            <w:proofErr w:type="gramStart"/>
            <w:r w:rsidRPr="00037598">
              <w:t>финанси</w:t>
            </w:r>
            <w:r>
              <w:t>-</w:t>
            </w:r>
            <w:r w:rsidRPr="00037598">
              <w:t>рование</w:t>
            </w:r>
            <w:proofErr w:type="gramEnd"/>
            <w:r w:rsidRPr="00037598">
              <w:t xml:space="preserve"> не требуется</w:t>
            </w:r>
          </w:p>
        </w:tc>
        <w:tc>
          <w:tcPr>
            <w:tcW w:w="2812" w:type="dxa"/>
            <w:gridSpan w:val="2"/>
          </w:tcPr>
          <w:p w:rsidR="00A40828" w:rsidRPr="00037598" w:rsidRDefault="00A40828" w:rsidP="004F5254">
            <w:pPr>
              <w:jc w:val="center"/>
            </w:pPr>
            <w:r w:rsidRPr="00037598">
              <w:t xml:space="preserve">незамедлительное реагирование на обострения ситуации в сфере межэтнических </w:t>
            </w:r>
            <w:r w:rsidRPr="00037598">
              <w:lastRenderedPageBreak/>
              <w:t>отношений</w:t>
            </w:r>
          </w:p>
        </w:tc>
        <w:tc>
          <w:tcPr>
            <w:tcW w:w="2126" w:type="dxa"/>
          </w:tcPr>
          <w:p w:rsidR="00A40828" w:rsidRPr="00037598" w:rsidRDefault="00A40828" w:rsidP="004F5254">
            <w:pPr>
              <w:ind w:left="708" w:hanging="708"/>
              <w:jc w:val="center"/>
            </w:pPr>
            <w:r w:rsidRPr="00037598">
              <w:lastRenderedPageBreak/>
              <w:t xml:space="preserve">Охват жителей </w:t>
            </w:r>
          </w:p>
          <w:p w:rsidR="00A40828" w:rsidRPr="00037598" w:rsidRDefault="00951566" w:rsidP="004F5254">
            <w:pPr>
              <w:jc w:val="center"/>
            </w:pPr>
            <w:r>
              <w:t>поселения</w:t>
            </w:r>
          </w:p>
        </w:tc>
        <w:tc>
          <w:tcPr>
            <w:tcW w:w="1701" w:type="dxa"/>
          </w:tcPr>
          <w:p w:rsidR="00A40828" w:rsidRPr="00037598" w:rsidRDefault="00A40828" w:rsidP="004F5254">
            <w:pPr>
              <w:ind w:left="-77" w:right="-34"/>
              <w:jc w:val="center"/>
            </w:pPr>
            <w:r w:rsidRPr="00037598">
              <w:t xml:space="preserve">информационная справка </w:t>
            </w:r>
          </w:p>
        </w:tc>
      </w:tr>
      <w:tr w:rsidR="00A40828" w:rsidRPr="00037598" w:rsidTr="004F5254">
        <w:tc>
          <w:tcPr>
            <w:tcW w:w="15249" w:type="dxa"/>
            <w:gridSpan w:val="11"/>
          </w:tcPr>
          <w:p w:rsidR="00A40828" w:rsidRPr="00037598" w:rsidRDefault="00A40828" w:rsidP="004F5254">
            <w:pPr>
              <w:jc w:val="center"/>
              <w:rPr>
                <w:b/>
              </w:rPr>
            </w:pPr>
            <w:r w:rsidRPr="00037598">
              <w:rPr>
                <w:b/>
              </w:rPr>
              <w:lastRenderedPageBreak/>
              <w:t>3. Обеспечение межэтнического согласия, укрепления единства и духовной общности населения, гармонизация</w:t>
            </w:r>
          </w:p>
          <w:p w:rsidR="00A40828" w:rsidRPr="00037598" w:rsidRDefault="00A40828" w:rsidP="00951566">
            <w:pPr>
              <w:jc w:val="center"/>
            </w:pPr>
            <w:r w:rsidRPr="00037598">
              <w:rPr>
                <w:b/>
              </w:rPr>
              <w:t xml:space="preserve">межэтнических отношений на территории </w:t>
            </w:r>
            <w:r w:rsidR="00951566">
              <w:rPr>
                <w:b/>
              </w:rPr>
              <w:t>Шаумяновского сельского поселения</w:t>
            </w:r>
          </w:p>
        </w:tc>
      </w:tr>
      <w:tr w:rsidR="00A40828" w:rsidRPr="00C10D8E" w:rsidTr="004F5254">
        <w:tc>
          <w:tcPr>
            <w:tcW w:w="791" w:type="dxa"/>
            <w:gridSpan w:val="2"/>
          </w:tcPr>
          <w:p w:rsidR="00A40828" w:rsidRPr="00C10D8E" w:rsidRDefault="00A40828" w:rsidP="004F5254">
            <w:pPr>
              <w:jc w:val="center"/>
              <w:rPr>
                <w:color w:val="000000" w:themeColor="text1"/>
              </w:rPr>
            </w:pPr>
            <w:r w:rsidRPr="00C10D8E">
              <w:rPr>
                <w:color w:val="000000" w:themeColor="text1"/>
              </w:rPr>
              <w:t>3.1</w:t>
            </w:r>
          </w:p>
        </w:tc>
        <w:tc>
          <w:tcPr>
            <w:tcW w:w="2315" w:type="dxa"/>
          </w:tcPr>
          <w:p w:rsidR="00A40828" w:rsidRPr="00C10D8E" w:rsidRDefault="00A40828" w:rsidP="004F5254">
            <w:pPr>
              <w:rPr>
                <w:color w:val="000000" w:themeColor="text1"/>
              </w:rPr>
            </w:pPr>
            <w:r w:rsidRPr="00C10D8E">
              <w:rPr>
                <w:color w:val="000000" w:themeColor="text1"/>
              </w:rPr>
              <w:t>Классные часы, тематические уроки (занятия), посвященные Дню Конституции Российской Федерации</w:t>
            </w:r>
          </w:p>
        </w:tc>
        <w:tc>
          <w:tcPr>
            <w:tcW w:w="1558" w:type="dxa"/>
          </w:tcPr>
          <w:p w:rsidR="00A40828" w:rsidRPr="00C10D8E" w:rsidRDefault="00A40828" w:rsidP="004F5254">
            <w:pPr>
              <w:ind w:left="-50" w:right="-79"/>
              <w:jc w:val="center"/>
              <w:rPr>
                <w:color w:val="000000" w:themeColor="text1"/>
              </w:rPr>
            </w:pPr>
            <w:r w:rsidRPr="00C10D8E">
              <w:rPr>
                <w:color w:val="000000" w:themeColor="text1"/>
              </w:rPr>
              <w:t xml:space="preserve">ежегодно </w:t>
            </w:r>
          </w:p>
        </w:tc>
        <w:tc>
          <w:tcPr>
            <w:tcW w:w="2210" w:type="dxa"/>
          </w:tcPr>
          <w:p w:rsidR="00A40828" w:rsidRPr="00C10D8E" w:rsidRDefault="00C10D8E" w:rsidP="004F5254">
            <w:pPr>
              <w:ind w:left="-25" w:right="-66"/>
              <w:jc w:val="center"/>
              <w:rPr>
                <w:color w:val="000000" w:themeColor="text1"/>
              </w:rPr>
            </w:pPr>
            <w:r w:rsidRPr="00C10D8E">
              <w:rPr>
                <w:color w:val="000000" w:themeColor="text1"/>
              </w:rPr>
              <w:t>МБУК ШСП Шаумяновский СДК</w:t>
            </w:r>
          </w:p>
        </w:tc>
        <w:tc>
          <w:tcPr>
            <w:tcW w:w="1736" w:type="dxa"/>
            <w:gridSpan w:val="2"/>
          </w:tcPr>
          <w:p w:rsidR="00A40828" w:rsidRPr="00C10D8E" w:rsidRDefault="00A40828" w:rsidP="004F5254">
            <w:pPr>
              <w:jc w:val="center"/>
              <w:rPr>
                <w:color w:val="000000" w:themeColor="text1"/>
              </w:rPr>
            </w:pPr>
            <w:proofErr w:type="gramStart"/>
            <w:r w:rsidRPr="00C10D8E">
              <w:rPr>
                <w:color w:val="000000" w:themeColor="text1"/>
              </w:rPr>
              <w:t>финанси-рование</w:t>
            </w:r>
            <w:proofErr w:type="gramEnd"/>
            <w:r w:rsidRPr="00C10D8E">
              <w:rPr>
                <w:color w:val="000000" w:themeColor="text1"/>
              </w:rPr>
              <w:t xml:space="preserve"> не требуется</w:t>
            </w:r>
          </w:p>
        </w:tc>
        <w:tc>
          <w:tcPr>
            <w:tcW w:w="2812" w:type="dxa"/>
            <w:gridSpan w:val="2"/>
          </w:tcPr>
          <w:p w:rsidR="00A40828" w:rsidRPr="00C10D8E" w:rsidRDefault="00A40828" w:rsidP="004F5254">
            <w:pPr>
              <w:ind w:left="-66" w:right="-26"/>
              <w:jc w:val="center"/>
              <w:rPr>
                <w:color w:val="000000" w:themeColor="text1"/>
              </w:rPr>
            </w:pPr>
            <w:r w:rsidRPr="00C10D8E">
              <w:rPr>
                <w:color w:val="000000" w:themeColor="text1"/>
              </w:rPr>
              <w:t>формирование патриотического сознания среди школьников</w:t>
            </w:r>
          </w:p>
        </w:tc>
        <w:tc>
          <w:tcPr>
            <w:tcW w:w="2126" w:type="dxa"/>
          </w:tcPr>
          <w:p w:rsidR="00A40828" w:rsidRPr="00C10D8E" w:rsidRDefault="00A40828" w:rsidP="004F5254">
            <w:pPr>
              <w:jc w:val="center"/>
              <w:rPr>
                <w:color w:val="000000" w:themeColor="text1"/>
              </w:rPr>
            </w:pPr>
            <w:r w:rsidRPr="00C10D8E">
              <w:rPr>
                <w:color w:val="000000" w:themeColor="text1"/>
              </w:rPr>
              <w:t xml:space="preserve">охват мероприятиями всех муниципальных образовательных учреждений </w:t>
            </w:r>
          </w:p>
        </w:tc>
        <w:tc>
          <w:tcPr>
            <w:tcW w:w="1701" w:type="dxa"/>
          </w:tcPr>
          <w:p w:rsidR="00A40828" w:rsidRPr="00C10D8E" w:rsidRDefault="00C10D8E" w:rsidP="004F52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Отчетная документация </w:t>
            </w:r>
            <w:r w:rsidRPr="00C10D8E">
              <w:rPr>
                <w:color w:val="000000" w:themeColor="text1"/>
              </w:rPr>
              <w:t>МБУК ШСП Шаумяновский СДК</w:t>
            </w:r>
          </w:p>
        </w:tc>
      </w:tr>
      <w:tr w:rsidR="00720808" w:rsidRPr="00037598" w:rsidTr="004F5254">
        <w:tc>
          <w:tcPr>
            <w:tcW w:w="791" w:type="dxa"/>
            <w:gridSpan w:val="2"/>
          </w:tcPr>
          <w:p w:rsidR="00720808" w:rsidRPr="00037598" w:rsidRDefault="00720808" w:rsidP="00C10D8E">
            <w:r w:rsidRPr="00037598">
              <w:t>3.</w:t>
            </w:r>
            <w:r w:rsidR="00C10D8E">
              <w:t>2</w:t>
            </w:r>
          </w:p>
        </w:tc>
        <w:tc>
          <w:tcPr>
            <w:tcW w:w="2315" w:type="dxa"/>
          </w:tcPr>
          <w:p w:rsidR="00720808" w:rsidRPr="00037598" w:rsidRDefault="00720808" w:rsidP="004F5254">
            <w:r w:rsidRPr="00037598">
              <w:t>Мероприятия по чествованию ветеранов ВОВ и празднования Дня Победы.</w:t>
            </w:r>
          </w:p>
        </w:tc>
        <w:tc>
          <w:tcPr>
            <w:tcW w:w="1558" w:type="dxa"/>
          </w:tcPr>
          <w:p w:rsidR="00720808" w:rsidRPr="00037598" w:rsidRDefault="00720808" w:rsidP="004F5254">
            <w:pPr>
              <w:ind w:left="-50" w:right="-79"/>
              <w:jc w:val="center"/>
            </w:pPr>
            <w:r w:rsidRPr="00037598">
              <w:t>ежегодно</w:t>
            </w:r>
          </w:p>
        </w:tc>
        <w:tc>
          <w:tcPr>
            <w:tcW w:w="2210" w:type="dxa"/>
          </w:tcPr>
          <w:p w:rsidR="00720808" w:rsidRPr="00037598" w:rsidRDefault="00C10D8E" w:rsidP="00D93A2B">
            <w:pPr>
              <w:ind w:left="-25" w:right="-66"/>
              <w:jc w:val="center"/>
            </w:pPr>
            <w:r w:rsidRPr="00C10D8E">
              <w:rPr>
                <w:color w:val="000000" w:themeColor="text1"/>
              </w:rPr>
              <w:t>МБУК ШСП Шаумяновский СДК</w:t>
            </w:r>
          </w:p>
        </w:tc>
        <w:tc>
          <w:tcPr>
            <w:tcW w:w="1736" w:type="dxa"/>
            <w:gridSpan w:val="2"/>
          </w:tcPr>
          <w:p w:rsidR="00720808" w:rsidRPr="00037598" w:rsidRDefault="00720808" w:rsidP="004F5254">
            <w:pPr>
              <w:jc w:val="center"/>
            </w:pPr>
            <w:proofErr w:type="gramStart"/>
            <w:r w:rsidRPr="00037598">
              <w:t>финанси</w:t>
            </w:r>
            <w:r>
              <w:t>-</w:t>
            </w:r>
            <w:r w:rsidRPr="00037598">
              <w:t>рование</w:t>
            </w:r>
            <w:proofErr w:type="gramEnd"/>
            <w:r w:rsidRPr="00037598">
              <w:t xml:space="preserve"> не требуется</w:t>
            </w:r>
          </w:p>
        </w:tc>
        <w:tc>
          <w:tcPr>
            <w:tcW w:w="2812" w:type="dxa"/>
            <w:gridSpan w:val="2"/>
          </w:tcPr>
          <w:p w:rsidR="00720808" w:rsidRPr="00037598" w:rsidRDefault="00720808" w:rsidP="004F5254">
            <w:pPr>
              <w:ind w:left="-66" w:right="-26"/>
              <w:jc w:val="center"/>
            </w:pPr>
            <w:r w:rsidRPr="00037598">
              <w:t>развитие культуры толерантного отношения и патриотического воспитания  в молодежной среде</w:t>
            </w:r>
          </w:p>
        </w:tc>
        <w:tc>
          <w:tcPr>
            <w:tcW w:w="2126" w:type="dxa"/>
          </w:tcPr>
          <w:p w:rsidR="00720808" w:rsidRPr="00037598" w:rsidRDefault="00720808" w:rsidP="00720808">
            <w:pPr>
              <w:jc w:val="center"/>
            </w:pPr>
            <w:r w:rsidRPr="00037598">
              <w:t xml:space="preserve">Охват жителей </w:t>
            </w:r>
            <w:r>
              <w:t>поселения</w:t>
            </w:r>
          </w:p>
        </w:tc>
        <w:tc>
          <w:tcPr>
            <w:tcW w:w="1701" w:type="dxa"/>
          </w:tcPr>
          <w:p w:rsidR="00720808" w:rsidRPr="00037598" w:rsidRDefault="00720808" w:rsidP="004F5254">
            <w:pPr>
              <w:jc w:val="center"/>
            </w:pPr>
            <w:r w:rsidRPr="00037598">
              <w:t>информационная справка</w:t>
            </w:r>
          </w:p>
        </w:tc>
      </w:tr>
      <w:tr w:rsidR="00720808" w:rsidRPr="00037598" w:rsidTr="004F5254">
        <w:tc>
          <w:tcPr>
            <w:tcW w:w="791" w:type="dxa"/>
            <w:gridSpan w:val="2"/>
          </w:tcPr>
          <w:p w:rsidR="00720808" w:rsidRPr="00037598" w:rsidRDefault="00720808" w:rsidP="004F5254">
            <w:r w:rsidRPr="00037598">
              <w:t>3.</w:t>
            </w:r>
            <w:r w:rsidR="00C10D8E">
              <w:t>3</w:t>
            </w:r>
          </w:p>
        </w:tc>
        <w:tc>
          <w:tcPr>
            <w:tcW w:w="2315" w:type="dxa"/>
          </w:tcPr>
          <w:p w:rsidR="00720808" w:rsidRPr="00037598" w:rsidRDefault="00720808" w:rsidP="004F5254">
            <w:r w:rsidRPr="00037598">
              <w:t>Организация и проведение районного фестиваля национальных культур «В дружбе народов – единство России»</w:t>
            </w:r>
          </w:p>
        </w:tc>
        <w:tc>
          <w:tcPr>
            <w:tcW w:w="1558" w:type="dxa"/>
          </w:tcPr>
          <w:p w:rsidR="00720808" w:rsidRPr="00037598" w:rsidRDefault="00720808" w:rsidP="004F5254">
            <w:pPr>
              <w:ind w:left="-50" w:right="-79"/>
              <w:jc w:val="center"/>
            </w:pPr>
            <w:r w:rsidRPr="00037598">
              <w:t>ежегодно</w:t>
            </w:r>
          </w:p>
        </w:tc>
        <w:tc>
          <w:tcPr>
            <w:tcW w:w="2210" w:type="dxa"/>
          </w:tcPr>
          <w:p w:rsidR="00720808" w:rsidRPr="00037598" w:rsidRDefault="00C10D8E" w:rsidP="00D93A2B">
            <w:pPr>
              <w:ind w:left="-25" w:right="-66"/>
              <w:jc w:val="center"/>
            </w:pPr>
            <w:r w:rsidRPr="00C10D8E">
              <w:rPr>
                <w:color w:val="000000" w:themeColor="text1"/>
              </w:rPr>
              <w:t>МБУК ШСП Шаумяновский СДК</w:t>
            </w:r>
          </w:p>
        </w:tc>
        <w:tc>
          <w:tcPr>
            <w:tcW w:w="1736" w:type="dxa"/>
            <w:gridSpan w:val="2"/>
          </w:tcPr>
          <w:p w:rsidR="001D6648" w:rsidRDefault="001D6648" w:rsidP="001D6648">
            <w:pPr>
              <w:jc w:val="center"/>
            </w:pPr>
            <w:r w:rsidRPr="00037598">
              <w:t>в пред</w:t>
            </w:r>
            <w:r>
              <w:t xml:space="preserve">елах средств, предусмотренных на исполнение муниципального задания </w:t>
            </w:r>
          </w:p>
          <w:p w:rsidR="00720808" w:rsidRPr="00037598" w:rsidRDefault="00720808" w:rsidP="004F5254">
            <w:pPr>
              <w:jc w:val="center"/>
            </w:pPr>
          </w:p>
        </w:tc>
        <w:tc>
          <w:tcPr>
            <w:tcW w:w="2812" w:type="dxa"/>
            <w:gridSpan w:val="2"/>
          </w:tcPr>
          <w:p w:rsidR="00720808" w:rsidRPr="00037598" w:rsidRDefault="00720808" w:rsidP="00720808">
            <w:pPr>
              <w:ind w:left="-66" w:right="-26"/>
              <w:jc w:val="center"/>
            </w:pPr>
            <w:r w:rsidRPr="00037598">
              <w:t xml:space="preserve">сохранение и развитие традиционной культуры, укрепление единства и духовной общности многонационального населения </w:t>
            </w:r>
            <w:r>
              <w:t>Шаумяновского сельского поселения</w:t>
            </w:r>
            <w:r w:rsidRPr="00037598">
              <w:t xml:space="preserve"> </w:t>
            </w:r>
          </w:p>
        </w:tc>
        <w:tc>
          <w:tcPr>
            <w:tcW w:w="2126" w:type="dxa"/>
          </w:tcPr>
          <w:p w:rsidR="00720808" w:rsidRPr="00037598" w:rsidRDefault="00720808" w:rsidP="00720808">
            <w:pPr>
              <w:jc w:val="center"/>
            </w:pPr>
            <w:r w:rsidRPr="00037598">
              <w:t xml:space="preserve">Охват жителей </w:t>
            </w:r>
            <w:r>
              <w:t>поселения</w:t>
            </w:r>
          </w:p>
        </w:tc>
        <w:tc>
          <w:tcPr>
            <w:tcW w:w="1701" w:type="dxa"/>
          </w:tcPr>
          <w:p w:rsidR="00720808" w:rsidRPr="00037598" w:rsidRDefault="00720808" w:rsidP="004F5254">
            <w:pPr>
              <w:jc w:val="center"/>
            </w:pPr>
            <w:r w:rsidRPr="00037598">
              <w:t>информационная справка, отчет о проделанной работе</w:t>
            </w:r>
          </w:p>
        </w:tc>
      </w:tr>
      <w:tr w:rsidR="00720808" w:rsidRPr="00037598" w:rsidTr="004F5254">
        <w:tc>
          <w:tcPr>
            <w:tcW w:w="791" w:type="dxa"/>
            <w:gridSpan w:val="2"/>
          </w:tcPr>
          <w:p w:rsidR="00720808" w:rsidRPr="00037598" w:rsidRDefault="00720808" w:rsidP="004F5254">
            <w:r w:rsidRPr="00037598">
              <w:t>3.</w:t>
            </w:r>
            <w:r w:rsidR="00C10D8E">
              <w:t>4</w:t>
            </w:r>
          </w:p>
        </w:tc>
        <w:tc>
          <w:tcPr>
            <w:tcW w:w="2315" w:type="dxa"/>
          </w:tcPr>
          <w:p w:rsidR="00720808" w:rsidRPr="00037598" w:rsidRDefault="00720808" w:rsidP="00720808">
            <w:r w:rsidRPr="00037598">
              <w:t xml:space="preserve">Мониторинг демографической ситуации </w:t>
            </w:r>
            <w:proofErr w:type="gramStart"/>
            <w:r w:rsidRPr="00037598">
              <w:t>в</w:t>
            </w:r>
            <w:proofErr w:type="gramEnd"/>
            <w:r w:rsidRPr="00037598">
              <w:t xml:space="preserve"> </w:t>
            </w:r>
            <w:proofErr w:type="gramStart"/>
            <w:r>
              <w:t>Шаумяновском</w:t>
            </w:r>
            <w:proofErr w:type="gramEnd"/>
            <w:r>
              <w:t xml:space="preserve"> сельском поселении</w:t>
            </w:r>
            <w:r w:rsidRPr="00037598">
              <w:t xml:space="preserve"> </w:t>
            </w:r>
            <w:r w:rsidRPr="00037598">
              <w:lastRenderedPageBreak/>
              <w:t>посредством сбора и анализа информации о миграции, рождаемости, смертности, национальном и количественном составе  населения</w:t>
            </w:r>
          </w:p>
        </w:tc>
        <w:tc>
          <w:tcPr>
            <w:tcW w:w="1558" w:type="dxa"/>
          </w:tcPr>
          <w:p w:rsidR="00720808" w:rsidRPr="00037598" w:rsidRDefault="00720808" w:rsidP="004F5254">
            <w:pPr>
              <w:ind w:left="-78" w:right="-37"/>
              <w:jc w:val="center"/>
            </w:pPr>
            <w:r w:rsidRPr="00037598">
              <w:lastRenderedPageBreak/>
              <w:t>ежегодно</w:t>
            </w:r>
          </w:p>
        </w:tc>
        <w:tc>
          <w:tcPr>
            <w:tcW w:w="2210" w:type="dxa"/>
          </w:tcPr>
          <w:p w:rsidR="00720808" w:rsidRPr="00037598" w:rsidRDefault="00720808" w:rsidP="00D93A2B">
            <w:pPr>
              <w:ind w:left="-25" w:right="-66"/>
              <w:jc w:val="center"/>
            </w:pPr>
            <w:r w:rsidRPr="00037598">
              <w:t xml:space="preserve">Администрация </w:t>
            </w:r>
            <w:r>
              <w:t>Шаумяновского сельского поселения</w:t>
            </w:r>
          </w:p>
        </w:tc>
        <w:tc>
          <w:tcPr>
            <w:tcW w:w="1736" w:type="dxa"/>
            <w:gridSpan w:val="2"/>
          </w:tcPr>
          <w:p w:rsidR="00720808" w:rsidRPr="00037598" w:rsidRDefault="00720808" w:rsidP="004F5254">
            <w:pPr>
              <w:jc w:val="center"/>
            </w:pPr>
            <w:proofErr w:type="gramStart"/>
            <w:r w:rsidRPr="00037598">
              <w:t>финанси</w:t>
            </w:r>
            <w:r>
              <w:t>-</w:t>
            </w:r>
            <w:r w:rsidRPr="00037598">
              <w:t>рование</w:t>
            </w:r>
            <w:proofErr w:type="gramEnd"/>
            <w:r w:rsidRPr="00037598">
              <w:t xml:space="preserve"> не требуется</w:t>
            </w:r>
          </w:p>
        </w:tc>
        <w:tc>
          <w:tcPr>
            <w:tcW w:w="2812" w:type="dxa"/>
            <w:gridSpan w:val="2"/>
          </w:tcPr>
          <w:p w:rsidR="00720808" w:rsidRPr="00037598" w:rsidRDefault="00720808" w:rsidP="00720808">
            <w:pPr>
              <w:jc w:val="center"/>
            </w:pPr>
            <w:r w:rsidRPr="00037598">
              <w:t xml:space="preserve">мониторинг состояния межэтнических отношений на территории </w:t>
            </w:r>
            <w:r>
              <w:t xml:space="preserve">Шаумяновского </w:t>
            </w:r>
            <w:r>
              <w:lastRenderedPageBreak/>
              <w:t>сельского поселения</w:t>
            </w:r>
            <w:r w:rsidRPr="00037598">
              <w:t>, оперативное реагирование на возникновение межэтнической напряженности и ранее предупреждение конфликтных ситуаций в данной сфере общественной жизни</w:t>
            </w:r>
          </w:p>
        </w:tc>
        <w:tc>
          <w:tcPr>
            <w:tcW w:w="2126" w:type="dxa"/>
          </w:tcPr>
          <w:p w:rsidR="00720808" w:rsidRPr="00037598" w:rsidRDefault="00720808" w:rsidP="00720808">
            <w:pPr>
              <w:jc w:val="center"/>
            </w:pPr>
            <w:r w:rsidRPr="00037598">
              <w:lastRenderedPageBreak/>
              <w:t xml:space="preserve">Охват жителей </w:t>
            </w:r>
            <w:r>
              <w:t>поселения</w:t>
            </w:r>
          </w:p>
        </w:tc>
        <w:tc>
          <w:tcPr>
            <w:tcW w:w="1701" w:type="dxa"/>
          </w:tcPr>
          <w:p w:rsidR="00720808" w:rsidRPr="00037598" w:rsidRDefault="00720808" w:rsidP="004F5254">
            <w:pPr>
              <w:jc w:val="center"/>
            </w:pPr>
            <w:r w:rsidRPr="00037598">
              <w:t>результаты мониторинга</w:t>
            </w:r>
          </w:p>
        </w:tc>
      </w:tr>
      <w:tr w:rsidR="00720808" w:rsidRPr="00037598" w:rsidTr="004F5254">
        <w:tc>
          <w:tcPr>
            <w:tcW w:w="791" w:type="dxa"/>
            <w:gridSpan w:val="2"/>
          </w:tcPr>
          <w:p w:rsidR="00720808" w:rsidRPr="00037598" w:rsidRDefault="00720808" w:rsidP="004F5254">
            <w:r w:rsidRPr="00037598">
              <w:lastRenderedPageBreak/>
              <w:t>3.</w:t>
            </w:r>
            <w:r w:rsidR="00C10D8E">
              <w:t>5</w:t>
            </w:r>
          </w:p>
        </w:tc>
        <w:tc>
          <w:tcPr>
            <w:tcW w:w="2315" w:type="dxa"/>
          </w:tcPr>
          <w:p w:rsidR="00720808" w:rsidRPr="00037598" w:rsidRDefault="00720808" w:rsidP="004F5254">
            <w:r w:rsidRPr="00037598">
              <w:t>Проведение рейдовых мероприятий по выявлению негативных явлений среди населения</w:t>
            </w:r>
          </w:p>
        </w:tc>
        <w:tc>
          <w:tcPr>
            <w:tcW w:w="1558" w:type="dxa"/>
          </w:tcPr>
          <w:p w:rsidR="00720808" w:rsidRPr="00037598" w:rsidRDefault="00720808" w:rsidP="004F5254">
            <w:pPr>
              <w:ind w:left="-78" w:right="-37"/>
              <w:jc w:val="center"/>
            </w:pPr>
            <w:r w:rsidRPr="00037598">
              <w:t>Ежеквартально</w:t>
            </w:r>
          </w:p>
        </w:tc>
        <w:tc>
          <w:tcPr>
            <w:tcW w:w="2210" w:type="dxa"/>
          </w:tcPr>
          <w:p w:rsidR="00720808" w:rsidRPr="00037598" w:rsidRDefault="00720808" w:rsidP="004F5254">
            <w:pPr>
              <w:ind w:left="-25" w:right="-66"/>
              <w:jc w:val="center"/>
            </w:pPr>
            <w:r w:rsidRPr="00037598">
              <w:t xml:space="preserve">Администрация </w:t>
            </w:r>
            <w:r>
              <w:t>Шаумяновского сельского поселения</w:t>
            </w:r>
            <w:r w:rsidRPr="00037598">
              <w:t>, ОМВД России по Егорлыкскому району</w:t>
            </w:r>
          </w:p>
          <w:p w:rsidR="00720808" w:rsidRPr="00037598" w:rsidRDefault="00720808" w:rsidP="001D6648">
            <w:pPr>
              <w:ind w:left="-25" w:right="-66"/>
              <w:jc w:val="center"/>
            </w:pPr>
            <w:r w:rsidRPr="00037598">
              <w:t>(по согласованию)</w:t>
            </w:r>
          </w:p>
        </w:tc>
        <w:tc>
          <w:tcPr>
            <w:tcW w:w="1736" w:type="dxa"/>
            <w:gridSpan w:val="2"/>
          </w:tcPr>
          <w:p w:rsidR="00720808" w:rsidRPr="00037598" w:rsidRDefault="00720808" w:rsidP="004F5254">
            <w:pPr>
              <w:jc w:val="center"/>
            </w:pPr>
            <w:proofErr w:type="gramStart"/>
            <w:r w:rsidRPr="00037598">
              <w:t>финанси</w:t>
            </w:r>
            <w:r>
              <w:t>-</w:t>
            </w:r>
            <w:r w:rsidRPr="00037598">
              <w:t>рование</w:t>
            </w:r>
            <w:proofErr w:type="gramEnd"/>
            <w:r w:rsidRPr="00037598">
              <w:t xml:space="preserve"> не требуется</w:t>
            </w:r>
          </w:p>
        </w:tc>
        <w:tc>
          <w:tcPr>
            <w:tcW w:w="2812" w:type="dxa"/>
            <w:gridSpan w:val="2"/>
          </w:tcPr>
          <w:p w:rsidR="00720808" w:rsidRPr="00037598" w:rsidRDefault="00720808" w:rsidP="004F5254">
            <w:pPr>
              <w:jc w:val="center"/>
            </w:pPr>
            <w:r w:rsidRPr="00037598">
              <w:t>обеспечение межэтнического согласия, гармонизация межэтнических отношений</w:t>
            </w:r>
          </w:p>
        </w:tc>
        <w:tc>
          <w:tcPr>
            <w:tcW w:w="2126" w:type="dxa"/>
          </w:tcPr>
          <w:p w:rsidR="00720808" w:rsidRPr="00037598" w:rsidRDefault="00720808" w:rsidP="004F5254">
            <w:pPr>
              <w:ind w:left="708" w:hanging="708"/>
              <w:jc w:val="center"/>
            </w:pPr>
            <w:r w:rsidRPr="00037598">
              <w:t xml:space="preserve">Охват жителей </w:t>
            </w:r>
          </w:p>
          <w:p w:rsidR="00720808" w:rsidRPr="00037598" w:rsidRDefault="00720808" w:rsidP="004F5254">
            <w:pPr>
              <w:jc w:val="center"/>
            </w:pPr>
            <w:r>
              <w:t>поселения</w:t>
            </w:r>
          </w:p>
        </w:tc>
        <w:tc>
          <w:tcPr>
            <w:tcW w:w="1701" w:type="dxa"/>
          </w:tcPr>
          <w:p w:rsidR="00720808" w:rsidRPr="00037598" w:rsidRDefault="00720808" w:rsidP="004F5254">
            <w:pPr>
              <w:jc w:val="center"/>
            </w:pPr>
            <w:r w:rsidRPr="00037598">
              <w:t>информационная справка</w:t>
            </w:r>
          </w:p>
        </w:tc>
      </w:tr>
      <w:tr w:rsidR="00720808" w:rsidRPr="00037598" w:rsidTr="004F5254">
        <w:tc>
          <w:tcPr>
            <w:tcW w:w="791" w:type="dxa"/>
            <w:gridSpan w:val="2"/>
          </w:tcPr>
          <w:p w:rsidR="00720808" w:rsidRPr="00037598" w:rsidRDefault="00720808" w:rsidP="004F5254">
            <w:r w:rsidRPr="00037598">
              <w:t>3.</w:t>
            </w:r>
            <w:r w:rsidR="00C10D8E">
              <w:t>6</w:t>
            </w:r>
          </w:p>
        </w:tc>
        <w:tc>
          <w:tcPr>
            <w:tcW w:w="2315" w:type="dxa"/>
          </w:tcPr>
          <w:p w:rsidR="00720808" w:rsidRPr="00037598" w:rsidRDefault="00720808" w:rsidP="004F5254">
            <w:r w:rsidRPr="00037598">
              <w:rPr>
                <w:kern w:val="2"/>
              </w:rPr>
              <w:t>Содействие проведению праздничных и торжественных мероприятий, приуроченных к памятным датам в истории народов России, в том числе посвященных:</w:t>
            </w:r>
          </w:p>
        </w:tc>
        <w:tc>
          <w:tcPr>
            <w:tcW w:w="1558" w:type="dxa"/>
          </w:tcPr>
          <w:p w:rsidR="00720808" w:rsidRPr="00037598" w:rsidRDefault="00720808" w:rsidP="004F5254">
            <w:pPr>
              <w:ind w:left="-78" w:right="-37"/>
              <w:jc w:val="center"/>
            </w:pPr>
            <w:r w:rsidRPr="00037598">
              <w:t>ежегодно</w:t>
            </w:r>
          </w:p>
        </w:tc>
        <w:tc>
          <w:tcPr>
            <w:tcW w:w="2210" w:type="dxa"/>
          </w:tcPr>
          <w:p w:rsidR="00720808" w:rsidRPr="00037598" w:rsidRDefault="00720808" w:rsidP="00D93A2B">
            <w:pPr>
              <w:ind w:left="-25" w:right="-66"/>
              <w:jc w:val="center"/>
            </w:pPr>
            <w:r w:rsidRPr="00037598">
              <w:t xml:space="preserve">Администрация </w:t>
            </w:r>
            <w:r>
              <w:t>Шаумяновского сельского поселения</w:t>
            </w:r>
          </w:p>
        </w:tc>
        <w:tc>
          <w:tcPr>
            <w:tcW w:w="1736" w:type="dxa"/>
            <w:gridSpan w:val="2"/>
          </w:tcPr>
          <w:p w:rsidR="00720808" w:rsidRPr="00037598" w:rsidRDefault="00720808" w:rsidP="004F5254">
            <w:pPr>
              <w:jc w:val="center"/>
            </w:pPr>
            <w:proofErr w:type="gramStart"/>
            <w:r w:rsidRPr="00037598">
              <w:t>финанси</w:t>
            </w:r>
            <w:r>
              <w:t>-</w:t>
            </w:r>
            <w:r w:rsidRPr="00037598">
              <w:t>рование</w:t>
            </w:r>
            <w:proofErr w:type="gramEnd"/>
            <w:r w:rsidRPr="00037598">
              <w:t xml:space="preserve"> не требуется</w:t>
            </w:r>
          </w:p>
        </w:tc>
        <w:tc>
          <w:tcPr>
            <w:tcW w:w="2812" w:type="dxa"/>
            <w:gridSpan w:val="2"/>
          </w:tcPr>
          <w:p w:rsidR="00720808" w:rsidRPr="00037598" w:rsidRDefault="00720808" w:rsidP="004F5254">
            <w:r w:rsidRPr="00037598">
              <w:rPr>
                <w:kern w:val="2"/>
              </w:rPr>
              <w:t>распространение знаний об истории и культуре народов Российской Федерации, проживающих на территории Егорлыкского района</w:t>
            </w:r>
          </w:p>
        </w:tc>
        <w:tc>
          <w:tcPr>
            <w:tcW w:w="2126" w:type="dxa"/>
          </w:tcPr>
          <w:p w:rsidR="00720808" w:rsidRPr="00037598" w:rsidRDefault="00720808" w:rsidP="004F5254">
            <w:pPr>
              <w:jc w:val="center"/>
            </w:pPr>
          </w:p>
        </w:tc>
        <w:tc>
          <w:tcPr>
            <w:tcW w:w="1701" w:type="dxa"/>
          </w:tcPr>
          <w:p w:rsidR="00720808" w:rsidRPr="00037598" w:rsidRDefault="00720808" w:rsidP="004F5254">
            <w:pPr>
              <w:rPr>
                <w:kern w:val="2"/>
              </w:rPr>
            </w:pPr>
            <w:r w:rsidRPr="00037598">
              <w:rPr>
                <w:kern w:val="2"/>
              </w:rPr>
              <w:t>отчет о проделанной работе</w:t>
            </w:r>
          </w:p>
          <w:p w:rsidR="00720808" w:rsidRPr="00037598" w:rsidRDefault="00720808" w:rsidP="004F5254">
            <w:pPr>
              <w:jc w:val="center"/>
            </w:pPr>
          </w:p>
        </w:tc>
      </w:tr>
      <w:tr w:rsidR="00720808" w:rsidRPr="00037598" w:rsidTr="004F5254">
        <w:tc>
          <w:tcPr>
            <w:tcW w:w="791" w:type="dxa"/>
            <w:gridSpan w:val="2"/>
          </w:tcPr>
          <w:p w:rsidR="00720808" w:rsidRPr="00037598" w:rsidRDefault="00C10D8E" w:rsidP="004F5254">
            <w:r>
              <w:t>3.6</w:t>
            </w:r>
            <w:r w:rsidR="00720808" w:rsidRPr="00037598">
              <w:t>.1</w:t>
            </w:r>
          </w:p>
        </w:tc>
        <w:tc>
          <w:tcPr>
            <w:tcW w:w="2315" w:type="dxa"/>
          </w:tcPr>
          <w:p w:rsidR="00720808" w:rsidRPr="00037598" w:rsidRDefault="00720808" w:rsidP="004F5254">
            <w:pPr>
              <w:rPr>
                <w:kern w:val="2"/>
              </w:rPr>
            </w:pPr>
            <w:r w:rsidRPr="00037598">
              <w:rPr>
                <w:kern w:val="2"/>
              </w:rPr>
              <w:t>Дню славянской письменности и культуры</w:t>
            </w:r>
          </w:p>
        </w:tc>
        <w:tc>
          <w:tcPr>
            <w:tcW w:w="1558" w:type="dxa"/>
          </w:tcPr>
          <w:p w:rsidR="00720808" w:rsidRPr="00037598" w:rsidRDefault="00720808" w:rsidP="004F5254">
            <w:pPr>
              <w:ind w:left="-78" w:right="-37"/>
              <w:jc w:val="center"/>
            </w:pPr>
            <w:r w:rsidRPr="00037598">
              <w:t>Май,</w:t>
            </w:r>
          </w:p>
          <w:p w:rsidR="00720808" w:rsidRPr="00037598" w:rsidRDefault="00720808" w:rsidP="004F5254">
            <w:pPr>
              <w:ind w:left="-78" w:right="-37"/>
              <w:jc w:val="center"/>
            </w:pPr>
            <w:r w:rsidRPr="00037598">
              <w:t>ежегодно</w:t>
            </w:r>
          </w:p>
        </w:tc>
        <w:tc>
          <w:tcPr>
            <w:tcW w:w="2210" w:type="dxa"/>
          </w:tcPr>
          <w:p w:rsidR="00720808" w:rsidRPr="00037598" w:rsidRDefault="00720808" w:rsidP="00D93A2B">
            <w:pPr>
              <w:ind w:left="-25" w:right="-66"/>
              <w:jc w:val="center"/>
            </w:pPr>
            <w:r>
              <w:t>МБУК ШСП Шаумновский СДК</w:t>
            </w:r>
          </w:p>
        </w:tc>
        <w:tc>
          <w:tcPr>
            <w:tcW w:w="1736" w:type="dxa"/>
            <w:gridSpan w:val="2"/>
          </w:tcPr>
          <w:p w:rsidR="001D6648" w:rsidRDefault="001D6648" w:rsidP="001D6648">
            <w:pPr>
              <w:jc w:val="center"/>
            </w:pPr>
            <w:r w:rsidRPr="00037598">
              <w:t>в пред</w:t>
            </w:r>
            <w:r>
              <w:t xml:space="preserve">елах средств, предусмотренных на исполнение муниципального задания </w:t>
            </w:r>
          </w:p>
          <w:p w:rsidR="00720808" w:rsidRPr="00037598" w:rsidRDefault="00720808" w:rsidP="00720808">
            <w:pPr>
              <w:jc w:val="center"/>
            </w:pPr>
          </w:p>
        </w:tc>
        <w:tc>
          <w:tcPr>
            <w:tcW w:w="2812" w:type="dxa"/>
            <w:gridSpan w:val="2"/>
          </w:tcPr>
          <w:p w:rsidR="00720808" w:rsidRPr="00037598" w:rsidRDefault="00720808" w:rsidP="004F5254">
            <w:pPr>
              <w:rPr>
                <w:kern w:val="2"/>
              </w:rPr>
            </w:pPr>
            <w:r w:rsidRPr="00037598">
              <w:rPr>
                <w:kern w:val="2"/>
              </w:rPr>
              <w:lastRenderedPageBreak/>
              <w:t xml:space="preserve">поддержка и развитие государственного языка Российской Федерации и славянской культуры как ядра общероссийской гражданской идентичности у жителей </w:t>
            </w:r>
            <w:r>
              <w:rPr>
                <w:kern w:val="2"/>
              </w:rPr>
              <w:lastRenderedPageBreak/>
              <w:t>Шаумяновского сельского поселения</w:t>
            </w:r>
            <w:r w:rsidRPr="00037598">
              <w:rPr>
                <w:kern w:val="2"/>
              </w:rPr>
              <w:t>;</w:t>
            </w:r>
          </w:p>
          <w:p w:rsidR="00720808" w:rsidRPr="00037598" w:rsidRDefault="00720808" w:rsidP="004F5254">
            <w:r w:rsidRPr="00037598">
              <w:rPr>
                <w:kern w:val="2"/>
              </w:rPr>
              <w:t>обеспечение сохранения и приумножения культурного наследия народов Российской Федерации путем формирования в обществе атмосферы уважения к историческому наследию и культурным ценностям</w:t>
            </w:r>
          </w:p>
        </w:tc>
        <w:tc>
          <w:tcPr>
            <w:tcW w:w="2126" w:type="dxa"/>
          </w:tcPr>
          <w:p w:rsidR="00720808" w:rsidRPr="00037598" w:rsidRDefault="00720808" w:rsidP="004F5254">
            <w:pPr>
              <w:jc w:val="center"/>
            </w:pPr>
            <w:r w:rsidRPr="00037598">
              <w:lastRenderedPageBreak/>
              <w:t>Не менее 100 участников</w:t>
            </w:r>
          </w:p>
        </w:tc>
        <w:tc>
          <w:tcPr>
            <w:tcW w:w="1701" w:type="dxa"/>
          </w:tcPr>
          <w:p w:rsidR="00720808" w:rsidRPr="00037598" w:rsidRDefault="00720808" w:rsidP="004F5254">
            <w:pPr>
              <w:rPr>
                <w:kern w:val="2"/>
              </w:rPr>
            </w:pPr>
            <w:r w:rsidRPr="00037598">
              <w:rPr>
                <w:kern w:val="2"/>
              </w:rPr>
              <w:t>отчет о проделанной работе</w:t>
            </w:r>
          </w:p>
          <w:p w:rsidR="00720808" w:rsidRPr="00037598" w:rsidRDefault="00720808" w:rsidP="004F5254">
            <w:pPr>
              <w:jc w:val="center"/>
            </w:pPr>
          </w:p>
        </w:tc>
      </w:tr>
      <w:tr w:rsidR="00720808" w:rsidRPr="00037598" w:rsidTr="004F5254">
        <w:tc>
          <w:tcPr>
            <w:tcW w:w="791" w:type="dxa"/>
            <w:gridSpan w:val="2"/>
          </w:tcPr>
          <w:p w:rsidR="00720808" w:rsidRPr="00037598" w:rsidRDefault="00C10D8E" w:rsidP="004F5254">
            <w:r>
              <w:lastRenderedPageBreak/>
              <w:t>3.6</w:t>
            </w:r>
            <w:r w:rsidR="00720808" w:rsidRPr="00037598">
              <w:t>.2</w:t>
            </w:r>
          </w:p>
        </w:tc>
        <w:tc>
          <w:tcPr>
            <w:tcW w:w="2315" w:type="dxa"/>
          </w:tcPr>
          <w:p w:rsidR="00720808" w:rsidRPr="00037598" w:rsidRDefault="00720808" w:rsidP="004F5254">
            <w:pPr>
              <w:rPr>
                <w:kern w:val="2"/>
              </w:rPr>
            </w:pPr>
            <w:r w:rsidRPr="00037598">
              <w:rPr>
                <w:kern w:val="2"/>
              </w:rPr>
              <w:t>Дню народного единства</w:t>
            </w:r>
          </w:p>
        </w:tc>
        <w:tc>
          <w:tcPr>
            <w:tcW w:w="1558" w:type="dxa"/>
          </w:tcPr>
          <w:p w:rsidR="00720808" w:rsidRPr="00037598" w:rsidRDefault="00720808" w:rsidP="004F5254">
            <w:pPr>
              <w:ind w:left="-78" w:right="-37"/>
              <w:jc w:val="center"/>
            </w:pPr>
            <w:r w:rsidRPr="00037598">
              <w:t>Ноябрь,</w:t>
            </w:r>
          </w:p>
          <w:p w:rsidR="00720808" w:rsidRPr="00037598" w:rsidRDefault="00720808" w:rsidP="004F5254">
            <w:pPr>
              <w:ind w:left="-78" w:right="-37"/>
              <w:jc w:val="center"/>
            </w:pPr>
            <w:r w:rsidRPr="00037598">
              <w:t>ежегодно</w:t>
            </w:r>
          </w:p>
        </w:tc>
        <w:tc>
          <w:tcPr>
            <w:tcW w:w="2210" w:type="dxa"/>
          </w:tcPr>
          <w:p w:rsidR="00720808" w:rsidRPr="00037598" w:rsidRDefault="00720808" w:rsidP="00D93A2B">
            <w:pPr>
              <w:ind w:left="-25" w:right="-66"/>
              <w:jc w:val="center"/>
            </w:pPr>
            <w:r>
              <w:t>МБУК ШСП Шаумновский СДК</w:t>
            </w:r>
          </w:p>
        </w:tc>
        <w:tc>
          <w:tcPr>
            <w:tcW w:w="1736" w:type="dxa"/>
            <w:gridSpan w:val="2"/>
          </w:tcPr>
          <w:p w:rsidR="001D6648" w:rsidRDefault="00720808" w:rsidP="00720808">
            <w:pPr>
              <w:jc w:val="center"/>
            </w:pPr>
            <w:r w:rsidRPr="00037598">
              <w:t>в пред</w:t>
            </w:r>
            <w:r w:rsidR="001D6648">
              <w:t xml:space="preserve">елах средств, предусмотренных на исполнение муниципального задания </w:t>
            </w:r>
          </w:p>
          <w:p w:rsidR="001D6648" w:rsidRDefault="001D6648" w:rsidP="00720808">
            <w:pPr>
              <w:jc w:val="center"/>
            </w:pPr>
          </w:p>
          <w:p w:rsidR="00720808" w:rsidRPr="00037598" w:rsidRDefault="00720808" w:rsidP="00720808">
            <w:pPr>
              <w:jc w:val="center"/>
            </w:pPr>
          </w:p>
        </w:tc>
        <w:tc>
          <w:tcPr>
            <w:tcW w:w="2812" w:type="dxa"/>
            <w:gridSpan w:val="2"/>
          </w:tcPr>
          <w:p w:rsidR="00720808" w:rsidRPr="00037598" w:rsidRDefault="00720808" w:rsidP="004F5254">
            <w:pPr>
              <w:rPr>
                <w:kern w:val="2"/>
              </w:rPr>
            </w:pPr>
            <w:r w:rsidRPr="00037598">
              <w:rPr>
                <w:kern w:val="2"/>
              </w:rPr>
              <w:t xml:space="preserve">обеспечение сохранения и приумножения духовного и культурного потенциала многонационального народа </w:t>
            </w:r>
            <w:r>
              <w:rPr>
                <w:kern w:val="2"/>
              </w:rPr>
              <w:t>Шаумяновского селського поселения</w:t>
            </w:r>
            <w:r w:rsidRPr="00037598">
              <w:rPr>
                <w:kern w:val="2"/>
              </w:rPr>
              <w:t xml:space="preserve"> на основе идей единства и дружбы народов, межнационального (межэтнического) согласия;</w:t>
            </w:r>
          </w:p>
          <w:p w:rsidR="00720808" w:rsidRDefault="00720808" w:rsidP="004F5254">
            <w:pPr>
              <w:rPr>
                <w:kern w:val="2"/>
              </w:rPr>
            </w:pPr>
            <w:r w:rsidRPr="00037598">
              <w:rPr>
                <w:kern w:val="2"/>
              </w:rPr>
              <w:t>формирование культуры межнационального (межэтнического) общения в соответствии с нормами морали и традициями народов Российской Федерации</w:t>
            </w:r>
          </w:p>
          <w:p w:rsidR="00720808" w:rsidRPr="00037598" w:rsidRDefault="00720808" w:rsidP="004F5254"/>
        </w:tc>
        <w:tc>
          <w:tcPr>
            <w:tcW w:w="2126" w:type="dxa"/>
          </w:tcPr>
          <w:p w:rsidR="00720808" w:rsidRPr="00037598" w:rsidRDefault="001D6648" w:rsidP="004F5254">
            <w:pPr>
              <w:jc w:val="center"/>
            </w:pPr>
            <w:r>
              <w:t>Не менее 1</w:t>
            </w:r>
            <w:r w:rsidR="00720808" w:rsidRPr="00037598">
              <w:t>50 участников</w:t>
            </w:r>
          </w:p>
        </w:tc>
        <w:tc>
          <w:tcPr>
            <w:tcW w:w="1701" w:type="dxa"/>
          </w:tcPr>
          <w:p w:rsidR="00720808" w:rsidRPr="00037598" w:rsidRDefault="00720808" w:rsidP="004F5254">
            <w:pPr>
              <w:rPr>
                <w:kern w:val="2"/>
              </w:rPr>
            </w:pPr>
            <w:r w:rsidRPr="00037598">
              <w:rPr>
                <w:kern w:val="2"/>
              </w:rPr>
              <w:t>отчет о проделанной работе</w:t>
            </w:r>
          </w:p>
          <w:p w:rsidR="00720808" w:rsidRPr="00037598" w:rsidRDefault="00720808" w:rsidP="004F5254">
            <w:pPr>
              <w:jc w:val="center"/>
            </w:pPr>
          </w:p>
        </w:tc>
      </w:tr>
      <w:tr w:rsidR="00720808" w:rsidRPr="00037598" w:rsidTr="004F5254">
        <w:tc>
          <w:tcPr>
            <w:tcW w:w="791" w:type="dxa"/>
            <w:gridSpan w:val="2"/>
          </w:tcPr>
          <w:p w:rsidR="00720808" w:rsidRPr="00037598" w:rsidRDefault="00C10D8E" w:rsidP="004F5254">
            <w:r>
              <w:t>3.6</w:t>
            </w:r>
            <w:r w:rsidR="00720808" w:rsidRPr="00037598">
              <w:t>.3</w:t>
            </w:r>
          </w:p>
        </w:tc>
        <w:tc>
          <w:tcPr>
            <w:tcW w:w="2315" w:type="dxa"/>
          </w:tcPr>
          <w:p w:rsidR="00720808" w:rsidRPr="00037598" w:rsidRDefault="00720808" w:rsidP="004F5254">
            <w:pPr>
              <w:rPr>
                <w:kern w:val="2"/>
              </w:rPr>
            </w:pPr>
            <w:r w:rsidRPr="00037598">
              <w:rPr>
                <w:kern w:val="2"/>
              </w:rPr>
              <w:t>Дню Российского Флага</w:t>
            </w:r>
          </w:p>
        </w:tc>
        <w:tc>
          <w:tcPr>
            <w:tcW w:w="1558" w:type="dxa"/>
          </w:tcPr>
          <w:p w:rsidR="00720808" w:rsidRPr="00037598" w:rsidRDefault="00720808" w:rsidP="004F5254">
            <w:pPr>
              <w:ind w:left="-78" w:right="-37"/>
              <w:jc w:val="center"/>
            </w:pPr>
            <w:r w:rsidRPr="00037598">
              <w:t>Август,</w:t>
            </w:r>
          </w:p>
          <w:p w:rsidR="00720808" w:rsidRPr="00037598" w:rsidRDefault="00720808" w:rsidP="004F5254">
            <w:pPr>
              <w:ind w:left="-78" w:right="-37"/>
              <w:jc w:val="center"/>
            </w:pPr>
            <w:r w:rsidRPr="00037598">
              <w:t>ежегодно</w:t>
            </w:r>
          </w:p>
        </w:tc>
        <w:tc>
          <w:tcPr>
            <w:tcW w:w="2210" w:type="dxa"/>
          </w:tcPr>
          <w:p w:rsidR="00720808" w:rsidRPr="00037598" w:rsidRDefault="00720808" w:rsidP="00D93A2B">
            <w:pPr>
              <w:ind w:left="-25" w:right="-66"/>
              <w:jc w:val="center"/>
            </w:pPr>
            <w:r>
              <w:t>МБУК ШСП Шаумновский СДК</w:t>
            </w:r>
          </w:p>
        </w:tc>
        <w:tc>
          <w:tcPr>
            <w:tcW w:w="1736" w:type="dxa"/>
            <w:gridSpan w:val="2"/>
          </w:tcPr>
          <w:p w:rsidR="001D6648" w:rsidRDefault="001D6648" w:rsidP="001D6648">
            <w:pPr>
              <w:jc w:val="center"/>
            </w:pPr>
            <w:r w:rsidRPr="00037598">
              <w:t>в пред</w:t>
            </w:r>
            <w:r>
              <w:t>елах средств, предусмотрен</w:t>
            </w:r>
            <w:r>
              <w:lastRenderedPageBreak/>
              <w:t xml:space="preserve">ных на исполнение муниципального задания </w:t>
            </w:r>
          </w:p>
          <w:p w:rsidR="00720808" w:rsidRPr="00037598" w:rsidRDefault="00720808" w:rsidP="00483F25">
            <w:pPr>
              <w:jc w:val="center"/>
            </w:pPr>
          </w:p>
        </w:tc>
        <w:tc>
          <w:tcPr>
            <w:tcW w:w="2812" w:type="dxa"/>
            <w:gridSpan w:val="2"/>
          </w:tcPr>
          <w:p w:rsidR="00720808" w:rsidRPr="00037598" w:rsidRDefault="00720808" w:rsidP="00720808">
            <w:pPr>
              <w:jc w:val="center"/>
            </w:pPr>
            <w:r w:rsidRPr="00037598">
              <w:rPr>
                <w:kern w:val="2"/>
              </w:rPr>
              <w:lastRenderedPageBreak/>
              <w:t xml:space="preserve">воспитание патриотизма, укрепление активной гражданской позиции </w:t>
            </w:r>
            <w:r w:rsidRPr="00037598">
              <w:rPr>
                <w:kern w:val="2"/>
              </w:rPr>
              <w:lastRenderedPageBreak/>
              <w:t xml:space="preserve">жителей </w:t>
            </w:r>
            <w:r>
              <w:rPr>
                <w:kern w:val="2"/>
              </w:rPr>
              <w:t>Шаумяновского сельского поселения</w:t>
            </w:r>
          </w:p>
        </w:tc>
        <w:tc>
          <w:tcPr>
            <w:tcW w:w="2126" w:type="dxa"/>
          </w:tcPr>
          <w:p w:rsidR="00720808" w:rsidRPr="00037598" w:rsidRDefault="00C10D8E" w:rsidP="004F5254">
            <w:pPr>
              <w:jc w:val="center"/>
            </w:pPr>
            <w:r>
              <w:lastRenderedPageBreak/>
              <w:t>Не менее 1</w:t>
            </w:r>
            <w:r w:rsidR="00720808" w:rsidRPr="00037598">
              <w:t>00 участников</w:t>
            </w:r>
          </w:p>
        </w:tc>
        <w:tc>
          <w:tcPr>
            <w:tcW w:w="1701" w:type="dxa"/>
          </w:tcPr>
          <w:p w:rsidR="00720808" w:rsidRPr="00037598" w:rsidRDefault="00720808" w:rsidP="004F5254">
            <w:pPr>
              <w:rPr>
                <w:kern w:val="2"/>
              </w:rPr>
            </w:pPr>
            <w:r w:rsidRPr="00037598">
              <w:rPr>
                <w:kern w:val="2"/>
              </w:rPr>
              <w:t>отчет о проделанной работе</w:t>
            </w:r>
          </w:p>
          <w:p w:rsidR="00720808" w:rsidRPr="00037598" w:rsidRDefault="00720808" w:rsidP="004F5254">
            <w:pPr>
              <w:jc w:val="center"/>
            </w:pPr>
          </w:p>
        </w:tc>
      </w:tr>
      <w:tr w:rsidR="00720808" w:rsidRPr="00037598" w:rsidTr="004F5254">
        <w:tc>
          <w:tcPr>
            <w:tcW w:w="791" w:type="dxa"/>
            <w:gridSpan w:val="2"/>
          </w:tcPr>
          <w:p w:rsidR="00720808" w:rsidRPr="00037598" w:rsidRDefault="00720808" w:rsidP="004F5254">
            <w:r w:rsidRPr="00037598">
              <w:lastRenderedPageBreak/>
              <w:t>3.13.</w:t>
            </w:r>
          </w:p>
        </w:tc>
        <w:tc>
          <w:tcPr>
            <w:tcW w:w="2315" w:type="dxa"/>
          </w:tcPr>
          <w:p w:rsidR="00720808" w:rsidRPr="00037598" w:rsidRDefault="00720808" w:rsidP="004F5254">
            <w:pPr>
              <w:rPr>
                <w:kern w:val="2"/>
              </w:rPr>
            </w:pPr>
            <w:r w:rsidRPr="00037598">
              <w:rPr>
                <w:kern w:val="2"/>
              </w:rPr>
              <w:t>Организация и проведение мероприятий, посвященных Дню солидарности в борьбе с терроризмом</w:t>
            </w:r>
          </w:p>
        </w:tc>
        <w:tc>
          <w:tcPr>
            <w:tcW w:w="1558" w:type="dxa"/>
          </w:tcPr>
          <w:p w:rsidR="00720808" w:rsidRPr="00037598" w:rsidRDefault="00720808" w:rsidP="004F5254">
            <w:pPr>
              <w:ind w:left="-78" w:right="-37"/>
              <w:jc w:val="center"/>
            </w:pPr>
            <w:r w:rsidRPr="00037598">
              <w:t>Сентябрь,</w:t>
            </w:r>
          </w:p>
          <w:p w:rsidR="00720808" w:rsidRPr="00037598" w:rsidRDefault="00720808" w:rsidP="004F5254">
            <w:pPr>
              <w:ind w:right="-37"/>
            </w:pPr>
            <w:r w:rsidRPr="00037598">
              <w:t>ежегодно</w:t>
            </w:r>
          </w:p>
        </w:tc>
        <w:tc>
          <w:tcPr>
            <w:tcW w:w="2210" w:type="dxa"/>
          </w:tcPr>
          <w:p w:rsidR="00720808" w:rsidRPr="00037598" w:rsidRDefault="00720808" w:rsidP="00D93A2B">
            <w:pPr>
              <w:ind w:left="-25" w:right="-66"/>
              <w:jc w:val="center"/>
            </w:pPr>
            <w:r>
              <w:t>МБУК ШСП Шаумновский СДК</w:t>
            </w:r>
          </w:p>
        </w:tc>
        <w:tc>
          <w:tcPr>
            <w:tcW w:w="1736" w:type="dxa"/>
            <w:gridSpan w:val="2"/>
          </w:tcPr>
          <w:p w:rsidR="00720808" w:rsidRPr="00037598" w:rsidRDefault="001D6648" w:rsidP="00E320BD">
            <w:pPr>
              <w:jc w:val="center"/>
            </w:pPr>
            <w:r w:rsidRPr="00037598">
              <w:t>в пред</w:t>
            </w:r>
            <w:r>
              <w:t xml:space="preserve">елах средств, предусмотренных на исполнение муниципального задания </w:t>
            </w:r>
          </w:p>
        </w:tc>
        <w:tc>
          <w:tcPr>
            <w:tcW w:w="2812" w:type="dxa"/>
            <w:gridSpan w:val="2"/>
          </w:tcPr>
          <w:p w:rsidR="00720808" w:rsidRPr="00037598" w:rsidRDefault="00720808" w:rsidP="004F5254">
            <w:pPr>
              <w:jc w:val="center"/>
            </w:pPr>
            <w:r w:rsidRPr="00037598">
              <w:rPr>
                <w:kern w:val="2"/>
              </w:rPr>
              <w:t>формирование у молодежи установок по непринятию идеологии экстремизма и терроризма</w:t>
            </w:r>
          </w:p>
        </w:tc>
        <w:tc>
          <w:tcPr>
            <w:tcW w:w="2126" w:type="dxa"/>
          </w:tcPr>
          <w:p w:rsidR="00720808" w:rsidRPr="00037598" w:rsidRDefault="00C10D8E" w:rsidP="004F5254">
            <w:pPr>
              <w:jc w:val="center"/>
            </w:pPr>
            <w:r>
              <w:t>Не менее 100</w:t>
            </w:r>
            <w:r w:rsidR="00720808" w:rsidRPr="00037598">
              <w:t xml:space="preserve"> участников</w:t>
            </w:r>
          </w:p>
        </w:tc>
        <w:tc>
          <w:tcPr>
            <w:tcW w:w="1701" w:type="dxa"/>
          </w:tcPr>
          <w:p w:rsidR="00720808" w:rsidRPr="00037598" w:rsidRDefault="00720808" w:rsidP="004F5254">
            <w:pPr>
              <w:rPr>
                <w:kern w:val="2"/>
              </w:rPr>
            </w:pPr>
            <w:r w:rsidRPr="00037598">
              <w:rPr>
                <w:kern w:val="2"/>
              </w:rPr>
              <w:t>отчет о проделанной работе</w:t>
            </w:r>
          </w:p>
          <w:p w:rsidR="00720808" w:rsidRPr="00037598" w:rsidRDefault="00720808" w:rsidP="004F5254">
            <w:pPr>
              <w:jc w:val="center"/>
            </w:pPr>
          </w:p>
        </w:tc>
      </w:tr>
      <w:tr w:rsidR="00720808" w:rsidRPr="00037598" w:rsidTr="004F5254">
        <w:tc>
          <w:tcPr>
            <w:tcW w:w="791" w:type="dxa"/>
            <w:gridSpan w:val="2"/>
          </w:tcPr>
          <w:p w:rsidR="00720808" w:rsidRPr="00037598" w:rsidRDefault="00720808" w:rsidP="004F5254">
            <w:r w:rsidRPr="00037598">
              <w:t>3.14</w:t>
            </w:r>
          </w:p>
        </w:tc>
        <w:tc>
          <w:tcPr>
            <w:tcW w:w="2315" w:type="dxa"/>
          </w:tcPr>
          <w:p w:rsidR="00720808" w:rsidRPr="00037598" w:rsidRDefault="00720808" w:rsidP="004F5254">
            <w:pPr>
              <w:rPr>
                <w:kern w:val="2"/>
              </w:rPr>
            </w:pPr>
            <w:r w:rsidRPr="00037598">
              <w:rPr>
                <w:kern w:val="2"/>
              </w:rPr>
              <w:t>Организация и проведение областной акции «Декада толерантности»</w:t>
            </w:r>
          </w:p>
        </w:tc>
        <w:tc>
          <w:tcPr>
            <w:tcW w:w="1558" w:type="dxa"/>
          </w:tcPr>
          <w:p w:rsidR="00720808" w:rsidRPr="00037598" w:rsidRDefault="00720808" w:rsidP="004F5254">
            <w:pPr>
              <w:ind w:left="-78" w:right="-37"/>
              <w:jc w:val="center"/>
            </w:pPr>
            <w:r w:rsidRPr="00037598">
              <w:t>ежегодно</w:t>
            </w:r>
          </w:p>
        </w:tc>
        <w:tc>
          <w:tcPr>
            <w:tcW w:w="2210" w:type="dxa"/>
          </w:tcPr>
          <w:p w:rsidR="00720808" w:rsidRPr="00037598" w:rsidRDefault="00720808" w:rsidP="00D93A2B">
            <w:pPr>
              <w:ind w:left="-25" w:right="-66"/>
              <w:jc w:val="center"/>
            </w:pPr>
            <w:r>
              <w:t>МБУК ШСП Шаумновский СДК</w:t>
            </w:r>
          </w:p>
        </w:tc>
        <w:tc>
          <w:tcPr>
            <w:tcW w:w="1736" w:type="dxa"/>
            <w:gridSpan w:val="2"/>
          </w:tcPr>
          <w:p w:rsidR="00720808" w:rsidRPr="00037598" w:rsidRDefault="00720808" w:rsidP="004F5254">
            <w:pPr>
              <w:jc w:val="center"/>
            </w:pPr>
            <w:r w:rsidRPr="00037598">
              <w:t>финансирование не требуется</w:t>
            </w:r>
          </w:p>
        </w:tc>
        <w:tc>
          <w:tcPr>
            <w:tcW w:w="2812" w:type="dxa"/>
            <w:gridSpan w:val="2"/>
          </w:tcPr>
          <w:p w:rsidR="00720808" w:rsidRPr="00037598" w:rsidRDefault="00720808" w:rsidP="004F5254">
            <w:pPr>
              <w:jc w:val="center"/>
            </w:pPr>
            <w:r w:rsidRPr="00037598">
              <w:rPr>
                <w:kern w:val="2"/>
              </w:rPr>
              <w:t>привлечение внимания молодежи к важности (ценности) уважения других народов, культур, традиций</w:t>
            </w:r>
          </w:p>
        </w:tc>
        <w:tc>
          <w:tcPr>
            <w:tcW w:w="2126" w:type="dxa"/>
          </w:tcPr>
          <w:p w:rsidR="00720808" w:rsidRPr="00037598" w:rsidRDefault="00720808" w:rsidP="004F5254">
            <w:pPr>
              <w:jc w:val="center"/>
            </w:pPr>
            <w:r>
              <w:t>Не менее 1</w:t>
            </w:r>
            <w:r w:rsidR="00C10D8E">
              <w:t>0</w:t>
            </w:r>
            <w:r w:rsidRPr="00037598">
              <w:t>0 участников</w:t>
            </w:r>
          </w:p>
        </w:tc>
        <w:tc>
          <w:tcPr>
            <w:tcW w:w="1701" w:type="dxa"/>
          </w:tcPr>
          <w:p w:rsidR="00720808" w:rsidRPr="00037598" w:rsidRDefault="00720808" w:rsidP="004F5254">
            <w:pPr>
              <w:rPr>
                <w:kern w:val="2"/>
              </w:rPr>
            </w:pPr>
            <w:r w:rsidRPr="00037598">
              <w:rPr>
                <w:kern w:val="2"/>
              </w:rPr>
              <w:t>отчет о проделанной работе</w:t>
            </w:r>
          </w:p>
          <w:p w:rsidR="00720808" w:rsidRPr="00037598" w:rsidRDefault="00720808" w:rsidP="004F5254">
            <w:pPr>
              <w:jc w:val="center"/>
            </w:pPr>
          </w:p>
        </w:tc>
      </w:tr>
      <w:tr w:rsidR="00720808" w:rsidRPr="00037598" w:rsidTr="004F5254">
        <w:tc>
          <w:tcPr>
            <w:tcW w:w="791" w:type="dxa"/>
            <w:gridSpan w:val="2"/>
          </w:tcPr>
          <w:p w:rsidR="00720808" w:rsidRPr="00037598" w:rsidRDefault="00720808" w:rsidP="004F5254"/>
        </w:tc>
        <w:tc>
          <w:tcPr>
            <w:tcW w:w="14458" w:type="dxa"/>
            <w:gridSpan w:val="9"/>
          </w:tcPr>
          <w:p w:rsidR="00720808" w:rsidRPr="00037598" w:rsidRDefault="00720808" w:rsidP="004F5254">
            <w:pPr>
              <w:jc w:val="center"/>
              <w:rPr>
                <w:b/>
              </w:rPr>
            </w:pPr>
            <w:r w:rsidRPr="00037598">
              <w:rPr>
                <w:b/>
              </w:rPr>
              <w:t>4. Информационно-пропагандистские мероприятия</w:t>
            </w:r>
          </w:p>
        </w:tc>
      </w:tr>
      <w:tr w:rsidR="00720808" w:rsidRPr="00037598" w:rsidTr="004F5254">
        <w:tc>
          <w:tcPr>
            <w:tcW w:w="791" w:type="dxa"/>
            <w:gridSpan w:val="2"/>
          </w:tcPr>
          <w:p w:rsidR="00720808" w:rsidRPr="00037598" w:rsidRDefault="00720808" w:rsidP="004F5254">
            <w:r w:rsidRPr="00037598">
              <w:t>4.1</w:t>
            </w:r>
          </w:p>
        </w:tc>
        <w:tc>
          <w:tcPr>
            <w:tcW w:w="2315" w:type="dxa"/>
          </w:tcPr>
          <w:p w:rsidR="00720808" w:rsidRPr="00037598" w:rsidRDefault="00720808" w:rsidP="00720808">
            <w:r w:rsidRPr="00037598">
              <w:rPr>
                <w:rStyle w:val="onenewstext"/>
              </w:rPr>
              <w:t xml:space="preserve">Освещение в СМИ информации о деятельности </w:t>
            </w:r>
            <w:r>
              <w:rPr>
                <w:rStyle w:val="onenewstext"/>
              </w:rPr>
              <w:t>Администрации Шаумяновского селського поселения</w:t>
            </w:r>
            <w:r w:rsidRPr="00037598">
              <w:rPr>
                <w:rStyle w:val="onenewstext"/>
              </w:rPr>
              <w:t xml:space="preserve">  о гармонизации межнациональных отношений на </w:t>
            </w:r>
            <w:r>
              <w:rPr>
                <w:rStyle w:val="onenewstext"/>
              </w:rPr>
              <w:t>поселения</w:t>
            </w:r>
          </w:p>
        </w:tc>
        <w:tc>
          <w:tcPr>
            <w:tcW w:w="1558" w:type="dxa"/>
          </w:tcPr>
          <w:p w:rsidR="00720808" w:rsidRPr="00037598" w:rsidRDefault="00720808" w:rsidP="004F5254">
            <w:pPr>
              <w:jc w:val="center"/>
            </w:pPr>
            <w:r w:rsidRPr="00037598">
              <w:t>весь период</w:t>
            </w:r>
          </w:p>
        </w:tc>
        <w:tc>
          <w:tcPr>
            <w:tcW w:w="2210" w:type="dxa"/>
          </w:tcPr>
          <w:p w:rsidR="00720808" w:rsidRPr="00037598" w:rsidRDefault="00720808" w:rsidP="004F5254">
            <w:pPr>
              <w:ind w:left="-25" w:right="-66"/>
              <w:jc w:val="center"/>
            </w:pPr>
            <w:r w:rsidRPr="00037598">
              <w:t xml:space="preserve">Администрация </w:t>
            </w:r>
            <w:r>
              <w:t>Шаумяновского селського поселения</w:t>
            </w:r>
            <w:r w:rsidRPr="00037598">
              <w:t>,</w:t>
            </w:r>
          </w:p>
          <w:p w:rsidR="00720808" w:rsidRPr="00037598" w:rsidRDefault="00720808" w:rsidP="004F5254">
            <w:pPr>
              <w:ind w:left="-25" w:right="-66"/>
              <w:jc w:val="center"/>
            </w:pPr>
            <w:r w:rsidRPr="00037598">
              <w:t>ОМВД России по Егорлыкскому району,</w:t>
            </w:r>
          </w:p>
          <w:p w:rsidR="00720808" w:rsidRPr="00037598" w:rsidRDefault="00720808" w:rsidP="004F5254">
            <w:pPr>
              <w:jc w:val="center"/>
            </w:pPr>
          </w:p>
        </w:tc>
        <w:tc>
          <w:tcPr>
            <w:tcW w:w="1736" w:type="dxa"/>
            <w:gridSpan w:val="2"/>
          </w:tcPr>
          <w:p w:rsidR="00720808" w:rsidRPr="00037598" w:rsidRDefault="00720808" w:rsidP="004F5254">
            <w:pPr>
              <w:ind w:left="-38" w:right="-52"/>
              <w:jc w:val="center"/>
            </w:pPr>
            <w:r w:rsidRPr="00037598">
              <w:t>финансирование не требуется</w:t>
            </w:r>
          </w:p>
        </w:tc>
        <w:tc>
          <w:tcPr>
            <w:tcW w:w="2812" w:type="dxa"/>
            <w:gridSpan w:val="2"/>
          </w:tcPr>
          <w:p w:rsidR="00720808" w:rsidRPr="00037598" w:rsidRDefault="00720808" w:rsidP="004F5254">
            <w:pPr>
              <w:jc w:val="center"/>
            </w:pPr>
            <w:r w:rsidRPr="00037598">
              <w:t>организация освещения актуальных вопрос в сфере межнациональных отношений.</w:t>
            </w:r>
          </w:p>
          <w:p w:rsidR="00720808" w:rsidRPr="00037598" w:rsidRDefault="00720808" w:rsidP="004F5254">
            <w:pPr>
              <w:jc w:val="center"/>
            </w:pPr>
          </w:p>
        </w:tc>
        <w:tc>
          <w:tcPr>
            <w:tcW w:w="2126" w:type="dxa"/>
          </w:tcPr>
          <w:p w:rsidR="00720808" w:rsidRPr="00037598" w:rsidRDefault="00720808" w:rsidP="004F5254">
            <w:pPr>
              <w:ind w:left="708" w:hanging="708"/>
              <w:jc w:val="center"/>
            </w:pPr>
            <w:r w:rsidRPr="00037598">
              <w:t xml:space="preserve">Охват жителей </w:t>
            </w:r>
          </w:p>
          <w:p w:rsidR="00720808" w:rsidRPr="00037598" w:rsidRDefault="00720808" w:rsidP="004F5254">
            <w:pPr>
              <w:jc w:val="center"/>
            </w:pPr>
            <w:r>
              <w:t>поселения</w:t>
            </w:r>
          </w:p>
        </w:tc>
        <w:tc>
          <w:tcPr>
            <w:tcW w:w="1701" w:type="dxa"/>
          </w:tcPr>
          <w:p w:rsidR="00720808" w:rsidRPr="00037598" w:rsidRDefault="00720808" w:rsidP="004F5254">
            <w:pPr>
              <w:jc w:val="center"/>
            </w:pPr>
            <w:r w:rsidRPr="00037598">
              <w:t>информационная справка</w:t>
            </w:r>
          </w:p>
        </w:tc>
      </w:tr>
    </w:tbl>
    <w:p w:rsidR="00933E2D" w:rsidRPr="00F37535" w:rsidRDefault="00933E2D" w:rsidP="00720808">
      <w:pPr>
        <w:jc w:val="both"/>
      </w:pPr>
    </w:p>
    <w:p w:rsidR="00283612" w:rsidRPr="00933E2D" w:rsidRDefault="00283612" w:rsidP="00933E2D">
      <w:pPr>
        <w:jc w:val="center"/>
        <w:rPr>
          <w:sz w:val="28"/>
          <w:szCs w:val="28"/>
        </w:rPr>
      </w:pPr>
    </w:p>
    <w:sectPr w:rsidR="00283612" w:rsidRPr="00933E2D" w:rsidSect="001D6648">
      <w:pgSz w:w="16838" w:h="11906" w:orient="landscape"/>
      <w:pgMar w:top="851" w:right="851" w:bottom="851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5C8" w:rsidRDefault="007505C8" w:rsidP="00AC4247">
      <w:r>
        <w:separator/>
      </w:r>
    </w:p>
  </w:endnote>
  <w:endnote w:type="continuationSeparator" w:id="0">
    <w:p w:rsidR="007505C8" w:rsidRDefault="007505C8" w:rsidP="00AC4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5C8" w:rsidRDefault="007505C8" w:rsidP="00AC4247">
      <w:r>
        <w:separator/>
      </w:r>
    </w:p>
  </w:footnote>
  <w:footnote w:type="continuationSeparator" w:id="0">
    <w:p w:rsidR="007505C8" w:rsidRDefault="007505C8" w:rsidP="00AC42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8174B"/>
    <w:multiLevelType w:val="multilevel"/>
    <w:tmpl w:val="FDB4853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E13"/>
    <w:rsid w:val="00007293"/>
    <w:rsid w:val="00030C8D"/>
    <w:rsid w:val="00037598"/>
    <w:rsid w:val="000541E6"/>
    <w:rsid w:val="00055A2C"/>
    <w:rsid w:val="00057BAC"/>
    <w:rsid w:val="00061901"/>
    <w:rsid w:val="000667AC"/>
    <w:rsid w:val="000812D1"/>
    <w:rsid w:val="000817D4"/>
    <w:rsid w:val="0008377D"/>
    <w:rsid w:val="00091D1F"/>
    <w:rsid w:val="000B6E07"/>
    <w:rsid w:val="000C2EE8"/>
    <w:rsid w:val="000D23CA"/>
    <w:rsid w:val="000D5984"/>
    <w:rsid w:val="000E27AB"/>
    <w:rsid w:val="00103129"/>
    <w:rsid w:val="0011527B"/>
    <w:rsid w:val="001246E3"/>
    <w:rsid w:val="001341C3"/>
    <w:rsid w:val="00145674"/>
    <w:rsid w:val="00152DD0"/>
    <w:rsid w:val="001838FC"/>
    <w:rsid w:val="0019053E"/>
    <w:rsid w:val="0019655A"/>
    <w:rsid w:val="001B1B93"/>
    <w:rsid w:val="001D6648"/>
    <w:rsid w:val="001E1BD9"/>
    <w:rsid w:val="001E6463"/>
    <w:rsid w:val="001F36C8"/>
    <w:rsid w:val="00202DF8"/>
    <w:rsid w:val="00211EB1"/>
    <w:rsid w:val="00221EED"/>
    <w:rsid w:val="00223CEE"/>
    <w:rsid w:val="00227370"/>
    <w:rsid w:val="0023082A"/>
    <w:rsid w:val="002452FE"/>
    <w:rsid w:val="00262E30"/>
    <w:rsid w:val="0026690D"/>
    <w:rsid w:val="002713C8"/>
    <w:rsid w:val="00274DA6"/>
    <w:rsid w:val="00283612"/>
    <w:rsid w:val="0029517F"/>
    <w:rsid w:val="002D25A2"/>
    <w:rsid w:val="002D2E00"/>
    <w:rsid w:val="002D45B9"/>
    <w:rsid w:val="002D4896"/>
    <w:rsid w:val="002E765C"/>
    <w:rsid w:val="00323716"/>
    <w:rsid w:val="00323748"/>
    <w:rsid w:val="003269C8"/>
    <w:rsid w:val="00331C44"/>
    <w:rsid w:val="00354033"/>
    <w:rsid w:val="00355576"/>
    <w:rsid w:val="00361A29"/>
    <w:rsid w:val="00361EB3"/>
    <w:rsid w:val="00366A90"/>
    <w:rsid w:val="003724FA"/>
    <w:rsid w:val="00372F06"/>
    <w:rsid w:val="00375D1A"/>
    <w:rsid w:val="00396675"/>
    <w:rsid w:val="003D1C4E"/>
    <w:rsid w:val="003D3F04"/>
    <w:rsid w:val="003E298E"/>
    <w:rsid w:val="003E7887"/>
    <w:rsid w:val="003E7F2B"/>
    <w:rsid w:val="00401917"/>
    <w:rsid w:val="00401A7E"/>
    <w:rsid w:val="00421D54"/>
    <w:rsid w:val="00431CB8"/>
    <w:rsid w:val="00444CFD"/>
    <w:rsid w:val="00456028"/>
    <w:rsid w:val="00473C59"/>
    <w:rsid w:val="00476E3B"/>
    <w:rsid w:val="004A645F"/>
    <w:rsid w:val="004C4AD5"/>
    <w:rsid w:val="004D08F3"/>
    <w:rsid w:val="004D5AF9"/>
    <w:rsid w:val="004E3082"/>
    <w:rsid w:val="004E329D"/>
    <w:rsid w:val="004F3C7A"/>
    <w:rsid w:val="004F5254"/>
    <w:rsid w:val="0050043F"/>
    <w:rsid w:val="00501A2E"/>
    <w:rsid w:val="0050316A"/>
    <w:rsid w:val="005256C6"/>
    <w:rsid w:val="00544E35"/>
    <w:rsid w:val="00546D51"/>
    <w:rsid w:val="00561F0E"/>
    <w:rsid w:val="00563A5B"/>
    <w:rsid w:val="00566E3B"/>
    <w:rsid w:val="005752F3"/>
    <w:rsid w:val="00577D70"/>
    <w:rsid w:val="00597FB2"/>
    <w:rsid w:val="005A54C1"/>
    <w:rsid w:val="005F3080"/>
    <w:rsid w:val="005F7E09"/>
    <w:rsid w:val="006059BB"/>
    <w:rsid w:val="00634FFE"/>
    <w:rsid w:val="00645363"/>
    <w:rsid w:val="00646C7B"/>
    <w:rsid w:val="00654FF0"/>
    <w:rsid w:val="00657331"/>
    <w:rsid w:val="00671501"/>
    <w:rsid w:val="00671B47"/>
    <w:rsid w:val="0067236B"/>
    <w:rsid w:val="00677E6B"/>
    <w:rsid w:val="00682150"/>
    <w:rsid w:val="0068398B"/>
    <w:rsid w:val="00687A90"/>
    <w:rsid w:val="00691F0D"/>
    <w:rsid w:val="0069424B"/>
    <w:rsid w:val="00697621"/>
    <w:rsid w:val="006A0AF2"/>
    <w:rsid w:val="006A768C"/>
    <w:rsid w:val="006B5F85"/>
    <w:rsid w:val="006C140C"/>
    <w:rsid w:val="00705E64"/>
    <w:rsid w:val="007076F9"/>
    <w:rsid w:val="00720808"/>
    <w:rsid w:val="00724FAB"/>
    <w:rsid w:val="007357D9"/>
    <w:rsid w:val="00735F06"/>
    <w:rsid w:val="0074268D"/>
    <w:rsid w:val="007505C8"/>
    <w:rsid w:val="00751B9A"/>
    <w:rsid w:val="00772696"/>
    <w:rsid w:val="007731B6"/>
    <w:rsid w:val="007A159A"/>
    <w:rsid w:val="007A473D"/>
    <w:rsid w:val="007C3C4B"/>
    <w:rsid w:val="007D3E63"/>
    <w:rsid w:val="007D7F58"/>
    <w:rsid w:val="007E56F5"/>
    <w:rsid w:val="007F033E"/>
    <w:rsid w:val="0080102F"/>
    <w:rsid w:val="00802C1C"/>
    <w:rsid w:val="00806772"/>
    <w:rsid w:val="008171AC"/>
    <w:rsid w:val="0083491F"/>
    <w:rsid w:val="008467CA"/>
    <w:rsid w:val="00874A7E"/>
    <w:rsid w:val="0089606F"/>
    <w:rsid w:val="008A387C"/>
    <w:rsid w:val="008B30DC"/>
    <w:rsid w:val="008B3CE3"/>
    <w:rsid w:val="008C34DC"/>
    <w:rsid w:val="008D7A35"/>
    <w:rsid w:val="008E53AC"/>
    <w:rsid w:val="008F2652"/>
    <w:rsid w:val="00917650"/>
    <w:rsid w:val="009256AE"/>
    <w:rsid w:val="0092573A"/>
    <w:rsid w:val="009300C7"/>
    <w:rsid w:val="00933E2D"/>
    <w:rsid w:val="009417E6"/>
    <w:rsid w:val="00943E13"/>
    <w:rsid w:val="00951566"/>
    <w:rsid w:val="00973D60"/>
    <w:rsid w:val="00985193"/>
    <w:rsid w:val="009912E0"/>
    <w:rsid w:val="00996B15"/>
    <w:rsid w:val="009B208B"/>
    <w:rsid w:val="009C522D"/>
    <w:rsid w:val="009C5C47"/>
    <w:rsid w:val="009D3690"/>
    <w:rsid w:val="009E5514"/>
    <w:rsid w:val="00A00F5A"/>
    <w:rsid w:val="00A16F39"/>
    <w:rsid w:val="00A23DAC"/>
    <w:rsid w:val="00A30A69"/>
    <w:rsid w:val="00A37E41"/>
    <w:rsid w:val="00A404C7"/>
    <w:rsid w:val="00A40828"/>
    <w:rsid w:val="00A43981"/>
    <w:rsid w:val="00A50C9C"/>
    <w:rsid w:val="00A6171E"/>
    <w:rsid w:val="00A658EE"/>
    <w:rsid w:val="00A77E2F"/>
    <w:rsid w:val="00A808B2"/>
    <w:rsid w:val="00A82539"/>
    <w:rsid w:val="00A85274"/>
    <w:rsid w:val="00A85892"/>
    <w:rsid w:val="00A85FCD"/>
    <w:rsid w:val="00A93B27"/>
    <w:rsid w:val="00A95AA2"/>
    <w:rsid w:val="00AA3C57"/>
    <w:rsid w:val="00AA55D8"/>
    <w:rsid w:val="00AB17CF"/>
    <w:rsid w:val="00AC072B"/>
    <w:rsid w:val="00AC3BC4"/>
    <w:rsid w:val="00AC4247"/>
    <w:rsid w:val="00AE18DF"/>
    <w:rsid w:val="00AF5363"/>
    <w:rsid w:val="00B01B48"/>
    <w:rsid w:val="00B06919"/>
    <w:rsid w:val="00B143A0"/>
    <w:rsid w:val="00B256BF"/>
    <w:rsid w:val="00B34068"/>
    <w:rsid w:val="00B603B2"/>
    <w:rsid w:val="00B620F4"/>
    <w:rsid w:val="00B6551B"/>
    <w:rsid w:val="00B77844"/>
    <w:rsid w:val="00B80896"/>
    <w:rsid w:val="00BE1F89"/>
    <w:rsid w:val="00BE7502"/>
    <w:rsid w:val="00C00268"/>
    <w:rsid w:val="00C0721D"/>
    <w:rsid w:val="00C10D8E"/>
    <w:rsid w:val="00C13971"/>
    <w:rsid w:val="00C174CB"/>
    <w:rsid w:val="00C26D93"/>
    <w:rsid w:val="00C40D80"/>
    <w:rsid w:val="00C4448C"/>
    <w:rsid w:val="00C71408"/>
    <w:rsid w:val="00C86EA6"/>
    <w:rsid w:val="00CA2AFB"/>
    <w:rsid w:val="00CB57D7"/>
    <w:rsid w:val="00CC2B47"/>
    <w:rsid w:val="00CC5F07"/>
    <w:rsid w:val="00CD6ABF"/>
    <w:rsid w:val="00CE06FF"/>
    <w:rsid w:val="00CF41AB"/>
    <w:rsid w:val="00CF50CC"/>
    <w:rsid w:val="00CF7021"/>
    <w:rsid w:val="00D10369"/>
    <w:rsid w:val="00D201A7"/>
    <w:rsid w:val="00D215BD"/>
    <w:rsid w:val="00D253AC"/>
    <w:rsid w:val="00D406FD"/>
    <w:rsid w:val="00D56B98"/>
    <w:rsid w:val="00D6449A"/>
    <w:rsid w:val="00D83DC3"/>
    <w:rsid w:val="00DA70A2"/>
    <w:rsid w:val="00DA7CD6"/>
    <w:rsid w:val="00DB2457"/>
    <w:rsid w:val="00DB4211"/>
    <w:rsid w:val="00DC0B30"/>
    <w:rsid w:val="00DD336A"/>
    <w:rsid w:val="00DD5017"/>
    <w:rsid w:val="00DE17B7"/>
    <w:rsid w:val="00E22BD0"/>
    <w:rsid w:val="00E320BD"/>
    <w:rsid w:val="00E50BDE"/>
    <w:rsid w:val="00E535C1"/>
    <w:rsid w:val="00E75DBD"/>
    <w:rsid w:val="00E9009E"/>
    <w:rsid w:val="00E9107D"/>
    <w:rsid w:val="00EA5E4C"/>
    <w:rsid w:val="00ED11F4"/>
    <w:rsid w:val="00EE5262"/>
    <w:rsid w:val="00EF4D21"/>
    <w:rsid w:val="00F042E0"/>
    <w:rsid w:val="00F13FB2"/>
    <w:rsid w:val="00F23E34"/>
    <w:rsid w:val="00F32267"/>
    <w:rsid w:val="00F33C79"/>
    <w:rsid w:val="00F37535"/>
    <w:rsid w:val="00F4104F"/>
    <w:rsid w:val="00F64535"/>
    <w:rsid w:val="00F7094A"/>
    <w:rsid w:val="00F735B8"/>
    <w:rsid w:val="00F75A54"/>
    <w:rsid w:val="00F869E6"/>
    <w:rsid w:val="00F95CED"/>
    <w:rsid w:val="00FA1642"/>
    <w:rsid w:val="00FA2292"/>
    <w:rsid w:val="00FA4CEC"/>
    <w:rsid w:val="00FB59B3"/>
    <w:rsid w:val="00FD668F"/>
    <w:rsid w:val="00FE3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A6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30A6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A30A69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2BD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22BD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rsid w:val="00E9107D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rsid w:val="0069424B"/>
    <w:rPr>
      <w:rFonts w:ascii="Segoe UI" w:hAnsi="Segoe UI"/>
      <w:sz w:val="18"/>
      <w:szCs w:val="18"/>
    </w:rPr>
  </w:style>
  <w:style w:type="paragraph" w:customStyle="1" w:styleId="4">
    <w:name w:val="Знак Знак4 Знак Знак"/>
    <w:basedOn w:val="a"/>
    <w:uiPriority w:val="99"/>
    <w:rsid w:val="00421D5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Текст выноски Знак"/>
    <w:link w:val="a4"/>
    <w:uiPriority w:val="99"/>
    <w:locked/>
    <w:rsid w:val="0069424B"/>
    <w:rPr>
      <w:rFonts w:ascii="Segoe UI" w:hAnsi="Segoe UI"/>
      <w:sz w:val="18"/>
    </w:rPr>
  </w:style>
  <w:style w:type="character" w:customStyle="1" w:styleId="onenewstext">
    <w:name w:val="onenewstext"/>
    <w:basedOn w:val="a0"/>
    <w:uiPriority w:val="99"/>
    <w:rsid w:val="00057BAC"/>
    <w:rPr>
      <w:rFonts w:cs="Times New Roman"/>
    </w:rPr>
  </w:style>
  <w:style w:type="paragraph" w:customStyle="1" w:styleId="14">
    <w:name w:val="Обычный + 14 пт"/>
    <w:aliases w:val="уплотненный на  0,2 пт"/>
    <w:basedOn w:val="a"/>
    <w:uiPriority w:val="99"/>
    <w:rsid w:val="00F13FB2"/>
    <w:pPr>
      <w:ind w:left="3600" w:firstLine="720"/>
    </w:pPr>
    <w:rPr>
      <w:spacing w:val="-4"/>
      <w:sz w:val="28"/>
      <w:szCs w:val="28"/>
    </w:rPr>
  </w:style>
  <w:style w:type="paragraph" w:customStyle="1" w:styleId="a6">
    <w:name w:val="Адресат"/>
    <w:basedOn w:val="a"/>
    <w:uiPriority w:val="99"/>
    <w:rsid w:val="00F13FB2"/>
    <w:pPr>
      <w:autoSpaceDE w:val="0"/>
      <w:autoSpaceDN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AC4247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AC4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C4247"/>
    <w:rPr>
      <w:rFonts w:cs="Times New Roman"/>
      <w:sz w:val="24"/>
      <w:szCs w:val="24"/>
    </w:rPr>
  </w:style>
  <w:style w:type="paragraph" w:styleId="ab">
    <w:name w:val="Body Text Indent"/>
    <w:basedOn w:val="a"/>
    <w:link w:val="ac"/>
    <w:uiPriority w:val="99"/>
    <w:rsid w:val="006A0AF2"/>
    <w:pPr>
      <w:ind w:firstLine="709"/>
      <w:jc w:val="both"/>
    </w:pPr>
    <w:rPr>
      <w:sz w:val="28"/>
      <w:szCs w:val="20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C4247"/>
    <w:rPr>
      <w:rFonts w:cs="Times New Roman"/>
      <w:sz w:val="24"/>
      <w:szCs w:val="24"/>
    </w:rPr>
  </w:style>
  <w:style w:type="paragraph" w:styleId="ad">
    <w:name w:val="List Paragraph"/>
    <w:basedOn w:val="a"/>
    <w:uiPriority w:val="99"/>
    <w:qFormat/>
    <w:rsid w:val="00917650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6A0AF2"/>
    <w:rPr>
      <w:rFonts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4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7</Pages>
  <Words>1451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17 января 2017 года</vt:lpstr>
    </vt:vector>
  </TitlesOfParts>
  <Company>Администрация</Company>
  <LinksUpToDate>false</LinksUpToDate>
  <CharactersWithSpaces>9708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 января 2017 года</dc:title>
  <dc:creator>Юрий  Калиновский</dc:creator>
  <cp:lastModifiedBy>RePack by SPecialiST</cp:lastModifiedBy>
  <cp:revision>6</cp:revision>
  <cp:lastPrinted>2019-01-17T09:18:00Z</cp:lastPrinted>
  <dcterms:created xsi:type="dcterms:W3CDTF">2019-01-15T14:12:00Z</dcterms:created>
  <dcterms:modified xsi:type="dcterms:W3CDTF">2019-01-17T14:01:00Z</dcterms:modified>
</cp:coreProperties>
</file>