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B2" w:rsidRDefault="000632B2" w:rsidP="000632B2">
      <w:pPr>
        <w:tabs>
          <w:tab w:val="left" w:pos="6930"/>
        </w:tabs>
        <w:jc w:val="center"/>
        <w:rPr>
          <w:rFonts w:eastAsia="Times New Roman"/>
          <w:b/>
          <w:sz w:val="44"/>
          <w:szCs w:val="20"/>
          <w:lang w:eastAsia="ru-RU"/>
        </w:rPr>
      </w:pPr>
      <w:r>
        <w:rPr>
          <w:rFonts w:eastAsia="Times New Roman"/>
          <w:b/>
          <w:sz w:val="44"/>
          <w:szCs w:val="20"/>
          <w:lang w:eastAsia="ru-RU"/>
        </w:rPr>
        <w:tab/>
      </w:r>
    </w:p>
    <w:p w:rsidR="000632B2" w:rsidRDefault="000632B2" w:rsidP="000632B2">
      <w:pPr>
        <w:tabs>
          <w:tab w:val="left" w:pos="6930"/>
        </w:tabs>
        <w:jc w:val="center"/>
        <w:rPr>
          <w:i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B2" w:rsidRPr="000632B2" w:rsidRDefault="000632B2" w:rsidP="00063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B2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0632B2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0632B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632B2" w:rsidRPr="000632B2" w:rsidRDefault="000632B2" w:rsidP="00063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B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632B2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</w:p>
    <w:p w:rsidR="000632B2" w:rsidRPr="000632B2" w:rsidRDefault="000632B2" w:rsidP="00063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B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C3A3D" w:rsidRDefault="00B22BB5" w:rsidP="00063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632B2" w:rsidRPr="000632B2" w:rsidRDefault="000632B2" w:rsidP="00063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2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429E6" w:rsidRPr="001A3C34" w:rsidRDefault="009429E6" w:rsidP="0094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E6" w:rsidRPr="001A3C34" w:rsidRDefault="004C3A3D" w:rsidP="009429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2017 г.                   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B22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</w:rPr>
        <w:t>Шаумяновский</w:t>
      </w:r>
      <w:proofErr w:type="spellEnd"/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4F4D1D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F4D1D">
        <w:rPr>
          <w:rStyle w:val="msonormal0"/>
          <w:rFonts w:ascii="Times New Roman" w:hAnsi="Times New Roman" w:cs="Times New Roman"/>
          <w:sz w:val="28"/>
          <w:szCs w:val="28"/>
        </w:rPr>
        <w:t>О проведении анкетирования о включении общественной территории в муниципальную программу</w:t>
      </w:r>
      <w:proofErr w:type="gramStart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>«Ф</w:t>
      </w:r>
      <w:proofErr w:type="gramEnd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 xml:space="preserve">ормирование современной городской среды на территории </w:t>
      </w:r>
      <w:proofErr w:type="spellStart"/>
      <w:r w:rsidR="00814867">
        <w:rPr>
          <w:rStyle w:val="msonormal0"/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 xml:space="preserve"> района на 2018 - 2022 годы»</w:t>
      </w:r>
    </w:p>
    <w:p w:rsidR="004F4D1D" w:rsidRPr="001A3C34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4867" w:rsidRDefault="004F4D1D" w:rsidP="004F4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мнения населения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B1D45" w:rsidRPr="003B1D4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B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 № </w:t>
      </w:r>
      <w:r w:rsidR="003B1D45" w:rsidRPr="003B1D4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сроков представления, рассмотрения и оценки предложений граждан, организаций по благоустройству наиболее посещаемой муниципальной территории общего пользования </w:t>
      </w:r>
      <w:proofErr w:type="spell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поселения, а также дворовых территорий, об определении и  включении  их в муниципальную программу «Формирование современной городской среды на территории</w:t>
      </w:r>
      <w:proofErr w:type="gram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Шаумяновское</w:t>
      </w:r>
      <w:proofErr w:type="spell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сельское поселение» на 2018 - 2022 годы» и Порядка общественного обсуждения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Шаумяновское</w:t>
      </w:r>
      <w:proofErr w:type="spell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сельское поселение» на 2018-2022</w:t>
      </w:r>
      <w:r w:rsidR="003B1D45" w:rsidRPr="003B1D45">
        <w:rPr>
          <w:rFonts w:ascii="Times New Roman" w:hAnsi="Times New Roman" w:cs="Times New Roman"/>
          <w:b/>
          <w:sz w:val="28"/>
          <w:szCs w:val="28"/>
        </w:rPr>
        <w:t> </w:t>
      </w:r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годы»</w:t>
      </w:r>
      <w:r w:rsidR="00AB21AB" w:rsidRPr="003B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Устав</w:t>
      </w:r>
      <w:r w:rsidR="0081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81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Шаумяновское</w:t>
      </w:r>
      <w:proofErr w:type="spellEnd"/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 </w:t>
      </w:r>
      <w:proofErr w:type="gramEnd"/>
    </w:p>
    <w:p w:rsidR="004F4D1D" w:rsidRPr="004F4D1D" w:rsidRDefault="00814867" w:rsidP="004F4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4F4D1D"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</w:t>
      </w:r>
    </w:p>
    <w:p w:rsidR="004F4D1D" w:rsidRPr="00A478F0" w:rsidRDefault="004F4D1D" w:rsidP="004F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1D" w:rsidRPr="00C45B36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на территории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AB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жителей 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2467C">
        <w:rPr>
          <w:rFonts w:ascii="Times New Roman" w:eastAsia="Calibri" w:hAnsi="Times New Roman" w:cs="Times New Roman"/>
          <w:sz w:val="28"/>
          <w:szCs w:val="28"/>
        </w:rPr>
        <w:t>27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7C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2467C">
        <w:rPr>
          <w:rFonts w:ascii="Times New Roman" w:eastAsia="Calibri" w:hAnsi="Times New Roman" w:cs="Times New Roman"/>
          <w:sz w:val="28"/>
          <w:szCs w:val="28"/>
        </w:rPr>
        <w:t>28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7C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B36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года 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постановлению.</w:t>
      </w:r>
    </w:p>
    <w:p w:rsidR="00C45B36" w:rsidRDefault="00C45B36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рганизовать проведение </w:t>
      </w:r>
      <w:r w:rsidRPr="00C45B36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C45B3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45B36">
        <w:rPr>
          <w:rFonts w:ascii="Times New Roman" w:eastAsia="Calibri" w:hAnsi="Times New Roman" w:cs="Times New Roman"/>
          <w:sz w:val="28"/>
          <w:szCs w:val="28"/>
          <w:lang w:val="en-US"/>
        </w:rPr>
        <w:t>lin</w:t>
      </w:r>
      <w:proofErr w:type="spellEnd"/>
      <w:proofErr w:type="gramStart"/>
      <w:r w:rsidRPr="00C45B36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опроса по утвержденн</w:t>
      </w:r>
      <w:r w:rsidR="00C52F3B">
        <w:rPr>
          <w:rFonts w:ascii="Times New Roman" w:eastAsia="Calibri" w:hAnsi="Times New Roman" w:cs="Times New Roman"/>
          <w:sz w:val="28"/>
          <w:szCs w:val="28"/>
        </w:rPr>
        <w:t>ому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r w:rsidR="00C52F3B">
        <w:rPr>
          <w:rFonts w:ascii="Times New Roman" w:eastAsia="Calibri" w:hAnsi="Times New Roman" w:cs="Times New Roman"/>
          <w:sz w:val="28"/>
          <w:szCs w:val="28"/>
        </w:rPr>
        <w:t>у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анкет</w:t>
      </w:r>
      <w:r w:rsidR="00C52F3B">
        <w:rPr>
          <w:rFonts w:ascii="Times New Roman" w:eastAsia="Calibri" w:hAnsi="Times New Roman" w:cs="Times New Roman"/>
          <w:sz w:val="28"/>
          <w:szCs w:val="28"/>
        </w:rPr>
        <w:t>ы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 на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814867">
        <w:rPr>
          <w:rFonts w:ascii="Times New Roman" w:eastAsia="Calibri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2467C">
        <w:rPr>
          <w:rFonts w:ascii="Times New Roman" w:eastAsia="Calibri" w:hAnsi="Times New Roman" w:cs="Times New Roman"/>
          <w:sz w:val="28"/>
          <w:szCs w:val="28"/>
        </w:rPr>
        <w:t>27 октября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2467C">
        <w:rPr>
          <w:rFonts w:ascii="Times New Roman" w:eastAsia="Calibri" w:hAnsi="Times New Roman" w:cs="Times New Roman"/>
          <w:sz w:val="28"/>
          <w:szCs w:val="28"/>
        </w:rPr>
        <w:t>28 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 года.</w:t>
      </w: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ровести обработку материалов анкетирования и подготовить сводную аналитическую  информацию по результатам проведенного анкетирования в срок до </w:t>
      </w:r>
      <w:r w:rsidR="0012467C">
        <w:rPr>
          <w:rFonts w:ascii="Times New Roman" w:eastAsia="Calibri" w:hAnsi="Times New Roman" w:cs="Times New Roman"/>
          <w:sz w:val="28"/>
          <w:szCs w:val="28"/>
        </w:rPr>
        <w:t>29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7C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C45B36" w:rsidRDefault="00C45B36" w:rsidP="00C45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4.О</w:t>
      </w:r>
      <w:r w:rsidRPr="00C45B36">
        <w:rPr>
          <w:rFonts w:ascii="Times New Roman" w:eastAsia="Calibri" w:hAnsi="Times New Roman" w:cs="Times New Roman"/>
          <w:sz w:val="28"/>
          <w:szCs w:val="28"/>
        </w:rPr>
        <w:t>беспечить своевременность и  доступность  информации по результ</w:t>
      </w:r>
      <w:r>
        <w:rPr>
          <w:rFonts w:ascii="Times New Roman" w:eastAsia="Calibri" w:hAnsi="Times New Roman" w:cs="Times New Roman"/>
          <w:sz w:val="28"/>
          <w:szCs w:val="28"/>
        </w:rPr>
        <w:t>атам проведенного анкетирования.</w:t>
      </w:r>
    </w:p>
    <w:p w:rsidR="004F4D1D" w:rsidRPr="00F05AAF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F4D1D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4D1D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проведение анкетирования </w:t>
      </w:r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по вопросам </w:t>
      </w:r>
      <w:r w:rsidR="00AB21AB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Администрации </w:t>
      </w:r>
      <w:proofErr w:type="spellStart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AB21AB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Киракосян</w:t>
      </w:r>
      <w:proofErr w:type="spellEnd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В.Н.)</w:t>
      </w:r>
      <w:proofErr w:type="gramEnd"/>
    </w:p>
    <w:p w:rsidR="009429E6" w:rsidRPr="00F05AAF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C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C434E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429E6" w:rsidRPr="00F05AAF" w:rsidRDefault="00C45B36" w:rsidP="00C45B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его подписания. </w:t>
      </w:r>
    </w:p>
    <w:p w:rsidR="000632B2" w:rsidRPr="000632B2" w:rsidRDefault="00C45B36" w:rsidP="000632B2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2B2" w:rsidRPr="000632B2">
        <w:rPr>
          <w:szCs w:val="28"/>
        </w:rPr>
        <w:t xml:space="preserve"> </w:t>
      </w:r>
      <w:proofErr w:type="gramStart"/>
      <w:r w:rsidR="000632B2" w:rsidRPr="00063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32B2" w:rsidRPr="000632B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  <w:r w:rsidR="000632B2" w:rsidRPr="000632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32B2" w:rsidRDefault="000632B2" w:rsidP="000632B2">
      <w:pPr>
        <w:widowControl w:val="0"/>
        <w:jc w:val="both"/>
        <w:rPr>
          <w:color w:val="000000"/>
          <w:szCs w:val="28"/>
        </w:rPr>
      </w:pPr>
    </w:p>
    <w:p w:rsidR="009429E6" w:rsidRPr="001A3C34" w:rsidRDefault="009429E6" w:rsidP="00063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0632B2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632B2">
        <w:rPr>
          <w:rFonts w:ascii="Times New Roman" w:eastAsia="Times New Roman" w:hAnsi="Times New Roman" w:cs="Times New Roman"/>
          <w:sz w:val="27"/>
          <w:szCs w:val="27"/>
        </w:rPr>
        <w:t>Шаумяновского</w:t>
      </w:r>
      <w:proofErr w:type="spellEnd"/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0632B2">
        <w:rPr>
          <w:rFonts w:ascii="Times New Roman" w:eastAsia="Times New Roman" w:hAnsi="Times New Roman" w:cs="Times New Roman"/>
          <w:sz w:val="27"/>
          <w:szCs w:val="27"/>
        </w:rPr>
        <w:t xml:space="preserve">                 С.Л. </w:t>
      </w:r>
      <w:proofErr w:type="spellStart"/>
      <w:r w:rsidR="000632B2">
        <w:rPr>
          <w:rFonts w:ascii="Times New Roman" w:eastAsia="Times New Roman" w:hAnsi="Times New Roman" w:cs="Times New Roman"/>
          <w:sz w:val="27"/>
          <w:szCs w:val="27"/>
        </w:rPr>
        <w:t>Аванесян</w:t>
      </w:r>
      <w:proofErr w:type="spellEnd"/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2" w:rsidRPr="000632B2" w:rsidRDefault="000632B2" w:rsidP="000632B2">
      <w:pPr>
        <w:spacing w:after="0"/>
        <w:rPr>
          <w:rFonts w:ascii="Times New Roman" w:hAnsi="Times New Roman" w:cs="Times New Roman"/>
        </w:rPr>
      </w:pPr>
      <w:r w:rsidRPr="000632B2">
        <w:rPr>
          <w:rFonts w:ascii="Times New Roman" w:hAnsi="Times New Roman" w:cs="Times New Roman"/>
        </w:rPr>
        <w:t xml:space="preserve">проект постановление вносит специалист по вопросам </w:t>
      </w:r>
    </w:p>
    <w:p w:rsidR="000632B2" w:rsidRPr="000632B2" w:rsidRDefault="000632B2" w:rsidP="000632B2">
      <w:pPr>
        <w:spacing w:after="0"/>
        <w:rPr>
          <w:rFonts w:ascii="Times New Roman" w:hAnsi="Times New Roman" w:cs="Times New Roman"/>
        </w:rPr>
      </w:pPr>
      <w:r w:rsidRPr="000632B2">
        <w:rPr>
          <w:rFonts w:ascii="Times New Roman" w:hAnsi="Times New Roman" w:cs="Times New Roman"/>
        </w:rPr>
        <w:t>муниципального хозяйства</w:t>
      </w:r>
    </w:p>
    <w:p w:rsidR="00C45B36" w:rsidRDefault="00C45B36" w:rsidP="000632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A7F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2017г.  № </w:t>
      </w:r>
      <w:bookmarkStart w:id="0" w:name="_GoBack"/>
      <w:bookmarkEnd w:id="0"/>
    </w:p>
    <w:p w:rsidR="00BA7F1E" w:rsidRPr="00BA7F1E" w:rsidRDefault="00BA7F1E" w:rsidP="00BA7F1E">
      <w:pPr>
        <w:pStyle w:val="a7"/>
        <w:rPr>
          <w:sz w:val="28"/>
          <w:szCs w:val="28"/>
        </w:rPr>
      </w:pPr>
      <w:r w:rsidRPr="00BA7F1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Pr="00BA7F1E">
        <w:rPr>
          <w:sz w:val="28"/>
          <w:szCs w:val="28"/>
        </w:rPr>
        <w:t xml:space="preserve">  АНКЕТА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>о включении общественной территории в муниципальную программу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«Формирование  современной городской среды на территории 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на 2018-2022 годы» 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1E">
        <w:rPr>
          <w:rFonts w:ascii="Times New Roman" w:hAnsi="Times New Roman" w:cs="Times New Roman"/>
          <w:b/>
          <w:sz w:val="28"/>
          <w:szCs w:val="28"/>
        </w:rPr>
        <w:t>Уважаемый житель!</w:t>
      </w:r>
    </w:p>
    <w:p w:rsidR="00BA7F1E" w:rsidRPr="00BA7F1E" w:rsidRDefault="00BA7F1E" w:rsidP="00BA7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произведено благоустройство общественных территорий, дворовых территорий в населенных пунктах численностью свыше 1000 человек.</w:t>
      </w:r>
    </w:p>
    <w:p w:rsidR="00BA7F1E" w:rsidRPr="00BA7F1E" w:rsidRDefault="00BA7F1E" w:rsidP="00BA7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до 31 декабря 2017 года будет разработан проект муниципальной программы «Формирование современной городской среды на территории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на 2018-2022 годы», и чтобы объекты, включенные в данную программу, были действительно необходимы для большинства жителей нашего сельского поселения, просим Вас ответить на несколько вопросов.</w:t>
      </w:r>
    </w:p>
    <w:p w:rsidR="00BA7F1E" w:rsidRPr="00BA7F1E" w:rsidRDefault="00BA7F1E" w:rsidP="00BA7F1E">
      <w:pPr>
        <w:jc w:val="both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 </w:t>
      </w:r>
      <w:r w:rsidRPr="00BA7F1E">
        <w:rPr>
          <w:rFonts w:ascii="Times New Roman" w:hAnsi="Times New Roman" w:cs="Times New Roman"/>
          <w:sz w:val="28"/>
          <w:szCs w:val="28"/>
        </w:rPr>
        <w:tab/>
        <w:t xml:space="preserve">С информацией о муниципальной программе «Формирование современной городской среды на территории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Вы можете ознакомиться на официальном сайте администрации сельского поселения в информационно-телекоммуникационной сети «Интернет»: </w:t>
      </w:r>
      <w:hyperlink r:id="rId6" w:history="1">
        <w:proofErr w:type="spellStart"/>
        <w:r w:rsidRPr="00BA7F1E">
          <w:rPr>
            <w:rStyle w:val="a3"/>
            <w:rFonts w:ascii="Times New Roman" w:hAnsi="Times New Roman" w:cs="Times New Roman"/>
            <w:sz w:val="28"/>
            <w:szCs w:val="28"/>
          </w:rPr>
          <w:t>shaumyanovskoesp.ru</w:t>
        </w:r>
        <w:proofErr w:type="spellEnd"/>
      </w:hyperlink>
      <w:r w:rsidRPr="00BA7F1E">
        <w:rPr>
          <w:rFonts w:ascii="Times New Roman" w:hAnsi="Times New Roman" w:cs="Times New Roman"/>
          <w:sz w:val="28"/>
          <w:szCs w:val="28"/>
        </w:rPr>
        <w:t xml:space="preserve"> Просим заполнить анкету, указав то, что Вы считаете нужным для благоустройства населенных пунктов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поселения! </w:t>
      </w:r>
    </w:p>
    <w:p w:rsidR="00BA7F1E" w:rsidRPr="00BA7F1E" w:rsidRDefault="00BA7F1E" w:rsidP="00BA7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>Ваше мнение очень важно для нас!</w:t>
      </w:r>
    </w:p>
    <w:p w:rsidR="00BA7F1E" w:rsidRPr="00BA7F1E" w:rsidRDefault="00BA7F1E" w:rsidP="00BA7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F1E" w:rsidRPr="00BA7F1E" w:rsidRDefault="00BA7F1E" w:rsidP="00BA7F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970"/>
        <w:gridCol w:w="1639"/>
        <w:gridCol w:w="1668"/>
      </w:tblGrid>
      <w:tr w:rsidR="00BA7F1E" w:rsidRPr="00BA7F1E" w:rsidTr="0038164F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ответа</w:t>
            </w:r>
          </w:p>
        </w:tc>
      </w:tr>
      <w:tr w:rsidR="00BA7F1E" w:rsidRPr="00BA7F1E" w:rsidTr="0038164F"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7F1E" w:rsidRPr="00BA7F1E" w:rsidTr="0038164F"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45" w:rsidRDefault="003B1D45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Уведомлены ли Вы о реализации на территории 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приоритетного проекта «Формирование комфортной городской среды»?</w:t>
            </w: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Посещаете ли Вы официальные сайты  администрации поселения, района?</w:t>
            </w: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2367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Наиболее удобный для Вас способ ознакомления с информацией о реализации на территории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 муниципальной программы «Формирование современной городской среды» (варианты ответа: интернет, информационные объявления в доступных местах  или указать иное)</w:t>
            </w: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42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Какая общественная территория сельского поселения, по Вашему мнению, подлежит благоустройству в рамках муниципальной программы «Формирование современной городской среды на территории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2018-2022 годы»:</w:t>
            </w:r>
          </w:p>
          <w:p w:rsidR="00BA7F1E" w:rsidRPr="00BA7F1E" w:rsidRDefault="00BA7F1E" w:rsidP="0038164F">
            <w:pPr>
              <w:pStyle w:val="a6"/>
              <w:tabs>
                <w:tab w:val="left" w:pos="5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площадка, х. </w:t>
            </w:r>
            <w:proofErr w:type="spellStart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Шаумяновский</w:t>
            </w:r>
            <w:proofErr w:type="spellEnd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, ул. Парковая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7F1E" w:rsidRPr="00BA7F1E" w:rsidTr="0038164F">
        <w:trPr>
          <w:trHeight w:val="154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30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62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Style w:val="a6"/>
              <w:tabs>
                <w:tab w:val="left" w:pos="5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площадка, х. </w:t>
            </w:r>
            <w:proofErr w:type="spellStart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Шаумяновский</w:t>
            </w:r>
            <w:proofErr w:type="spellEnd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, ул. Школьная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594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Style w:val="a6"/>
              <w:tabs>
                <w:tab w:val="left" w:pos="5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площадка, х. </w:t>
            </w:r>
            <w:proofErr w:type="spellStart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Шаумяновский</w:t>
            </w:r>
            <w:proofErr w:type="spellEnd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, ул. Молодежная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93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B1D45" w:rsidRDefault="003B1D45" w:rsidP="0038164F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иные (могут быть указаны парки, спортивные площадки, территории, прилегающие к общественным объектам, пустыри)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416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Планируете ли Вы принять участие в реализации мероприятий по благоустройству общественных территорий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поселения: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7F1E" w:rsidRPr="00BA7F1E" w:rsidTr="0038164F">
        <w:trPr>
          <w:trHeight w:val="41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трудовое 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416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финансовое 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7F1E" w:rsidRPr="00BA7F1E" w:rsidRDefault="00BA7F1E" w:rsidP="00BA7F1E">
      <w:pPr>
        <w:rPr>
          <w:rFonts w:ascii="Times New Roman" w:hAnsi="Times New Roman" w:cs="Times New Roman"/>
          <w:b/>
          <w:sz w:val="28"/>
          <w:szCs w:val="28"/>
        </w:rPr>
      </w:pPr>
    </w:p>
    <w:p w:rsidR="00BA7F1E" w:rsidRPr="00BA7F1E" w:rsidRDefault="00BA7F1E" w:rsidP="00BA7F1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7F1E" w:rsidRPr="00BA7F1E" w:rsidRDefault="00BA7F1E" w:rsidP="00BA7F1E">
      <w:pPr>
        <w:tabs>
          <w:tab w:val="left" w:pos="7701"/>
        </w:tabs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жители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поселения!</w:t>
      </w:r>
    </w:p>
    <w:p w:rsidR="00BA7F1E" w:rsidRPr="00BA7F1E" w:rsidRDefault="00BA7F1E" w:rsidP="00BA7F1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Данную анкету вы можете заполнить в электронном виде на сайте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 </w:t>
      </w:r>
      <w:hyperlink r:id="rId7" w:history="1">
        <w:proofErr w:type="spellStart"/>
        <w:r w:rsidRPr="00BA7F1E">
          <w:rPr>
            <w:rStyle w:val="a3"/>
            <w:rFonts w:ascii="Times New Roman" w:hAnsi="Times New Roman" w:cs="Times New Roman"/>
            <w:sz w:val="28"/>
            <w:szCs w:val="28"/>
          </w:rPr>
          <w:t>shaumyanovskoesp.ru</w:t>
        </w:r>
        <w:proofErr w:type="spellEnd"/>
      </w:hyperlink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или предоставить в администрацию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адресу: 347682, Ростовская область,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Егорлыкский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р-н, х.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Шаумяновский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>, ул. Шаумяна, 21, кабинет № 3.</w:t>
      </w:r>
    </w:p>
    <w:p w:rsidR="00BA7F1E" w:rsidRPr="00BA7F1E" w:rsidRDefault="00BA7F1E" w:rsidP="00BA7F1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7F1E">
        <w:rPr>
          <w:rFonts w:ascii="Times New Roman" w:hAnsi="Times New Roman" w:cs="Times New Roman"/>
          <w:color w:val="000000"/>
          <w:sz w:val="28"/>
          <w:szCs w:val="28"/>
        </w:rPr>
        <w:t>Справки по телефону 8(86370) 47-3-67; 8(86370) 47-3-61</w:t>
      </w:r>
    </w:p>
    <w:p w:rsidR="00F05AAF" w:rsidRPr="00BA7F1E" w:rsidRDefault="00F05AAF" w:rsidP="00BA7F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F05AAF" w:rsidRPr="00BA7F1E" w:rsidSect="000632B2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AD"/>
    <w:multiLevelType w:val="hybridMultilevel"/>
    <w:tmpl w:val="802A44B2"/>
    <w:lvl w:ilvl="0" w:tplc="D0143E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90279"/>
    <w:multiLevelType w:val="hybridMultilevel"/>
    <w:tmpl w:val="15AA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5783"/>
    <w:multiLevelType w:val="hybridMultilevel"/>
    <w:tmpl w:val="F5068C8E"/>
    <w:lvl w:ilvl="0" w:tplc="0EC6FC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77C"/>
    <w:rsid w:val="000632B2"/>
    <w:rsid w:val="000B23B4"/>
    <w:rsid w:val="0012467C"/>
    <w:rsid w:val="0039514A"/>
    <w:rsid w:val="003B1D45"/>
    <w:rsid w:val="004B2FDA"/>
    <w:rsid w:val="004C3A3D"/>
    <w:rsid w:val="004F4D1D"/>
    <w:rsid w:val="0054677C"/>
    <w:rsid w:val="00706CFE"/>
    <w:rsid w:val="00706E22"/>
    <w:rsid w:val="00814867"/>
    <w:rsid w:val="008238BF"/>
    <w:rsid w:val="008C434E"/>
    <w:rsid w:val="009429E6"/>
    <w:rsid w:val="00A478F0"/>
    <w:rsid w:val="00AB21AB"/>
    <w:rsid w:val="00B22BB5"/>
    <w:rsid w:val="00B26391"/>
    <w:rsid w:val="00BA7F1E"/>
    <w:rsid w:val="00C45B36"/>
    <w:rsid w:val="00C52F3B"/>
    <w:rsid w:val="00CA0002"/>
    <w:rsid w:val="00DD51FF"/>
    <w:rsid w:val="00E1763F"/>
    <w:rsid w:val="00E24584"/>
    <w:rsid w:val="00F0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B4"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  <w:style w:type="paragraph" w:styleId="a7">
    <w:name w:val="No Spacing"/>
    <w:uiPriority w:val="1"/>
    <w:qFormat/>
    <w:rsid w:val="00B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1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umyanov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umyanovskoesp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2017-11-02T07:04:00Z</cp:lastPrinted>
  <dcterms:created xsi:type="dcterms:W3CDTF">2017-12-11T06:28:00Z</dcterms:created>
  <dcterms:modified xsi:type="dcterms:W3CDTF">2017-12-11T06:28:00Z</dcterms:modified>
</cp:coreProperties>
</file>